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DD" w:rsidRPr="004B0AFC" w:rsidRDefault="00B912DD" w:rsidP="00B912DD">
      <w:pPr>
        <w:ind w:firstLine="34"/>
        <w:jc w:val="center"/>
        <w:rPr>
          <w:b/>
          <w:sz w:val="26"/>
          <w:szCs w:val="26"/>
        </w:rPr>
      </w:pPr>
      <w:r w:rsidRPr="004B0AFC">
        <w:rPr>
          <w:b/>
          <w:sz w:val="26"/>
          <w:szCs w:val="26"/>
        </w:rPr>
        <w:t>МУНИЦИПАЛЬНОЕ ОБЩЕОБРАЗОВАТЕЛЬНОЕ УЧРЕЖДЕНИЕ - СРЕДНЯЯ ОБЩЕОБРАЗОВАТЕЛЬНАЯ ШКОЛА № 8 ИМЕНИ ГЕРОЯ СОВЕТСКОГО СОЮЗА ВИКТОРА ВАСИЛЬЕВИЧА ТАЛАЛИХИНА</w:t>
      </w:r>
    </w:p>
    <w:p w:rsidR="00B912DD" w:rsidRPr="0027554A" w:rsidRDefault="00B912DD" w:rsidP="00B912DD">
      <w:pPr>
        <w:pBdr>
          <w:bottom w:val="single" w:sz="12" w:space="1" w:color="auto"/>
        </w:pBdr>
        <w:ind w:firstLine="290"/>
        <w:jc w:val="center"/>
        <w:rPr>
          <w:b/>
          <w:sz w:val="26"/>
          <w:szCs w:val="26"/>
        </w:rPr>
      </w:pPr>
      <w:r w:rsidRPr="004B0AFC">
        <w:rPr>
          <w:b/>
          <w:sz w:val="26"/>
          <w:szCs w:val="26"/>
        </w:rPr>
        <w:t>(МОУ – СОШ №8 ИМ.В.В.ТАЛАЛИХИНА)</w:t>
      </w:r>
    </w:p>
    <w:p w:rsidR="00B912DD" w:rsidRDefault="00B912DD" w:rsidP="00B912DD">
      <w:pPr>
        <w:pStyle w:val="1"/>
        <w:ind w:firstLine="368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</w:p>
    <w:p w:rsidR="00B912DD" w:rsidRDefault="00B912DD" w:rsidP="00B912DD">
      <w:pPr>
        <w:pStyle w:val="1"/>
        <w:ind w:firstLine="3686"/>
        <w:jc w:val="center"/>
      </w:pPr>
      <w:r>
        <w:rPr>
          <w:sz w:val="26"/>
          <w:szCs w:val="26"/>
        </w:rPr>
        <w:t xml:space="preserve">                                                                                             </w:t>
      </w:r>
    </w:p>
    <w:p w:rsidR="00B912DD" w:rsidRDefault="00B912DD" w:rsidP="00B912DD">
      <w:pPr>
        <w:jc w:val="right"/>
      </w:pPr>
    </w:p>
    <w:p w:rsidR="00B912DD" w:rsidRPr="00B912DD" w:rsidRDefault="00B912DD" w:rsidP="00B912DD">
      <w:pPr>
        <w:ind w:firstLine="368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УТВЕРЖДЕН</w:t>
      </w:r>
    </w:p>
    <w:p w:rsidR="00B912DD" w:rsidRPr="00B912DD" w:rsidRDefault="00B912DD" w:rsidP="00B912DD">
      <w:pPr>
        <w:ind w:left="368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  <w:proofErr w:type="gramStart"/>
      <w:r w:rsidRPr="00B912DD">
        <w:rPr>
          <w:sz w:val="26"/>
          <w:szCs w:val="26"/>
        </w:rPr>
        <w:t>приказом  МОУ</w:t>
      </w:r>
      <w:proofErr w:type="gramEnd"/>
      <w:r w:rsidRPr="00B912DD">
        <w:rPr>
          <w:sz w:val="26"/>
          <w:szCs w:val="26"/>
        </w:rPr>
        <w:t xml:space="preserve"> – СОШ№8 </w:t>
      </w:r>
    </w:p>
    <w:p w:rsidR="00B912DD" w:rsidRPr="00B912DD" w:rsidRDefault="00B912DD" w:rsidP="00B912DD">
      <w:pPr>
        <w:ind w:left="368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  <w:r w:rsidRPr="00B912DD">
        <w:rPr>
          <w:sz w:val="26"/>
          <w:szCs w:val="26"/>
        </w:rPr>
        <w:t>ИМ. В.В.ТАЛАЛИХИНА</w:t>
      </w:r>
      <w:r w:rsidRPr="00B912DD">
        <w:rPr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</w:t>
      </w:r>
      <w:r w:rsidRPr="00B912DD">
        <w:rPr>
          <w:sz w:val="26"/>
          <w:szCs w:val="26"/>
        </w:rPr>
        <w:t>от «____»__________20___г.</w:t>
      </w:r>
    </w:p>
    <w:p w:rsidR="00B912DD" w:rsidRPr="00B912DD" w:rsidRDefault="00B912DD" w:rsidP="00B912DD">
      <w:pPr>
        <w:ind w:left="368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B912DD">
        <w:rPr>
          <w:sz w:val="26"/>
          <w:szCs w:val="26"/>
        </w:rPr>
        <w:t>№________/О</w:t>
      </w:r>
    </w:p>
    <w:p w:rsidR="008B7651" w:rsidRDefault="008B7651"/>
    <w:p w:rsidR="00B912DD" w:rsidRDefault="00B912DD"/>
    <w:p w:rsidR="00B912DD" w:rsidRDefault="00B912DD"/>
    <w:p w:rsidR="003E2DF3" w:rsidRDefault="003E2DF3"/>
    <w:p w:rsidR="003E2DF3" w:rsidRDefault="003E2DF3"/>
    <w:p w:rsidR="003E2DF3" w:rsidRDefault="003E2DF3"/>
    <w:p w:rsidR="003E2DF3" w:rsidRDefault="003E2DF3"/>
    <w:p w:rsidR="00B912DD" w:rsidRDefault="00B912DD"/>
    <w:p w:rsidR="003E2DF3" w:rsidRPr="003E2DF3" w:rsidRDefault="003E2DF3" w:rsidP="003E2DF3">
      <w:pPr>
        <w:jc w:val="center"/>
        <w:rPr>
          <w:sz w:val="28"/>
          <w:szCs w:val="28"/>
        </w:rPr>
      </w:pPr>
      <w:r w:rsidRPr="003E2DF3">
        <w:rPr>
          <w:sz w:val="28"/>
          <w:szCs w:val="28"/>
        </w:rPr>
        <w:t>ПЛАН ВОСПИТАТЕЛЬНОЙ РАБОТЫ</w:t>
      </w:r>
    </w:p>
    <w:p w:rsidR="003E2DF3" w:rsidRPr="003E2DF3" w:rsidRDefault="00006092" w:rsidP="003E2D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3E2DF3" w:rsidRPr="003E2DF3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bookmarkStart w:id="0" w:name="_GoBack"/>
      <w:bookmarkEnd w:id="0"/>
      <w:r w:rsidR="003E2DF3" w:rsidRPr="003E2DF3">
        <w:rPr>
          <w:sz w:val="28"/>
          <w:szCs w:val="28"/>
        </w:rPr>
        <w:t xml:space="preserve"> учебный год</w:t>
      </w:r>
    </w:p>
    <w:p w:rsidR="00B912DD" w:rsidRDefault="00B912DD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3E2DF3" w:rsidRDefault="003E2DF3" w:rsidP="003E2DF3">
      <w:pPr>
        <w:jc w:val="center"/>
        <w:rPr>
          <w:sz w:val="28"/>
          <w:szCs w:val="28"/>
        </w:rPr>
      </w:pPr>
    </w:p>
    <w:p w:rsidR="00770A0D" w:rsidRDefault="00770A0D" w:rsidP="003E2DF3">
      <w:pPr>
        <w:jc w:val="center"/>
        <w:rPr>
          <w:b/>
          <w:sz w:val="26"/>
          <w:szCs w:val="26"/>
        </w:rPr>
      </w:pPr>
    </w:p>
    <w:p w:rsidR="003E2DF3" w:rsidRDefault="003E2DF3" w:rsidP="003E2D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 воспитательной работы в 2019</w:t>
      </w:r>
      <w:r w:rsidR="00A970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</w:t>
      </w:r>
      <w:r w:rsidR="00A970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2020учебном году</w:t>
      </w:r>
    </w:p>
    <w:p w:rsidR="003E2DF3" w:rsidRPr="003E2DF3" w:rsidRDefault="003E2DF3" w:rsidP="00944688">
      <w:pPr>
        <w:shd w:val="clear" w:color="auto" w:fill="FFFFFF"/>
        <w:spacing w:before="270" w:after="135" w:line="390" w:lineRule="atLeast"/>
        <w:jc w:val="both"/>
        <w:outlineLvl w:val="0"/>
        <w:rPr>
          <w:kern w:val="36"/>
          <w:sz w:val="28"/>
          <w:szCs w:val="28"/>
          <w:u w:val="single"/>
        </w:rPr>
      </w:pPr>
      <w:r w:rsidRPr="003E2DF3">
        <w:rPr>
          <w:kern w:val="36"/>
          <w:sz w:val="28"/>
          <w:szCs w:val="28"/>
          <w:u w:val="single"/>
        </w:rPr>
        <w:t xml:space="preserve">"Патриотическое воспитание как систематическая и целенаправленная деятельность </w:t>
      </w:r>
      <w:r w:rsidR="00944688">
        <w:rPr>
          <w:kern w:val="36"/>
          <w:sz w:val="28"/>
          <w:szCs w:val="28"/>
          <w:u w:val="single"/>
        </w:rPr>
        <w:t>школы по формированию у обучающихся</w:t>
      </w:r>
      <w:r w:rsidRPr="003E2DF3">
        <w:rPr>
          <w:kern w:val="36"/>
          <w:sz w:val="28"/>
          <w:szCs w:val="28"/>
          <w:u w:val="single"/>
        </w:rPr>
        <w:t xml:space="preserve"> гражданского сознания"</w:t>
      </w:r>
    </w:p>
    <w:p w:rsidR="003E2DF3" w:rsidRDefault="003E2DF3" w:rsidP="003E2DF3">
      <w:pPr>
        <w:jc w:val="center"/>
        <w:rPr>
          <w:b/>
          <w:bCs/>
          <w:sz w:val="28"/>
          <w:szCs w:val="28"/>
        </w:rPr>
      </w:pPr>
    </w:p>
    <w:p w:rsidR="003E2DF3" w:rsidRDefault="00944688" w:rsidP="00944688">
      <w:pPr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Цель:  </w:t>
      </w:r>
      <w:r w:rsidRPr="00944688">
        <w:rPr>
          <w:bCs/>
          <w:sz w:val="28"/>
          <w:szCs w:val="28"/>
        </w:rPr>
        <w:t>совершенствование</w:t>
      </w:r>
      <w:proofErr w:type="gramEnd"/>
      <w:r w:rsidRPr="00944688">
        <w:rPr>
          <w:bCs/>
          <w:sz w:val="28"/>
          <w:szCs w:val="28"/>
        </w:rPr>
        <w:t xml:space="preserve"> форм и способов формирова</w:t>
      </w:r>
      <w:r>
        <w:rPr>
          <w:bCs/>
          <w:sz w:val="28"/>
          <w:szCs w:val="28"/>
        </w:rPr>
        <w:t>ния развития у обучающихся</w:t>
      </w:r>
      <w:r w:rsidRPr="00944688">
        <w:rPr>
          <w:bCs/>
          <w:sz w:val="28"/>
          <w:szCs w:val="28"/>
        </w:rPr>
        <w:t xml:space="preserve"> гражданского сознания, патриотизма - как важнейших духовно-нравственных и социальных ценностей, высокой ответственности и дисциплинированности.</w:t>
      </w:r>
    </w:p>
    <w:p w:rsidR="00944688" w:rsidRDefault="00944688" w:rsidP="00944688">
      <w:pPr>
        <w:jc w:val="both"/>
        <w:rPr>
          <w:bCs/>
          <w:sz w:val="28"/>
          <w:szCs w:val="28"/>
        </w:rPr>
      </w:pPr>
    </w:p>
    <w:p w:rsidR="00944688" w:rsidRDefault="00944688" w:rsidP="00944688">
      <w:pPr>
        <w:jc w:val="both"/>
        <w:rPr>
          <w:b/>
          <w:bCs/>
          <w:sz w:val="28"/>
          <w:szCs w:val="28"/>
        </w:rPr>
      </w:pPr>
      <w:r w:rsidRPr="00944688">
        <w:rPr>
          <w:b/>
          <w:bCs/>
          <w:sz w:val="28"/>
          <w:szCs w:val="28"/>
        </w:rPr>
        <w:t>Задачи:</w:t>
      </w:r>
    </w:p>
    <w:p w:rsidR="00E25A88" w:rsidRDefault="00E25A88" w:rsidP="00944688">
      <w:pPr>
        <w:jc w:val="both"/>
        <w:rPr>
          <w:b/>
          <w:bCs/>
          <w:sz w:val="28"/>
          <w:szCs w:val="28"/>
        </w:rPr>
      </w:pPr>
    </w:p>
    <w:p w:rsidR="00E25A88" w:rsidRPr="00E25A88" w:rsidRDefault="00E25A88" w:rsidP="00E25A8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25A88">
        <w:rPr>
          <w:bCs/>
          <w:sz w:val="28"/>
          <w:szCs w:val="28"/>
        </w:rPr>
        <w:t>Сохранение исторической преемственности поколений, развитие национальной культуры, воспитание бережного отношения к историческому и культурному наследию России.</w:t>
      </w:r>
    </w:p>
    <w:p w:rsidR="00E25A88" w:rsidRPr="00E25A88" w:rsidRDefault="00E25A88" w:rsidP="00E25A8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25A88">
        <w:rPr>
          <w:bCs/>
          <w:sz w:val="28"/>
          <w:szCs w:val="28"/>
        </w:rPr>
        <w:t>Формирование духовно-нравственных качеств личности.</w:t>
      </w:r>
    </w:p>
    <w:p w:rsidR="00E25A88" w:rsidRPr="00E25A88" w:rsidRDefault="00E25A88" w:rsidP="00E25A8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Воспитание патриотов России</w:t>
      </w:r>
      <w:r w:rsidRPr="00E25A8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E25A88">
        <w:rPr>
          <w:bCs/>
          <w:sz w:val="28"/>
          <w:szCs w:val="28"/>
        </w:rPr>
        <w:t>граждан правового демократического государства, уважающих права и свободы личности, проявляющих национальную и религиозную терпимость.</w:t>
      </w:r>
    </w:p>
    <w:p w:rsidR="00E25A88" w:rsidRPr="00E25A88" w:rsidRDefault="00E25A88" w:rsidP="00E25A8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25A88">
        <w:rPr>
          <w:bCs/>
          <w:sz w:val="28"/>
          <w:szCs w:val="28"/>
        </w:rPr>
        <w:t>Формирование основ здорового образа жизни, сознательного отношения к семейной жизни.</w:t>
      </w:r>
    </w:p>
    <w:p w:rsidR="00E25A88" w:rsidRPr="00E25A88" w:rsidRDefault="00E25A88" w:rsidP="00E25A8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25A88">
        <w:rPr>
          <w:bCs/>
          <w:sz w:val="28"/>
          <w:szCs w:val="28"/>
        </w:rPr>
        <w:t>Формирование трудовой мотивации, обучение основным принципам построения профессиональной карьеры и навыкам поведения в социуме.</w:t>
      </w:r>
    </w:p>
    <w:p w:rsidR="00E25A88" w:rsidRDefault="00E25A88" w:rsidP="00E25A88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25A88">
        <w:rPr>
          <w:bCs/>
          <w:sz w:val="28"/>
          <w:szCs w:val="28"/>
        </w:rPr>
        <w:t>Формирование социальной и коммуникати</w:t>
      </w:r>
      <w:r>
        <w:rPr>
          <w:bCs/>
          <w:sz w:val="28"/>
          <w:szCs w:val="28"/>
        </w:rPr>
        <w:t>вной компетентности школьников</w:t>
      </w:r>
      <w:r w:rsidRPr="00E25A88">
        <w:rPr>
          <w:bCs/>
          <w:sz w:val="28"/>
          <w:szCs w:val="28"/>
        </w:rPr>
        <w:t>.</w:t>
      </w:r>
    </w:p>
    <w:p w:rsidR="00E25A88" w:rsidRDefault="00E25A88" w:rsidP="00E25A88">
      <w:pPr>
        <w:ind w:left="720"/>
        <w:jc w:val="both"/>
        <w:rPr>
          <w:bCs/>
          <w:sz w:val="28"/>
          <w:szCs w:val="28"/>
        </w:rPr>
      </w:pPr>
    </w:p>
    <w:p w:rsidR="00E25A88" w:rsidRDefault="002A3CC8" w:rsidP="002A3CC8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Основные направления воспитательной работы в МОУ – СОШ №8 ИМ. В.В. ТАЛАЛИХИНА в соответствии со «Стратегией развития воспитания в Российской Федерации на период до 2025 года», утвержденной распоряжением Правительства Российской Федерации от 29.05.2015 № 996-р:</w:t>
      </w:r>
    </w:p>
    <w:p w:rsidR="002A3CC8" w:rsidRDefault="002A3CC8" w:rsidP="002A3CC8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2A3CC8" w:rsidRDefault="002A3CC8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Гражданское воспитание;</w:t>
      </w:r>
    </w:p>
    <w:p w:rsidR="002A3CC8" w:rsidRDefault="002A3CC8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Патриотическое воспитание и формирование российской идентичности;</w:t>
      </w:r>
    </w:p>
    <w:p w:rsidR="002A3CC8" w:rsidRDefault="002A3CC8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Духовно – нравственное воспитание на основе российских традиционных ценностей;</w:t>
      </w:r>
    </w:p>
    <w:p w:rsidR="002A3CC8" w:rsidRDefault="002A3CC8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Приобщение  к</w:t>
      </w:r>
      <w:proofErr w:type="gramEnd"/>
      <w:r>
        <w:rPr>
          <w:bCs/>
          <w:sz w:val="28"/>
          <w:szCs w:val="28"/>
        </w:rPr>
        <w:t xml:space="preserve"> культурному наследию;</w:t>
      </w:r>
    </w:p>
    <w:p w:rsidR="002A3CC8" w:rsidRDefault="002A3CC8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Популяризация научных знаний;</w:t>
      </w:r>
    </w:p>
    <w:p w:rsidR="002A3CC8" w:rsidRDefault="002A3CC8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Физическое воспитание и формирование культуры здоровья;</w:t>
      </w:r>
    </w:p>
    <w:p w:rsidR="002A3CC8" w:rsidRDefault="00A97079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Трудовое воспитание и профессиональное самоопределение;</w:t>
      </w:r>
    </w:p>
    <w:p w:rsidR="00A97079" w:rsidRDefault="00A97079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Экологическое воспитание;</w:t>
      </w:r>
    </w:p>
    <w:p w:rsidR="00A97079" w:rsidRDefault="00A97079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Правовое воспитание и культура безопасности;</w:t>
      </w:r>
    </w:p>
    <w:p w:rsidR="00A97079" w:rsidRDefault="00A97079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коммуникативной культуры школьников и популяризация русского языка и литературы;</w:t>
      </w:r>
    </w:p>
    <w:p w:rsidR="00A97079" w:rsidRDefault="00A97079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Деятельность детских общественных объединений и ученического самоуправления;</w:t>
      </w:r>
    </w:p>
    <w:p w:rsidR="00A97079" w:rsidRDefault="00A97079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 сетевого взаимодействия с учреждениями культуры, спорта, другими образовательными учреждениями, предприятиями и организациями.</w:t>
      </w:r>
    </w:p>
    <w:p w:rsidR="00A97079" w:rsidRDefault="00A97079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Научно – методическое сопровождение воспитательной работы;</w:t>
      </w:r>
    </w:p>
    <w:p w:rsidR="00A97079" w:rsidRPr="002A3CC8" w:rsidRDefault="00A97079" w:rsidP="002A3CC8">
      <w:pPr>
        <w:pStyle w:val="a3"/>
        <w:numPr>
          <w:ilvl w:val="0"/>
          <w:numId w:val="3"/>
        </w:num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Организационная и просветительская работа с родителями.</w:t>
      </w:r>
    </w:p>
    <w:p w:rsidR="00E25A88" w:rsidRDefault="00E25A88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770A0D" w:rsidRDefault="00770A0D" w:rsidP="00E25A88">
      <w:pPr>
        <w:jc w:val="both"/>
        <w:rPr>
          <w:b/>
          <w:bCs/>
          <w:sz w:val="28"/>
          <w:szCs w:val="28"/>
        </w:rPr>
      </w:pPr>
    </w:p>
    <w:p w:rsidR="00770A0D" w:rsidRDefault="00770A0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Default="003708FD" w:rsidP="00E25A88">
      <w:pPr>
        <w:jc w:val="both"/>
        <w:rPr>
          <w:b/>
          <w:bCs/>
          <w:sz w:val="28"/>
          <w:szCs w:val="28"/>
        </w:rPr>
      </w:pPr>
    </w:p>
    <w:p w:rsidR="003708FD" w:rsidRPr="008B6D34" w:rsidRDefault="003708FD" w:rsidP="008B6D34">
      <w:pPr>
        <w:pStyle w:val="a3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8B6D34">
        <w:rPr>
          <w:b/>
          <w:bCs/>
          <w:sz w:val="28"/>
          <w:szCs w:val="28"/>
        </w:rPr>
        <w:lastRenderedPageBreak/>
        <w:t>ГРАЖДАНСКОЕ ВОСПИТАНИЕ</w:t>
      </w:r>
    </w:p>
    <w:p w:rsidR="00E25A88" w:rsidRPr="008B6D34" w:rsidRDefault="00E25A88" w:rsidP="008B6D34">
      <w:pPr>
        <w:jc w:val="center"/>
        <w:rPr>
          <w:b/>
          <w:bCs/>
          <w:sz w:val="28"/>
          <w:szCs w:val="28"/>
        </w:rPr>
      </w:pPr>
    </w:p>
    <w:p w:rsidR="003708FD" w:rsidRPr="003708FD" w:rsidRDefault="003708FD" w:rsidP="003708FD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3708FD" w:rsidRPr="008B6D34" w:rsidRDefault="003708FD" w:rsidP="003708FD">
      <w:pPr>
        <w:jc w:val="both"/>
        <w:rPr>
          <w:rFonts w:eastAsiaTheme="minorHAnsi"/>
          <w:sz w:val="28"/>
          <w:szCs w:val="28"/>
          <w:lang w:eastAsia="en-US"/>
        </w:rPr>
      </w:pPr>
      <w:r w:rsidRPr="008B6D34">
        <w:rPr>
          <w:rFonts w:eastAsiaTheme="minorHAnsi"/>
          <w:b/>
          <w:bCs/>
          <w:sz w:val="28"/>
          <w:szCs w:val="28"/>
          <w:lang w:eastAsia="en-US"/>
        </w:rPr>
        <w:t xml:space="preserve">      Цель работы: </w:t>
      </w:r>
      <w:r w:rsidRPr="008B6D34">
        <w:rPr>
          <w:rFonts w:eastAsiaTheme="minorHAnsi"/>
          <w:sz w:val="28"/>
          <w:szCs w:val="28"/>
          <w:lang w:eastAsia="en-US"/>
        </w:rPr>
        <w:t>формирование чувства любви и уважения к своей стране, народу; формирование понятия «гражданин», «гражданский долг», формирование потребности изучать историю и культуру своей страны; духовный рост человека, выработка активной жизненной позиции.</w:t>
      </w:r>
    </w:p>
    <w:p w:rsidR="008B6D34" w:rsidRDefault="008B6D34" w:rsidP="003708FD">
      <w:pPr>
        <w:jc w:val="both"/>
        <w:rPr>
          <w:rFonts w:eastAsiaTheme="minorHAnsi"/>
          <w:sz w:val="28"/>
          <w:szCs w:val="28"/>
          <w:lang w:eastAsia="en-US"/>
        </w:rPr>
      </w:pPr>
    </w:p>
    <w:p w:rsidR="008B6D34" w:rsidRDefault="008B6D34" w:rsidP="003708FD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16108D" w:rsidRDefault="008B6D34" w:rsidP="008B6D3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16108D" w:rsidRDefault="008B6D34" w:rsidP="008B6D3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16108D" w:rsidRDefault="008B6D34" w:rsidP="008B6D3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16108D" w:rsidRDefault="008B6D34" w:rsidP="008B6D3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16108D" w:rsidRDefault="008B6D34" w:rsidP="008B6D3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8B6D34" w:rsidRPr="00AA404B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BD1937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Торжественная линейка, посвященная Дню знаний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AA404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02.09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Заместитель директора по ВР, 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AA404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1-11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AA404B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AA404B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 xml:space="preserve">День солидарности в борьбе с терроризмом. </w:t>
            </w:r>
          </w:p>
          <w:p w:rsidR="008B6D34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Общешкольная тематическая линейка. Тематические классные часы.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AA404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03.09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 xml:space="preserve">   </w:t>
            </w:r>
            <w:r w:rsidRPr="007A1A2E">
              <w:rPr>
                <w:color w:val="000000" w:themeColor="text1"/>
                <w:spacing w:val="-3"/>
              </w:rPr>
              <w:t xml:space="preserve">Заместитель директора по ВР, классные руководители   </w:t>
            </w:r>
            <w:r w:rsidRPr="007A1A2E">
              <w:rPr>
                <w:color w:val="000000" w:themeColor="text1"/>
              </w:rPr>
              <w:t xml:space="preserve">  педагог-организатор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AA404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1-11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Праздничный концерт ко Дню учителя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AA404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04.10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педагог-организатор, классные руководители 9-х классов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AA404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1-11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/>
                <w:shd w:val="clear" w:color="auto" w:fill="FFFFFF"/>
              </w:rPr>
              <w:t>«Пока мы едины, мы непобедимы»</w:t>
            </w:r>
            <w:r w:rsidR="00892FDF">
              <w:rPr>
                <w:color w:val="000000"/>
              </w:rPr>
              <w:t>- тематические часы</w:t>
            </w:r>
            <w:r w:rsidRPr="007A1A2E">
              <w:rPr>
                <w:color w:val="000000"/>
              </w:rPr>
              <w:t>, посвящён</w:t>
            </w:r>
            <w:r w:rsidR="00892FDF">
              <w:rPr>
                <w:color w:val="000000"/>
              </w:rPr>
              <w:t>ные Дню народного единства.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AA404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01.11 – 05.11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AA404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  <w:spacing w:val="-3"/>
              </w:rPr>
              <w:t xml:space="preserve">Заместитель директора по ВР, классные руководители, педагог - организатор   </w:t>
            </w:r>
            <w:r w:rsidRPr="007A1A2E">
              <w:rPr>
                <w:color w:val="000000" w:themeColor="text1"/>
              </w:rPr>
              <w:t xml:space="preserve">  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AA404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1 - 11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/>
              </w:rPr>
              <w:t>Фотовыставка «Мы дети твои, Россия», посвященная  Международному Дню толерантности.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11.11 – 15.11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  <w:spacing w:val="-3"/>
              </w:rPr>
              <w:t xml:space="preserve">классные руководители, педагог - организатор   </w:t>
            </w:r>
            <w:r w:rsidRPr="007A1A2E">
              <w:rPr>
                <w:color w:val="000000" w:themeColor="text1"/>
              </w:rPr>
              <w:t xml:space="preserve">  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1 - 11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Общешкольная тематическая неделя «Мы разные, но мы вместе!»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11.11 – 15.11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  <w:spacing w:val="-3"/>
              </w:rPr>
              <w:t xml:space="preserve">Заместитель директора по ВР, классные руководители, педагог - организатор   </w:t>
            </w:r>
            <w:r w:rsidRPr="007A1A2E">
              <w:rPr>
                <w:color w:val="000000" w:themeColor="text1"/>
              </w:rPr>
              <w:t xml:space="preserve">  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1 - 11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06386A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«День Конституции РФ»</w:t>
            </w:r>
          </w:p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Общешкольная тематическая линейка. Тематические классные часы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12.12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  <w:spacing w:val="-3"/>
              </w:rPr>
              <w:t xml:space="preserve">классные руководители, педагог - организатор   </w:t>
            </w:r>
            <w:r w:rsidRPr="007A1A2E">
              <w:rPr>
                <w:color w:val="000000" w:themeColor="text1"/>
              </w:rPr>
              <w:t xml:space="preserve">  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1-11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Турнир знатоков Конституции Российской Федерации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13.12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Учителя обществознания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7 - 11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9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Конкурс рисунков «Я рисую свои права»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09.12 – 13.12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Классные руководители, учитель ИЗО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1 - 6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Волонтерская акция «Расскажи первокласснику о Конституции»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06386A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12.12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06386A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Руководители объединений «</w:t>
            </w:r>
            <w:proofErr w:type="spellStart"/>
            <w:r w:rsidRPr="007A1A2E">
              <w:rPr>
                <w:color w:val="000000" w:themeColor="text1"/>
              </w:rPr>
              <w:t>Юнармия</w:t>
            </w:r>
            <w:proofErr w:type="spellEnd"/>
            <w:r w:rsidRPr="007A1A2E">
              <w:rPr>
                <w:color w:val="000000" w:themeColor="text1"/>
              </w:rPr>
              <w:t>», «Тимуровский отряд</w:t>
            </w:r>
            <w:r w:rsidR="008E3018" w:rsidRPr="007A1A2E">
              <w:rPr>
                <w:color w:val="000000" w:themeColor="text1"/>
              </w:rPr>
              <w:t xml:space="preserve"> «Искорки»», Отряд юных друзей полиции.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8E3018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1-е</w:t>
            </w:r>
          </w:p>
        </w:tc>
      </w:tr>
      <w:tr w:rsidR="008A558B" w:rsidRPr="0016108D" w:rsidTr="008B6D34">
        <w:tc>
          <w:tcPr>
            <w:tcW w:w="426" w:type="dxa"/>
            <w:shd w:val="clear" w:color="auto" w:fill="FFFFFF"/>
            <w:vAlign w:val="center"/>
          </w:tcPr>
          <w:p w:rsidR="008A558B" w:rsidRPr="007A1A2E" w:rsidRDefault="008A558B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A558B" w:rsidRPr="007A1A2E" w:rsidRDefault="008A558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Праздничные мероприятия, посвященные 70-летию школы (по отдельному плану)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558B" w:rsidRPr="007A1A2E" w:rsidRDefault="008A558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Декабрь 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A558B" w:rsidRPr="007A1A2E" w:rsidRDefault="008A558B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Заместитель директора по ВР, 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A558B" w:rsidRPr="007A1A2E" w:rsidRDefault="008A558B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1 -11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8A558B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8E3018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Общешкольная праздничная программа  «Весенний букет»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8E3018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06.03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8E3018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  <w:spacing w:val="-3"/>
              </w:rPr>
              <w:t xml:space="preserve">Заместитель директора по ВР, классный  руководитель 10 класса, педагог - организатор   </w:t>
            </w:r>
            <w:r w:rsidRPr="007A1A2E">
              <w:rPr>
                <w:color w:val="000000" w:themeColor="text1"/>
              </w:rPr>
              <w:t xml:space="preserve">  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8E3018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1-11</w:t>
            </w:r>
          </w:p>
        </w:tc>
      </w:tr>
      <w:tr w:rsidR="008B6D34" w:rsidRPr="0016108D" w:rsidTr="008B6D34">
        <w:tc>
          <w:tcPr>
            <w:tcW w:w="426" w:type="dxa"/>
            <w:shd w:val="clear" w:color="auto" w:fill="FFFFFF"/>
            <w:vAlign w:val="center"/>
          </w:tcPr>
          <w:p w:rsidR="008B6D34" w:rsidRPr="007A1A2E" w:rsidRDefault="008A558B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B6D34" w:rsidRPr="007A1A2E" w:rsidRDefault="008E3018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Радиоконцерт «По заявкам прекрасной половины человечества»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B6D34" w:rsidRPr="007A1A2E" w:rsidRDefault="008E3018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06.03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B6D34" w:rsidRPr="007A1A2E" w:rsidRDefault="008E3018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  <w:spacing w:val="-3"/>
              </w:rPr>
              <w:t xml:space="preserve">педагог - организатор   </w:t>
            </w:r>
            <w:r w:rsidRPr="007A1A2E">
              <w:rPr>
                <w:color w:val="000000" w:themeColor="text1"/>
              </w:rPr>
              <w:t xml:space="preserve">  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B6D34" w:rsidRPr="007A1A2E" w:rsidRDefault="008B6D34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E3018" w:rsidRPr="0016108D" w:rsidTr="008B6D34">
        <w:tc>
          <w:tcPr>
            <w:tcW w:w="426" w:type="dxa"/>
            <w:shd w:val="clear" w:color="auto" w:fill="FFFFFF"/>
            <w:vAlign w:val="center"/>
          </w:tcPr>
          <w:p w:rsidR="008E3018" w:rsidRPr="007A1A2E" w:rsidRDefault="008A558B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E3018" w:rsidRPr="007A1A2E" w:rsidRDefault="008E3018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Тематические уроки «Космос – это мы», классные часы, посвященные Дню космонавтики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E3018" w:rsidRPr="007A1A2E" w:rsidRDefault="007A1A2E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13.04 -14.04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E3018" w:rsidRPr="007A1A2E" w:rsidRDefault="007A1A2E" w:rsidP="007A1A2E">
            <w:pPr>
              <w:shd w:val="clear" w:color="auto" w:fill="FFFFFF"/>
              <w:jc w:val="both"/>
              <w:rPr>
                <w:color w:val="000000" w:themeColor="text1"/>
                <w:spacing w:val="-3"/>
              </w:rPr>
            </w:pPr>
            <w:r w:rsidRPr="007A1A2E">
              <w:rPr>
                <w:color w:val="000000" w:themeColor="text1"/>
                <w:spacing w:val="-3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E3018" w:rsidRPr="007A1A2E" w:rsidRDefault="007A1A2E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1 - 11</w:t>
            </w:r>
          </w:p>
        </w:tc>
      </w:tr>
      <w:tr w:rsidR="007A1A2E" w:rsidRPr="0016108D" w:rsidTr="008B6D34">
        <w:tc>
          <w:tcPr>
            <w:tcW w:w="426" w:type="dxa"/>
            <w:shd w:val="clear" w:color="auto" w:fill="FFFFFF"/>
            <w:vAlign w:val="center"/>
          </w:tcPr>
          <w:p w:rsidR="007A1A2E" w:rsidRPr="007A1A2E" w:rsidRDefault="008A558B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A1A2E" w:rsidRPr="007A1A2E" w:rsidRDefault="007A1A2E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Тематические уроки «День самоуправления в моей стране и в моем городе» (знакомство с системой самоуправления в г. Клин, Московской области, России).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A1A2E" w:rsidRPr="007A1A2E" w:rsidRDefault="007A1A2E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21.04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A1A2E" w:rsidRPr="007A1A2E" w:rsidRDefault="007A1A2E" w:rsidP="007A1A2E">
            <w:pPr>
              <w:shd w:val="clear" w:color="auto" w:fill="FFFFFF"/>
              <w:jc w:val="both"/>
              <w:rPr>
                <w:color w:val="000000" w:themeColor="text1"/>
                <w:spacing w:val="-3"/>
              </w:rPr>
            </w:pPr>
            <w:r w:rsidRPr="007A1A2E">
              <w:rPr>
                <w:color w:val="000000" w:themeColor="text1"/>
                <w:spacing w:val="-3"/>
              </w:rPr>
              <w:t>Классные руководители, учителя обществознания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A1A2E" w:rsidRPr="007A1A2E" w:rsidRDefault="007A1A2E" w:rsidP="008B6D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1 -11</w:t>
            </w:r>
          </w:p>
        </w:tc>
      </w:tr>
      <w:tr w:rsidR="007A1A2E" w:rsidRPr="0016108D" w:rsidTr="008B6D34">
        <w:tc>
          <w:tcPr>
            <w:tcW w:w="426" w:type="dxa"/>
            <w:shd w:val="clear" w:color="auto" w:fill="FFFFFF"/>
            <w:vAlign w:val="center"/>
          </w:tcPr>
          <w:p w:rsidR="007A1A2E" w:rsidRPr="007A1A2E" w:rsidRDefault="008A558B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A1A2E" w:rsidRPr="007A1A2E" w:rsidRDefault="007A1A2E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Праздник «Последний звонок»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A1A2E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25.05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A1A2E" w:rsidRPr="007A1A2E" w:rsidRDefault="007A1A2E" w:rsidP="007A1A2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Заместитель директора по ВР, 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A1A2E" w:rsidRPr="007A1A2E" w:rsidRDefault="007A1A2E" w:rsidP="007A1A2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A1A2E">
              <w:rPr>
                <w:color w:val="000000" w:themeColor="text1"/>
              </w:rPr>
              <w:t>1, 9-11</w:t>
            </w:r>
          </w:p>
        </w:tc>
      </w:tr>
    </w:tbl>
    <w:p w:rsidR="003708FD" w:rsidRDefault="003708FD" w:rsidP="003708FD">
      <w:pPr>
        <w:jc w:val="both"/>
        <w:rPr>
          <w:rFonts w:eastAsiaTheme="minorHAnsi"/>
          <w:sz w:val="28"/>
          <w:szCs w:val="28"/>
          <w:lang w:eastAsia="en-US"/>
        </w:rPr>
      </w:pPr>
    </w:p>
    <w:p w:rsidR="00944688" w:rsidRPr="007A1A2E" w:rsidRDefault="00944688" w:rsidP="00944688">
      <w:pPr>
        <w:jc w:val="both"/>
        <w:rPr>
          <w:b/>
          <w:bCs/>
        </w:rPr>
      </w:pPr>
    </w:p>
    <w:p w:rsidR="00944688" w:rsidRPr="00944688" w:rsidRDefault="00944688" w:rsidP="00944688">
      <w:pPr>
        <w:jc w:val="both"/>
        <w:rPr>
          <w:b/>
          <w:bCs/>
          <w:sz w:val="28"/>
          <w:szCs w:val="28"/>
        </w:rPr>
      </w:pPr>
    </w:p>
    <w:p w:rsidR="003E2DF3" w:rsidRPr="008B6D34" w:rsidRDefault="008B6D34" w:rsidP="008B6D34">
      <w:pPr>
        <w:jc w:val="center"/>
        <w:rPr>
          <w:b/>
          <w:bCs/>
          <w:sz w:val="28"/>
          <w:szCs w:val="28"/>
        </w:rPr>
      </w:pPr>
      <w:r w:rsidRPr="008B6D34">
        <w:rPr>
          <w:b/>
          <w:bCs/>
          <w:sz w:val="28"/>
          <w:szCs w:val="28"/>
        </w:rPr>
        <w:t>2. ПАТРИОТИЧЕСКОЕ ВОСПИТАНИЕ И ФОРМИРОВАНИЕ         РОССИЙСКОЙ ИДЕНТИЧНОСТИ</w:t>
      </w:r>
    </w:p>
    <w:p w:rsidR="003E2DF3" w:rsidRPr="008B6D34" w:rsidRDefault="003E2DF3" w:rsidP="003E2DF3">
      <w:pPr>
        <w:pStyle w:val="Default"/>
        <w:rPr>
          <w:b/>
        </w:rPr>
      </w:pPr>
    </w:p>
    <w:p w:rsidR="003E2DF3" w:rsidRDefault="007B3470" w:rsidP="007B3470">
      <w:pPr>
        <w:jc w:val="both"/>
        <w:rPr>
          <w:sz w:val="28"/>
          <w:szCs w:val="28"/>
        </w:rPr>
      </w:pPr>
      <w:r w:rsidRPr="008B6D34">
        <w:rPr>
          <w:rFonts w:eastAsiaTheme="minorHAnsi"/>
          <w:b/>
          <w:bCs/>
          <w:sz w:val="28"/>
          <w:szCs w:val="28"/>
          <w:lang w:eastAsia="en-US"/>
        </w:rPr>
        <w:t xml:space="preserve">      Цель работы: </w:t>
      </w:r>
      <w:r w:rsidRPr="007B3470">
        <w:rPr>
          <w:sz w:val="28"/>
          <w:szCs w:val="28"/>
        </w:rPr>
        <w:t>формирование у детей активной гражданской позиции, гражданской ответственности, развитие правовой и политической культуры, культуры межнационального общения, патриотизма, чувства гордости за свою Родину, готовности к защите интересов Отечества</w:t>
      </w:r>
      <w:r>
        <w:rPr>
          <w:sz w:val="28"/>
          <w:szCs w:val="28"/>
        </w:rPr>
        <w:t>.</w:t>
      </w:r>
    </w:p>
    <w:p w:rsidR="007B3470" w:rsidRDefault="007B3470" w:rsidP="007B3470">
      <w:pPr>
        <w:jc w:val="both"/>
        <w:rPr>
          <w:sz w:val="28"/>
          <w:szCs w:val="28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7B3470" w:rsidRPr="0016108D" w:rsidTr="00892FDF">
        <w:tc>
          <w:tcPr>
            <w:tcW w:w="426" w:type="dxa"/>
            <w:shd w:val="clear" w:color="auto" w:fill="FFFFFF"/>
            <w:vAlign w:val="center"/>
          </w:tcPr>
          <w:p w:rsidR="007B3470" w:rsidRPr="0016108D" w:rsidRDefault="007B3470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16108D" w:rsidRDefault="007B3470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16108D" w:rsidRDefault="007B3470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16108D" w:rsidRDefault="007B3470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16108D" w:rsidRDefault="007B3470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7A1A2E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Уроки Победы. Тематические классные часы «Иду на таран», посвященные В.В. Талалихину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7A1A2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02.09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7A1A2E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7A1A2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1 -11</w:t>
            </w:r>
          </w:p>
        </w:tc>
      </w:tr>
      <w:tr w:rsidR="00892FDF" w:rsidRPr="007E230E" w:rsidTr="00892FDF">
        <w:tc>
          <w:tcPr>
            <w:tcW w:w="426" w:type="dxa"/>
            <w:shd w:val="clear" w:color="auto" w:fill="FFFFFF"/>
            <w:vAlign w:val="center"/>
          </w:tcPr>
          <w:p w:rsidR="00892FDF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92FDF" w:rsidRPr="007E230E" w:rsidRDefault="00892FD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Тематические классные часы, уроки истории и литературы, посвященные Дню Бородинского сражения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92FDF" w:rsidRPr="007E230E" w:rsidRDefault="00892FD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09.09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92FDF" w:rsidRPr="007E230E" w:rsidRDefault="00892FD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руководители, учителя истории и литературы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92FDF" w:rsidRPr="007E230E" w:rsidRDefault="00892FD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7A1A2E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«Посвящение в </w:t>
            </w:r>
            <w:proofErr w:type="spellStart"/>
            <w:r w:rsidRPr="007E230E">
              <w:rPr>
                <w:color w:val="000000" w:themeColor="text1"/>
              </w:rPr>
              <w:t>талалихинцы</w:t>
            </w:r>
            <w:proofErr w:type="spellEnd"/>
            <w:r w:rsidRPr="007E230E">
              <w:rPr>
                <w:color w:val="000000" w:themeColor="text1"/>
              </w:rPr>
              <w:t>»</w:t>
            </w:r>
            <w:r w:rsidR="007E230E" w:rsidRPr="007E230E">
              <w:rPr>
                <w:color w:val="000000" w:themeColor="text1"/>
              </w:rPr>
              <w:t>, открытие мемориальной доски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7A1A2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18.09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7A1A2E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Заместитель директора по ВР, педагог </w:t>
            </w:r>
            <w:r w:rsidR="00892FDF" w:rsidRPr="007E230E">
              <w:rPr>
                <w:color w:val="000000" w:themeColor="text1"/>
              </w:rPr>
              <w:t>–</w:t>
            </w:r>
            <w:r w:rsidRPr="007E230E">
              <w:rPr>
                <w:color w:val="000000" w:themeColor="text1"/>
              </w:rPr>
              <w:t xml:space="preserve"> организатор</w:t>
            </w:r>
            <w:r w:rsidR="00892FDF" w:rsidRPr="007E230E">
              <w:rPr>
                <w:color w:val="000000" w:themeColor="text1"/>
              </w:rPr>
              <w:t xml:space="preserve">, руководитель патриотического объединения «Мы </w:t>
            </w:r>
            <w:proofErr w:type="spellStart"/>
            <w:r w:rsidR="00892FDF" w:rsidRPr="007E230E">
              <w:rPr>
                <w:color w:val="000000" w:themeColor="text1"/>
              </w:rPr>
              <w:t>талалихинцы</w:t>
            </w:r>
            <w:proofErr w:type="spellEnd"/>
            <w:r w:rsidR="00892FDF" w:rsidRPr="007E230E">
              <w:rPr>
                <w:color w:val="000000" w:themeColor="text1"/>
              </w:rPr>
              <w:t>»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892FD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5 - 11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892FD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Участие в </w:t>
            </w:r>
            <w:r w:rsidRPr="007E230E">
              <w:rPr>
                <w:color w:val="000000" w:themeColor="text1"/>
                <w:lang w:val="en-US"/>
              </w:rPr>
              <w:t>VII</w:t>
            </w:r>
            <w:r w:rsidRPr="007E230E">
              <w:rPr>
                <w:color w:val="000000" w:themeColor="text1"/>
              </w:rPr>
              <w:t xml:space="preserve"> Межрегиональном слёте </w:t>
            </w:r>
            <w:proofErr w:type="spellStart"/>
            <w:r w:rsidRPr="007E230E">
              <w:rPr>
                <w:color w:val="000000" w:themeColor="text1"/>
              </w:rPr>
              <w:t>Талалихинцев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892FDF" w:rsidP="00892FDF">
            <w:pPr>
              <w:shd w:val="clear" w:color="auto" w:fill="FFFFFF"/>
              <w:jc w:val="center"/>
              <w:rPr>
                <w:color w:val="000000" w:themeColor="text1"/>
                <w:lang w:val="en-US"/>
              </w:rPr>
            </w:pPr>
            <w:r w:rsidRPr="007E230E">
              <w:rPr>
                <w:color w:val="000000" w:themeColor="text1"/>
                <w:lang w:val="en-US"/>
              </w:rPr>
              <w:t>29.10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892FD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Заместитель директора по ВР, педагог – организатор, руководитель патриотического объединения «Мы </w:t>
            </w:r>
            <w:proofErr w:type="spellStart"/>
            <w:r w:rsidRPr="007E230E">
              <w:rPr>
                <w:color w:val="000000" w:themeColor="text1"/>
              </w:rPr>
              <w:t>талалихинцы</w:t>
            </w:r>
            <w:proofErr w:type="spellEnd"/>
            <w:r w:rsidRPr="007E230E">
              <w:rPr>
                <w:color w:val="000000" w:themeColor="text1"/>
              </w:rPr>
              <w:t>»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7B3470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892FD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Тематические  уроки истории и литературы и русского языка, музыки, посвященные Дню народного единства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892FD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01.11 – 05.11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892FD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Учителя истории, русского языка, литературы, музыки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892FD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5 - 11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892FD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Тематические классные часы, посвященные 100 – </w:t>
            </w:r>
            <w:proofErr w:type="spellStart"/>
            <w:r w:rsidRPr="007E230E">
              <w:rPr>
                <w:color w:val="000000" w:themeColor="text1"/>
              </w:rPr>
              <w:t>летию</w:t>
            </w:r>
            <w:proofErr w:type="spellEnd"/>
            <w:r w:rsidRPr="007E230E">
              <w:rPr>
                <w:color w:val="000000" w:themeColor="text1"/>
              </w:rPr>
              <w:t xml:space="preserve"> со дня рождения М.Т. Калашникова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892FD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11.11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892FD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892FD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754802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Тематическая линейка, </w:t>
            </w:r>
            <w:r w:rsidR="00892FDF" w:rsidRPr="007E230E">
              <w:rPr>
                <w:color w:val="000000" w:themeColor="text1"/>
              </w:rPr>
              <w:t xml:space="preserve">Уроки мужества, </w:t>
            </w:r>
            <w:r w:rsidRPr="007E230E">
              <w:rPr>
                <w:color w:val="000000" w:themeColor="text1"/>
              </w:rPr>
              <w:t xml:space="preserve">встречи ветеранами ВОВ, ветеранами боевых действий, </w:t>
            </w:r>
            <w:r w:rsidRPr="007E230E">
              <w:rPr>
                <w:color w:val="000000" w:themeColor="text1"/>
              </w:rPr>
              <w:lastRenderedPageBreak/>
              <w:t>посвященные Дню Неизвестного солдата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754802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lastRenderedPageBreak/>
              <w:t>03.12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754802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Заместитель директора по ВР, педагог – организатор, классные руководители, </w:t>
            </w:r>
            <w:r w:rsidRPr="007E230E">
              <w:rPr>
                <w:color w:val="000000" w:themeColor="text1"/>
              </w:rPr>
              <w:lastRenderedPageBreak/>
              <w:t>руководители патриотических объединений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754802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lastRenderedPageBreak/>
              <w:t>1 -11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71492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Книжная выставка, посвященная контрнаступлению советских войск против </w:t>
            </w:r>
            <w:proofErr w:type="spellStart"/>
            <w:r w:rsidRPr="007E230E">
              <w:rPr>
                <w:color w:val="000000" w:themeColor="text1"/>
              </w:rPr>
              <w:t>немецко</w:t>
            </w:r>
            <w:proofErr w:type="spellEnd"/>
            <w:r w:rsidRPr="007E230E">
              <w:rPr>
                <w:color w:val="000000" w:themeColor="text1"/>
              </w:rPr>
              <w:t xml:space="preserve"> – фашистских войск в битве под Москвой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7149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02.12 – 06.12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71492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Зав. библиотекой 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7B3470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9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71492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Конкурс презентаций «Мой прадед (прабабушка) – участник битвы за Москву»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7149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02.12 – 06.12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71492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7149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71492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Тематическая линейка, посвященная Дню Героев Отечества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7149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09.12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71492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Руководитель отряда «Юные друзья полиции»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7149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5 - 11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71492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Защита проектов «Я хочу рассказать о Герое…»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7149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09.12 – 13.12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71492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Учителя истории,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7149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5 - 11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CD628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Тематические уроки истории, литературы, географии, посвященные  Дню взятия турецкой крепости Измаил русскими войсками под командованием А.В. Суворова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CD628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24.12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CD628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Учителя истории, литературы, географии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CD628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5 - 11</w:t>
            </w:r>
          </w:p>
        </w:tc>
      </w:tr>
      <w:tr w:rsidR="007B3470" w:rsidRPr="007E230E" w:rsidTr="00892FDF">
        <w:tc>
          <w:tcPr>
            <w:tcW w:w="426" w:type="dxa"/>
            <w:shd w:val="clear" w:color="auto" w:fill="FFFFFF"/>
            <w:vAlign w:val="center"/>
          </w:tcPr>
          <w:p w:rsidR="007B3470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B3470" w:rsidRPr="007E230E" w:rsidRDefault="00CD628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Волонтерская акция «Рассказываем о А.В. Суворове и крепости Измаил»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B3470" w:rsidRPr="007E230E" w:rsidRDefault="00CD628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24.12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7B3470" w:rsidRPr="007E230E" w:rsidRDefault="00CD628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Руководители патриотических объединений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7B3470" w:rsidRPr="007E230E" w:rsidRDefault="00CD628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1 - 4</w:t>
            </w:r>
          </w:p>
        </w:tc>
      </w:tr>
      <w:tr w:rsidR="00CD6284" w:rsidRPr="007E230E" w:rsidTr="00892FDF">
        <w:tc>
          <w:tcPr>
            <w:tcW w:w="426" w:type="dxa"/>
            <w:shd w:val="clear" w:color="auto" w:fill="FFFFFF"/>
            <w:vAlign w:val="center"/>
          </w:tcPr>
          <w:p w:rsidR="00CD6284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CD6284" w:rsidRPr="007E230E" w:rsidRDefault="001A243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Тематические уроки и классные часы, посвященные Дню полного освобождения Ленинграда от фашистской блокады.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D6284" w:rsidRPr="007E230E" w:rsidRDefault="001A243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27.01 – 31.01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CD6284" w:rsidRPr="007E230E" w:rsidRDefault="001A243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руководители, учителя истории и литературы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CD6284" w:rsidRPr="007E230E" w:rsidRDefault="001A243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CD6284" w:rsidRPr="007E230E" w:rsidTr="00892FDF">
        <w:tc>
          <w:tcPr>
            <w:tcW w:w="426" w:type="dxa"/>
            <w:shd w:val="clear" w:color="auto" w:fill="FFFFFF"/>
            <w:vAlign w:val="center"/>
          </w:tcPr>
          <w:p w:rsidR="00CD6284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CD6284" w:rsidRPr="007E230E" w:rsidRDefault="001A243F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Знакомство с электронным проектом «Ленинград в осаде» - </w:t>
            </w:r>
            <w:proofErr w:type="spellStart"/>
            <w:r w:rsidRPr="007E230E">
              <w:rPr>
                <w:color w:val="000000" w:themeColor="text1"/>
                <w:lang w:val="en-US"/>
              </w:rPr>
              <w:t>blocade</w:t>
            </w:r>
            <w:proofErr w:type="spellEnd"/>
            <w:r w:rsidRPr="007E230E">
              <w:rPr>
                <w:color w:val="000000" w:themeColor="text1"/>
              </w:rPr>
              <w:t>.</w:t>
            </w:r>
            <w:proofErr w:type="spellStart"/>
            <w:r w:rsidRPr="007E230E">
              <w:rPr>
                <w:color w:val="000000" w:themeColor="text1"/>
                <w:lang w:val="en-US"/>
              </w:rPr>
              <w:t>spbarchives</w:t>
            </w:r>
            <w:proofErr w:type="spellEnd"/>
            <w:r w:rsidRPr="007E230E">
              <w:rPr>
                <w:color w:val="000000" w:themeColor="text1"/>
              </w:rPr>
              <w:t>.</w:t>
            </w:r>
            <w:proofErr w:type="spellStart"/>
            <w:r w:rsidRPr="007E230E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CD6284" w:rsidRPr="007E230E" w:rsidRDefault="001A243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27.01 – 31.01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CD6284" w:rsidRPr="007E230E" w:rsidRDefault="001A243F" w:rsidP="007E230E">
            <w:pPr>
              <w:shd w:val="clear" w:color="auto" w:fill="FFFFFF"/>
              <w:jc w:val="both"/>
              <w:rPr>
                <w:color w:val="000000" w:themeColor="text1"/>
                <w:lang w:val="en-US"/>
              </w:rPr>
            </w:pPr>
            <w:r w:rsidRPr="007E230E">
              <w:rPr>
                <w:color w:val="000000" w:themeColor="text1"/>
              </w:rPr>
              <w:t>Классные руководители, учителя информатики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CD6284" w:rsidRPr="007E230E" w:rsidRDefault="001A243F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7 - 11</w:t>
            </w:r>
          </w:p>
        </w:tc>
      </w:tr>
      <w:tr w:rsidR="00CD6284" w:rsidRPr="007E230E" w:rsidTr="00892FDF">
        <w:tc>
          <w:tcPr>
            <w:tcW w:w="426" w:type="dxa"/>
            <w:shd w:val="clear" w:color="auto" w:fill="FFFFFF"/>
            <w:vAlign w:val="center"/>
          </w:tcPr>
          <w:p w:rsidR="00CD6284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CD6284" w:rsidRPr="007E230E" w:rsidRDefault="001F57D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Выставка книг о блокаде Ленинграда.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CD6284" w:rsidRPr="007E230E" w:rsidRDefault="001F57D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27.01 – 31.01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CD6284" w:rsidRPr="007E230E" w:rsidRDefault="001F57D5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Зав. библиотекой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CD6284" w:rsidRPr="007E230E" w:rsidRDefault="00CD628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1A243F" w:rsidRPr="007E230E" w:rsidTr="00892FDF">
        <w:tc>
          <w:tcPr>
            <w:tcW w:w="426" w:type="dxa"/>
            <w:shd w:val="clear" w:color="auto" w:fill="FFFFFF"/>
            <w:vAlign w:val="center"/>
          </w:tcPr>
          <w:p w:rsidR="001A243F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17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Беседы со школьниками «Что такое е Холокост»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30.01 – 31.01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Учителя истории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9 -11</w:t>
            </w:r>
          </w:p>
        </w:tc>
      </w:tr>
      <w:tr w:rsidR="001A243F" w:rsidRPr="007E230E" w:rsidTr="00892FDF">
        <w:tc>
          <w:tcPr>
            <w:tcW w:w="426" w:type="dxa"/>
            <w:shd w:val="clear" w:color="auto" w:fill="FFFFFF"/>
            <w:vAlign w:val="center"/>
          </w:tcPr>
          <w:p w:rsidR="001A243F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18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Виртуальная экскурсия к Мемориалу памяти на Мамаевом кургане.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03.02 – 07.02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руководители, учителя истории, руководители патриотических объединений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1A243F" w:rsidRPr="007E230E" w:rsidTr="00892FDF">
        <w:tc>
          <w:tcPr>
            <w:tcW w:w="426" w:type="dxa"/>
            <w:shd w:val="clear" w:color="auto" w:fill="FFFFFF"/>
            <w:vAlign w:val="center"/>
          </w:tcPr>
          <w:p w:rsidR="001A243F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19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Конкурс презентаций «Мой прадед (прабабушка) – участник Сталинградской битвы»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03.02 – 07.02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руководители, 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1A243F" w:rsidRPr="007E230E" w:rsidTr="00892FDF">
        <w:tc>
          <w:tcPr>
            <w:tcW w:w="426" w:type="dxa"/>
            <w:shd w:val="clear" w:color="auto" w:fill="FFFFFF"/>
            <w:vAlign w:val="center"/>
          </w:tcPr>
          <w:p w:rsidR="001A243F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Уроки мужества, тематические классные часы, встречи с участниками боевых действий в Афганистане.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10.02 – 14.02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руководители, учителя истории, руководители патриотических объединений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1A243F" w:rsidRPr="007E230E" w:rsidTr="00892FDF">
        <w:tc>
          <w:tcPr>
            <w:tcW w:w="426" w:type="dxa"/>
            <w:shd w:val="clear" w:color="auto" w:fill="FFFFFF"/>
            <w:vAlign w:val="center"/>
          </w:tcPr>
          <w:p w:rsidR="001A243F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Фестиваль патриотической песни «Когда поют солдаты»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13.02 – 14.02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A243F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A243F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233F4C" w:rsidRPr="007E230E" w:rsidTr="00892FDF">
        <w:tc>
          <w:tcPr>
            <w:tcW w:w="426" w:type="dxa"/>
            <w:shd w:val="clear" w:color="auto" w:fill="FFFFFF"/>
            <w:vAlign w:val="center"/>
          </w:tcPr>
          <w:p w:rsidR="00233F4C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33F4C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Акция «Письмо солдату!»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F4C" w:rsidRPr="007E230E" w:rsidRDefault="00233F4C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17.02 – 19.02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33F4C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 xml:space="preserve">педагог – организатор, классные руководители, руководители </w:t>
            </w:r>
            <w:r w:rsidRPr="007E230E">
              <w:rPr>
                <w:color w:val="000000" w:themeColor="text1"/>
              </w:rPr>
              <w:lastRenderedPageBreak/>
              <w:t>патриотических объединений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33F4C" w:rsidRPr="007E230E" w:rsidRDefault="00233F4C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lastRenderedPageBreak/>
              <w:t>1 - 11</w:t>
            </w:r>
          </w:p>
        </w:tc>
      </w:tr>
      <w:tr w:rsidR="00F77D94" w:rsidRPr="007E230E" w:rsidTr="00892FDF">
        <w:tc>
          <w:tcPr>
            <w:tcW w:w="426" w:type="dxa"/>
            <w:shd w:val="clear" w:color="auto" w:fill="FFFFFF"/>
            <w:vAlign w:val="center"/>
          </w:tcPr>
          <w:p w:rsidR="00F77D94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F77D94" w:rsidRPr="007E230E" w:rsidRDefault="00F77D9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Тематическая радиопередача, посвященная Дню защитника Отечества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77D94" w:rsidRPr="007E230E" w:rsidRDefault="00E3015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19.02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77D94" w:rsidRPr="007E230E" w:rsidRDefault="00E3015B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педагог –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77D94" w:rsidRPr="007E230E" w:rsidRDefault="00F77D9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F77D94" w:rsidRPr="007E230E" w:rsidTr="00892FDF">
        <w:tc>
          <w:tcPr>
            <w:tcW w:w="426" w:type="dxa"/>
            <w:shd w:val="clear" w:color="auto" w:fill="FFFFFF"/>
            <w:vAlign w:val="center"/>
          </w:tcPr>
          <w:p w:rsidR="00F77D94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F77D94" w:rsidRPr="007E230E" w:rsidRDefault="00E3015B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Тематические классные часы, уроки русского языка, литературы, обществознания, географии, посвященные Дню воссоединения Крыма и России.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77D94" w:rsidRPr="007E230E" w:rsidRDefault="00E3015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16.03 – 20.03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77D94" w:rsidRPr="007E230E" w:rsidRDefault="00E3015B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Классные руководители, учителя русского языка, литературы, обществознания, географии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77D94" w:rsidRPr="007E230E" w:rsidRDefault="00E3015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1 -11</w:t>
            </w:r>
          </w:p>
        </w:tc>
      </w:tr>
      <w:tr w:rsidR="00F77D94" w:rsidRPr="007E230E" w:rsidTr="00892FDF">
        <w:tc>
          <w:tcPr>
            <w:tcW w:w="426" w:type="dxa"/>
            <w:shd w:val="clear" w:color="auto" w:fill="FFFFFF"/>
            <w:vAlign w:val="center"/>
          </w:tcPr>
          <w:p w:rsidR="00F77D94" w:rsidRPr="007E230E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F77D94" w:rsidRPr="007E230E" w:rsidRDefault="00E3015B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Конкурс проектов «Легенды и тайны Крыма»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77D94" w:rsidRPr="007E230E" w:rsidRDefault="00E3015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20.03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77D94" w:rsidRPr="007E230E" w:rsidRDefault="00E3015B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77D94" w:rsidRPr="007E230E" w:rsidRDefault="00E3015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5 - 11</w:t>
            </w:r>
          </w:p>
        </w:tc>
      </w:tr>
      <w:tr w:rsidR="00E3015B" w:rsidRPr="007E230E" w:rsidTr="00892FDF">
        <w:tc>
          <w:tcPr>
            <w:tcW w:w="426" w:type="dxa"/>
            <w:shd w:val="clear" w:color="auto" w:fill="FFFFFF"/>
            <w:vAlign w:val="center"/>
          </w:tcPr>
          <w:p w:rsidR="00E3015B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E3015B" w:rsidRPr="007E230E" w:rsidRDefault="00E3015B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Тематические уроки «Космос – это мы», классные часы, посвященные Дню космонавтики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3015B" w:rsidRPr="007E230E" w:rsidRDefault="00E3015B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13.04 -14.04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E3015B" w:rsidRPr="007E230E" w:rsidRDefault="00E3015B" w:rsidP="007E230E">
            <w:pPr>
              <w:shd w:val="clear" w:color="auto" w:fill="FFFFFF"/>
              <w:jc w:val="both"/>
              <w:rPr>
                <w:color w:val="000000" w:themeColor="text1"/>
                <w:spacing w:val="-3"/>
              </w:rPr>
            </w:pPr>
            <w:r w:rsidRPr="007E230E">
              <w:rPr>
                <w:color w:val="000000" w:themeColor="text1"/>
                <w:spacing w:val="-3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E3015B" w:rsidRPr="007E230E" w:rsidRDefault="00E3015B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E01B7D" w:rsidRPr="007E230E" w:rsidTr="00892FDF">
        <w:tc>
          <w:tcPr>
            <w:tcW w:w="426" w:type="dxa"/>
            <w:shd w:val="clear" w:color="auto" w:fill="FFFFFF"/>
            <w:vAlign w:val="center"/>
          </w:tcPr>
          <w:p w:rsidR="00E01B7D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27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E01B7D" w:rsidRPr="007E230E" w:rsidRDefault="00E01B7D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Проведение работ по благоустройству захоронения на ул. Терешковой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01B7D" w:rsidRPr="007E230E" w:rsidRDefault="00E01B7D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Апрель - 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E01B7D" w:rsidRPr="007E230E" w:rsidRDefault="00E01B7D" w:rsidP="007E230E">
            <w:pPr>
              <w:shd w:val="clear" w:color="auto" w:fill="FFFFFF"/>
              <w:jc w:val="both"/>
              <w:rPr>
                <w:color w:val="000000" w:themeColor="text1"/>
                <w:spacing w:val="-3"/>
              </w:rPr>
            </w:pPr>
            <w:r w:rsidRPr="007E230E">
              <w:rPr>
                <w:color w:val="000000" w:themeColor="text1"/>
                <w:spacing w:val="-3"/>
              </w:rPr>
              <w:t>Руководители патриотических объединений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E01B7D" w:rsidRPr="007E230E" w:rsidRDefault="00E01B7D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E3015B" w:rsidRPr="007E230E" w:rsidTr="00892FDF">
        <w:tc>
          <w:tcPr>
            <w:tcW w:w="426" w:type="dxa"/>
            <w:shd w:val="clear" w:color="auto" w:fill="FFFFFF"/>
            <w:vAlign w:val="center"/>
          </w:tcPr>
          <w:p w:rsidR="00E3015B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28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E3015B" w:rsidRPr="007E230E" w:rsidRDefault="00BC404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Общешкольный проект «Памятники Великой Отечественной войны»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3015B" w:rsidRPr="007E230E" w:rsidRDefault="00BC4044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Апрель - 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E3015B" w:rsidRPr="007E230E" w:rsidRDefault="00BC4044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Заместитель директора по ВР, педагог – организатор, классные руководители, учителя истории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E3015B" w:rsidRPr="007E230E" w:rsidRDefault="00BC4044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1 -11</w:t>
            </w:r>
          </w:p>
        </w:tc>
      </w:tr>
      <w:tr w:rsidR="00233F4C" w:rsidRPr="007E230E" w:rsidTr="00892FDF">
        <w:tc>
          <w:tcPr>
            <w:tcW w:w="426" w:type="dxa"/>
            <w:shd w:val="clear" w:color="auto" w:fill="FFFFFF"/>
            <w:vAlign w:val="center"/>
          </w:tcPr>
          <w:p w:rsidR="00233F4C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29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33F4C" w:rsidRPr="007E230E" w:rsidRDefault="00E01B7D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Акция</w:t>
            </w:r>
            <w:r w:rsidR="00233F4C" w:rsidRPr="007E230E">
              <w:rPr>
                <w:color w:val="000000" w:themeColor="text1"/>
              </w:rPr>
              <w:t xml:space="preserve"> «Георгиевская ленточка»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F4C" w:rsidRPr="007E230E" w:rsidRDefault="00E01B7D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33F4C" w:rsidRPr="007E230E" w:rsidRDefault="00E01B7D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Заместитель директора по ВР педагог – организатор, руководители патриотических объединений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33F4C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E01B7D" w:rsidRPr="007E230E" w:rsidTr="00892FDF">
        <w:tc>
          <w:tcPr>
            <w:tcW w:w="426" w:type="dxa"/>
            <w:shd w:val="clear" w:color="auto" w:fill="FFFFFF"/>
            <w:vAlign w:val="center"/>
          </w:tcPr>
          <w:p w:rsidR="00E01B7D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30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E01B7D" w:rsidRPr="007E230E" w:rsidRDefault="00E01B7D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Акция «Как живешь, ветеран?»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E01B7D" w:rsidRPr="007E230E" w:rsidRDefault="00E01B7D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E01B7D" w:rsidRPr="007E230E" w:rsidRDefault="00E01B7D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педагог – организатор, классные руководители, руководители патриотических объединений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E01B7D" w:rsidRPr="007E230E" w:rsidRDefault="00E01B7D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BC4044" w:rsidRPr="007E230E" w:rsidTr="00892FDF">
        <w:tc>
          <w:tcPr>
            <w:tcW w:w="426" w:type="dxa"/>
            <w:shd w:val="clear" w:color="auto" w:fill="FFFFFF"/>
            <w:vAlign w:val="center"/>
          </w:tcPr>
          <w:p w:rsidR="00BC4044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31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BC4044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Общешкольный проект «Бессмертный полк нашей школы. Дорогами фронтов»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4044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BC4044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C4044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1 - 11</w:t>
            </w:r>
          </w:p>
        </w:tc>
      </w:tr>
      <w:tr w:rsidR="00BC4044" w:rsidRPr="007E230E" w:rsidTr="00892FDF">
        <w:tc>
          <w:tcPr>
            <w:tcW w:w="426" w:type="dxa"/>
            <w:shd w:val="clear" w:color="auto" w:fill="FFFFFF"/>
            <w:vAlign w:val="center"/>
          </w:tcPr>
          <w:p w:rsidR="00BC4044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32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BC4044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7E230E">
              <w:rPr>
                <w:color w:val="000000" w:themeColor="text1"/>
              </w:rPr>
              <w:t>Флешмоб</w:t>
            </w:r>
            <w:proofErr w:type="spellEnd"/>
            <w:r w:rsidRPr="007E230E">
              <w:rPr>
                <w:color w:val="000000" w:themeColor="text1"/>
              </w:rPr>
              <w:t xml:space="preserve"> «Вальс Победы»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C4044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BC4044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C4044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1 -11</w:t>
            </w:r>
          </w:p>
        </w:tc>
      </w:tr>
      <w:tr w:rsidR="00233F4C" w:rsidRPr="007E230E" w:rsidTr="00892FDF">
        <w:tc>
          <w:tcPr>
            <w:tcW w:w="426" w:type="dxa"/>
            <w:shd w:val="clear" w:color="auto" w:fill="FFFFFF"/>
            <w:vAlign w:val="center"/>
          </w:tcPr>
          <w:p w:rsidR="00233F4C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33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33F4C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Концертная программа  «Нет в России семьи такой, где не памятен свой герой…»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F4C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33F4C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Заместитель директора по ВР, педагог –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33F4C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1 -11</w:t>
            </w:r>
          </w:p>
        </w:tc>
      </w:tr>
      <w:tr w:rsidR="00233F4C" w:rsidRPr="007E230E" w:rsidTr="00892FDF">
        <w:tc>
          <w:tcPr>
            <w:tcW w:w="426" w:type="dxa"/>
            <w:shd w:val="clear" w:color="auto" w:fill="FFFFFF"/>
            <w:vAlign w:val="center"/>
          </w:tcPr>
          <w:p w:rsidR="00233F4C" w:rsidRPr="007E230E" w:rsidRDefault="007E230E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34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33F4C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Смотр – конкурс «Строя и песни»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33F4C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33F4C" w:rsidRPr="007E230E" w:rsidRDefault="00233F4C" w:rsidP="007E230E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33F4C" w:rsidRPr="007E230E" w:rsidRDefault="00233F4C" w:rsidP="00E3015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E230E">
              <w:rPr>
                <w:color w:val="000000" w:themeColor="text1"/>
              </w:rPr>
              <w:t>3 - 11</w:t>
            </w:r>
          </w:p>
        </w:tc>
      </w:tr>
    </w:tbl>
    <w:p w:rsidR="007B3470" w:rsidRDefault="007B3470" w:rsidP="007B3470">
      <w:pPr>
        <w:jc w:val="both"/>
        <w:rPr>
          <w:sz w:val="28"/>
          <w:szCs w:val="28"/>
        </w:rPr>
      </w:pPr>
    </w:p>
    <w:p w:rsidR="00297BBB" w:rsidRDefault="00297BBB" w:rsidP="007B3470">
      <w:pPr>
        <w:jc w:val="both"/>
        <w:rPr>
          <w:sz w:val="28"/>
          <w:szCs w:val="28"/>
        </w:rPr>
      </w:pPr>
    </w:p>
    <w:p w:rsidR="00297BBB" w:rsidRDefault="00297BBB" w:rsidP="00297BBB">
      <w:pPr>
        <w:jc w:val="center"/>
        <w:rPr>
          <w:b/>
          <w:bCs/>
          <w:sz w:val="28"/>
          <w:szCs w:val="28"/>
        </w:rPr>
      </w:pPr>
      <w:r w:rsidRPr="00297BBB">
        <w:rPr>
          <w:b/>
          <w:sz w:val="28"/>
          <w:szCs w:val="28"/>
        </w:rPr>
        <w:t>3.</w:t>
      </w:r>
      <w:r w:rsidRPr="00297BBB">
        <w:rPr>
          <w:b/>
          <w:bCs/>
          <w:sz w:val="28"/>
          <w:szCs w:val="28"/>
        </w:rPr>
        <w:t xml:space="preserve"> ДУХОВНО – НРАВСТВЕННОЕ ВОСПИТАНИЕ НА ОСНОВЕ РОССИЙСКИХ ТРАДИЦИОННЫХ ЦЕННОСТЕЙ</w:t>
      </w:r>
    </w:p>
    <w:p w:rsidR="00297BBB" w:rsidRDefault="00297BBB" w:rsidP="00297BBB">
      <w:pPr>
        <w:jc w:val="both"/>
        <w:rPr>
          <w:b/>
          <w:sz w:val="28"/>
          <w:szCs w:val="28"/>
        </w:rPr>
      </w:pPr>
    </w:p>
    <w:p w:rsidR="00297BBB" w:rsidRDefault="00297BBB" w:rsidP="00297BBB">
      <w:pPr>
        <w:jc w:val="both"/>
        <w:rPr>
          <w:sz w:val="28"/>
          <w:szCs w:val="28"/>
        </w:rPr>
      </w:pPr>
      <w:r w:rsidRPr="00297BBB">
        <w:rPr>
          <w:b/>
          <w:sz w:val="28"/>
          <w:szCs w:val="28"/>
        </w:rPr>
        <w:t>Цель работы: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у обучающихся ценностных представлений о морали, об основных понятиях этики (добро и зло, истина и ложь, смысл и </w:t>
      </w:r>
      <w:r>
        <w:rPr>
          <w:sz w:val="28"/>
          <w:szCs w:val="28"/>
        </w:rPr>
        <w:lastRenderedPageBreak/>
        <w:t>ценность жизни, справедливость, милосердие, проблема нравственного выбора и др.), о духовных ценностях народов России, об истории взаимодействия национальных культур.</w:t>
      </w:r>
    </w:p>
    <w:p w:rsidR="007E230E" w:rsidRDefault="007E230E" w:rsidP="00297BBB">
      <w:pPr>
        <w:jc w:val="both"/>
        <w:rPr>
          <w:sz w:val="28"/>
          <w:szCs w:val="28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297BBB" w:rsidRPr="0016108D" w:rsidTr="00892FDF">
        <w:tc>
          <w:tcPr>
            <w:tcW w:w="426" w:type="dxa"/>
            <w:shd w:val="clear" w:color="auto" w:fill="FFFFFF"/>
            <w:vAlign w:val="center"/>
          </w:tcPr>
          <w:p w:rsidR="00297BBB" w:rsidRPr="0016108D" w:rsidRDefault="00297BB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16108D" w:rsidRDefault="00297BB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16108D" w:rsidRDefault="00297BB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16108D" w:rsidRDefault="00297BB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16108D" w:rsidRDefault="00297BB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7E230E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Акция «Дети вместо цветов»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02.09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7E230E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Родительские комитеты классов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1 - 11</w:t>
            </w: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7E230E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Акция «Добром сердец растопим лед»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23.09 – 27.09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7E230E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7E230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1 - 11</w:t>
            </w:r>
          </w:p>
        </w:tc>
      </w:tr>
      <w:tr w:rsidR="00370825" w:rsidRPr="008A558B" w:rsidTr="00892FDF">
        <w:tc>
          <w:tcPr>
            <w:tcW w:w="426" w:type="dxa"/>
            <w:shd w:val="clear" w:color="auto" w:fill="FFFFFF"/>
            <w:vAlign w:val="center"/>
          </w:tcPr>
          <w:p w:rsidR="00370825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70825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Концертная программа для Клинского дома инвалидов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70825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октябрь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70825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Педагог – организатор, классные руководители 5-х классов, руководитель волонтерского отряда «Доброе сердце»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70825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 xml:space="preserve">5-ые, </w:t>
            </w:r>
          </w:p>
          <w:p w:rsidR="00370825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8-ые</w:t>
            </w: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7E230E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 xml:space="preserve">Волонтерская акция «Поздравь </w:t>
            </w:r>
            <w:r w:rsidR="00370825" w:rsidRPr="008A558B">
              <w:rPr>
                <w:color w:val="000000" w:themeColor="text1"/>
              </w:rPr>
              <w:t>ветерана педагогического труда»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04.10 – 05.10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1 - 11</w:t>
            </w:r>
          </w:p>
        </w:tc>
      </w:tr>
      <w:tr w:rsidR="008A558B" w:rsidRPr="008A558B" w:rsidTr="00892FDF">
        <w:tc>
          <w:tcPr>
            <w:tcW w:w="426" w:type="dxa"/>
            <w:shd w:val="clear" w:color="auto" w:fill="FFFFFF"/>
            <w:vAlign w:val="center"/>
          </w:tcPr>
          <w:p w:rsidR="008A558B" w:rsidRPr="008A558B" w:rsidRDefault="008A558B" w:rsidP="008A55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A558B" w:rsidRPr="008A558B" w:rsidRDefault="008A558B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Общешкольная тематическая неделя «Мы разные, но мы вместе!»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A558B" w:rsidRPr="008A558B" w:rsidRDefault="008A558B" w:rsidP="008A55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11.11 – 15.11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A558B" w:rsidRPr="008A558B" w:rsidRDefault="008A558B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  <w:spacing w:val="-3"/>
              </w:rPr>
              <w:t xml:space="preserve">Заместитель директора по ВР, классные руководители, педагог - организатор   </w:t>
            </w:r>
            <w:r w:rsidRPr="008A558B">
              <w:rPr>
                <w:color w:val="000000" w:themeColor="text1"/>
              </w:rPr>
              <w:t xml:space="preserve">  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A558B" w:rsidRPr="008A558B" w:rsidRDefault="008A558B" w:rsidP="008A558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1 - 11</w:t>
            </w: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Праздничные мероприятия по классам «Тепло сердец для наших милых мам»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25.11 – 29.11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1 - 11</w:t>
            </w: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Школьный фотоконкурс «Самая, самая, самая…», посвященный Дню матери в России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25.11 – 29.11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1 -11</w:t>
            </w: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Посещение Центра реабилитации инвалидов «Импульс» с концертной программой и мастер - классом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03.12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Педагог – организатор, руководитель волонтерского отряда «Доброе сердце»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297BB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9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Встречи с людьми, которые добились успеха, несмотря на инвалидность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3708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02.12 – 06.12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370825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Заместитель директора по ВР, 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F436ED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5 - 11</w:t>
            </w: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F436ED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Акция «Как живешь, ветеран?»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F436ED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декабрь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F436ED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Руководители патриотических объединений,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F436ED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5 -11</w:t>
            </w:r>
          </w:p>
        </w:tc>
      </w:tr>
      <w:tr w:rsidR="00297BBB" w:rsidRPr="008A558B" w:rsidTr="00892FDF">
        <w:tc>
          <w:tcPr>
            <w:tcW w:w="426" w:type="dxa"/>
            <w:shd w:val="clear" w:color="auto" w:fill="FFFFFF"/>
            <w:vAlign w:val="center"/>
          </w:tcPr>
          <w:p w:rsidR="00297BBB" w:rsidRPr="008A558B" w:rsidRDefault="008A558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297BBB" w:rsidRPr="008A558B" w:rsidRDefault="00F436ED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Эстафета добрых дел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297BBB" w:rsidRPr="008A558B" w:rsidRDefault="00F436ED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297BBB" w:rsidRPr="008A558B" w:rsidRDefault="00F436ED" w:rsidP="008A558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Педагог – организатор, школьное самоуправление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297BBB" w:rsidRPr="008A558B" w:rsidRDefault="00F436ED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8A558B">
              <w:rPr>
                <w:color w:val="000000" w:themeColor="text1"/>
              </w:rPr>
              <w:t>1 - 11</w:t>
            </w:r>
          </w:p>
        </w:tc>
      </w:tr>
    </w:tbl>
    <w:p w:rsidR="008A558B" w:rsidRPr="008A558B" w:rsidRDefault="008A558B" w:rsidP="00345758">
      <w:pPr>
        <w:jc w:val="center"/>
        <w:rPr>
          <w:sz w:val="28"/>
          <w:szCs w:val="28"/>
        </w:rPr>
      </w:pPr>
    </w:p>
    <w:p w:rsidR="008A558B" w:rsidRDefault="008A558B" w:rsidP="00345758">
      <w:pPr>
        <w:jc w:val="center"/>
        <w:rPr>
          <w:b/>
          <w:sz w:val="28"/>
          <w:szCs w:val="28"/>
        </w:rPr>
      </w:pPr>
    </w:p>
    <w:p w:rsidR="008A558B" w:rsidRDefault="008A558B" w:rsidP="00345758">
      <w:pPr>
        <w:jc w:val="center"/>
        <w:rPr>
          <w:b/>
          <w:sz w:val="28"/>
          <w:szCs w:val="28"/>
        </w:rPr>
      </w:pPr>
    </w:p>
    <w:p w:rsidR="00297BBB" w:rsidRDefault="00345758" w:rsidP="00345758">
      <w:pPr>
        <w:jc w:val="center"/>
        <w:rPr>
          <w:b/>
          <w:bCs/>
          <w:sz w:val="28"/>
          <w:szCs w:val="28"/>
        </w:rPr>
      </w:pPr>
      <w:r w:rsidRPr="00345758">
        <w:rPr>
          <w:b/>
          <w:sz w:val="28"/>
          <w:szCs w:val="28"/>
        </w:rPr>
        <w:t xml:space="preserve">4. </w:t>
      </w:r>
      <w:proofErr w:type="gramStart"/>
      <w:r w:rsidRPr="00345758">
        <w:rPr>
          <w:b/>
          <w:bCs/>
          <w:sz w:val="28"/>
          <w:szCs w:val="28"/>
        </w:rPr>
        <w:t>ПРИОБЩЕНИЕ  К</w:t>
      </w:r>
      <w:proofErr w:type="gramEnd"/>
      <w:r w:rsidRPr="00345758">
        <w:rPr>
          <w:b/>
          <w:bCs/>
          <w:sz w:val="28"/>
          <w:szCs w:val="28"/>
        </w:rPr>
        <w:t xml:space="preserve"> КУЛЬТУРНОМУ НАСЛЕДИЮ</w:t>
      </w:r>
    </w:p>
    <w:p w:rsidR="00345758" w:rsidRDefault="00345758" w:rsidP="00345758">
      <w:pPr>
        <w:jc w:val="both"/>
        <w:rPr>
          <w:b/>
          <w:bCs/>
          <w:sz w:val="28"/>
          <w:szCs w:val="28"/>
        </w:rPr>
      </w:pPr>
    </w:p>
    <w:p w:rsidR="00345758" w:rsidRDefault="00345758" w:rsidP="00345758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работы: </w:t>
      </w:r>
      <w:r w:rsidRPr="00345758">
        <w:rPr>
          <w:bCs/>
          <w:sz w:val="28"/>
          <w:szCs w:val="28"/>
        </w:rPr>
        <w:t xml:space="preserve">формирование у обучающихся навыков </w:t>
      </w:r>
      <w:proofErr w:type="spellStart"/>
      <w:r w:rsidRPr="00345758">
        <w:rPr>
          <w:bCs/>
          <w:sz w:val="28"/>
          <w:szCs w:val="28"/>
        </w:rPr>
        <w:t>культуроосвоения</w:t>
      </w:r>
      <w:proofErr w:type="spellEnd"/>
      <w:r w:rsidRPr="00345758">
        <w:rPr>
          <w:bCs/>
          <w:sz w:val="28"/>
          <w:szCs w:val="28"/>
        </w:rPr>
        <w:t xml:space="preserve"> и </w:t>
      </w:r>
      <w:proofErr w:type="spellStart"/>
      <w:r w:rsidRPr="00345758">
        <w:rPr>
          <w:bCs/>
          <w:sz w:val="28"/>
          <w:szCs w:val="28"/>
        </w:rPr>
        <w:t>культуросозидания</w:t>
      </w:r>
      <w:proofErr w:type="spellEnd"/>
      <w:r>
        <w:rPr>
          <w:bCs/>
          <w:sz w:val="28"/>
          <w:szCs w:val="28"/>
        </w:rPr>
        <w:t>, направленных на активизацию их приобщения к достижениям общечеловеческой и национальной культуры, дополнительных условий для повышения интереса обучающихся к мировой и отечественной культуре, русской и зарубежной литературе, театру и кинематографу и т.д.</w:t>
      </w:r>
    </w:p>
    <w:p w:rsidR="00345758" w:rsidRDefault="00345758" w:rsidP="00345758">
      <w:pPr>
        <w:jc w:val="both"/>
        <w:rPr>
          <w:bCs/>
          <w:sz w:val="28"/>
          <w:szCs w:val="28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345758" w:rsidRPr="0016108D" w:rsidTr="00892FDF">
        <w:tc>
          <w:tcPr>
            <w:tcW w:w="426" w:type="dxa"/>
            <w:shd w:val="clear" w:color="auto" w:fill="FFFFFF"/>
            <w:vAlign w:val="center"/>
          </w:tcPr>
          <w:p w:rsidR="00345758" w:rsidRPr="0016108D" w:rsidRDefault="00345758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lastRenderedPageBreak/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45758" w:rsidRPr="0016108D" w:rsidRDefault="00345758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5758" w:rsidRPr="0016108D" w:rsidRDefault="00345758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45758" w:rsidRPr="0016108D" w:rsidRDefault="00345758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45758" w:rsidRPr="0016108D" w:rsidRDefault="00345758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345758" w:rsidRPr="0016108D" w:rsidTr="00892FDF">
        <w:tc>
          <w:tcPr>
            <w:tcW w:w="426" w:type="dxa"/>
            <w:shd w:val="clear" w:color="auto" w:fill="FFFFFF"/>
            <w:vAlign w:val="center"/>
          </w:tcPr>
          <w:p w:rsidR="00345758" w:rsidRPr="00106043" w:rsidRDefault="00106043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45758" w:rsidRPr="00106043" w:rsidRDefault="008A558B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 xml:space="preserve">Литературная конференция </w:t>
            </w:r>
            <w:r w:rsidR="009256BE" w:rsidRPr="00106043">
              <w:rPr>
                <w:color w:val="000000" w:themeColor="text1"/>
              </w:rPr>
              <w:t>«А.П. Гайдар и его творчество»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октябрь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Зав. библиотекой, учителя литературы, руководитель тимуровского отряда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45758" w:rsidRPr="00106043" w:rsidRDefault="009256B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5 - 6</w:t>
            </w:r>
          </w:p>
        </w:tc>
      </w:tr>
      <w:tr w:rsidR="00345758" w:rsidRPr="0016108D" w:rsidTr="00892FDF">
        <w:tc>
          <w:tcPr>
            <w:tcW w:w="426" w:type="dxa"/>
            <w:shd w:val="clear" w:color="auto" w:fill="FFFFFF"/>
            <w:vAlign w:val="center"/>
          </w:tcPr>
          <w:p w:rsidR="00345758" w:rsidRPr="00106043" w:rsidRDefault="00106043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Защита проектов «Знаменитые библиотеки прошлого»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октябрь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Зав. библиотекой, учителя литературы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45758" w:rsidRPr="00106043" w:rsidRDefault="009256B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7 - 11</w:t>
            </w:r>
          </w:p>
        </w:tc>
      </w:tr>
      <w:tr w:rsidR="00345758" w:rsidRPr="0016108D" w:rsidTr="00892FDF">
        <w:tc>
          <w:tcPr>
            <w:tcW w:w="426" w:type="dxa"/>
            <w:shd w:val="clear" w:color="auto" w:fill="FFFFFF"/>
            <w:vAlign w:val="center"/>
          </w:tcPr>
          <w:p w:rsidR="00345758" w:rsidRPr="00106043" w:rsidRDefault="00106043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Тематические уроки музыки, истории, литературы в рамках недели музыки для детей и юношества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23.03 – 27.03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Учителя музыки, истории, литературы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45758" w:rsidRPr="00106043" w:rsidRDefault="009256B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5 - 11</w:t>
            </w:r>
          </w:p>
        </w:tc>
      </w:tr>
      <w:tr w:rsidR="00345758" w:rsidRPr="0016108D" w:rsidTr="00892FDF">
        <w:tc>
          <w:tcPr>
            <w:tcW w:w="426" w:type="dxa"/>
            <w:shd w:val="clear" w:color="auto" w:fill="FFFFFF"/>
            <w:vAlign w:val="center"/>
          </w:tcPr>
          <w:p w:rsidR="00345758" w:rsidRPr="00106043" w:rsidRDefault="00106043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 xml:space="preserve">Тематический </w:t>
            </w:r>
            <w:proofErr w:type="spellStart"/>
            <w:r w:rsidRPr="00106043">
              <w:rPr>
                <w:color w:val="000000" w:themeColor="text1"/>
              </w:rPr>
              <w:t>радиовыпуск</w:t>
            </w:r>
            <w:proofErr w:type="spellEnd"/>
            <w:r w:rsidRPr="00106043">
              <w:rPr>
                <w:color w:val="000000" w:themeColor="text1"/>
              </w:rPr>
              <w:t xml:space="preserve"> в рамках недели музыки для детей и юношества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26.03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45758" w:rsidRPr="00106043" w:rsidRDefault="00345758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45758" w:rsidRPr="0016108D" w:rsidTr="00892FDF">
        <w:tc>
          <w:tcPr>
            <w:tcW w:w="426" w:type="dxa"/>
            <w:shd w:val="clear" w:color="auto" w:fill="FFFFFF"/>
            <w:vAlign w:val="center"/>
          </w:tcPr>
          <w:p w:rsidR="00345758" w:rsidRPr="00106043" w:rsidRDefault="00106043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 xml:space="preserve">Экскурсии в Дом – музей </w:t>
            </w:r>
            <w:proofErr w:type="spellStart"/>
            <w:r w:rsidRPr="00106043">
              <w:rPr>
                <w:color w:val="000000" w:themeColor="text1"/>
              </w:rPr>
              <w:t>А.П.Гайдара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345758" w:rsidRPr="00106043" w:rsidRDefault="009256BE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45758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45758" w:rsidRPr="00106043" w:rsidRDefault="00106043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1 - 11</w:t>
            </w:r>
          </w:p>
        </w:tc>
      </w:tr>
      <w:tr w:rsidR="00106043" w:rsidRPr="0016108D" w:rsidTr="00892FDF">
        <w:tc>
          <w:tcPr>
            <w:tcW w:w="426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Экскурсии в Дом – музей П.И. Чайковского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1 - 11</w:t>
            </w:r>
          </w:p>
        </w:tc>
      </w:tr>
      <w:tr w:rsidR="00106043" w:rsidRPr="0016108D" w:rsidTr="00892FDF">
        <w:tc>
          <w:tcPr>
            <w:tcW w:w="426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 xml:space="preserve">Экскурсии в краеведческий музей, выставочный зал им. Ю.В. </w:t>
            </w:r>
            <w:proofErr w:type="spellStart"/>
            <w:r w:rsidRPr="00106043">
              <w:rPr>
                <w:color w:val="000000" w:themeColor="text1"/>
              </w:rPr>
              <w:t>Карапаева</w:t>
            </w:r>
            <w:proofErr w:type="spellEnd"/>
            <w:r w:rsidRPr="00106043">
              <w:rPr>
                <w:color w:val="000000" w:themeColor="text1"/>
              </w:rPr>
              <w:t>, Выставочный комплекс «Клинское Подворье», музеи г. Москвы и Московской области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1 - 11</w:t>
            </w:r>
          </w:p>
        </w:tc>
      </w:tr>
      <w:tr w:rsidR="00106043" w:rsidRPr="0016108D" w:rsidTr="00982D6B">
        <w:tc>
          <w:tcPr>
            <w:tcW w:w="426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 xml:space="preserve">Экскурсии в Храмы </w:t>
            </w:r>
            <w:proofErr w:type="spellStart"/>
            <w:r w:rsidRPr="00106043">
              <w:rPr>
                <w:color w:val="000000" w:themeColor="text1"/>
              </w:rPr>
              <w:t>г.о</w:t>
            </w:r>
            <w:proofErr w:type="spellEnd"/>
            <w:r w:rsidRPr="00106043">
              <w:rPr>
                <w:color w:val="000000" w:themeColor="text1"/>
              </w:rPr>
              <w:t>. Клин</w:t>
            </w:r>
          </w:p>
        </w:tc>
        <w:tc>
          <w:tcPr>
            <w:tcW w:w="1418" w:type="dxa"/>
            <w:shd w:val="clear" w:color="auto" w:fill="FFFFFF"/>
          </w:tcPr>
          <w:p w:rsidR="00106043" w:rsidRPr="00106043" w:rsidRDefault="00106043" w:rsidP="00106043">
            <w:pPr>
              <w:jc w:val="center"/>
            </w:pPr>
            <w:r w:rsidRPr="00106043">
              <w:rPr>
                <w:color w:val="000000" w:themeColor="text1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1 - 11</w:t>
            </w:r>
          </w:p>
        </w:tc>
      </w:tr>
      <w:tr w:rsidR="00106043" w:rsidRPr="0016108D" w:rsidTr="00982D6B">
        <w:tc>
          <w:tcPr>
            <w:tcW w:w="426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9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Посещение кинотеатра</w:t>
            </w:r>
          </w:p>
        </w:tc>
        <w:tc>
          <w:tcPr>
            <w:tcW w:w="1418" w:type="dxa"/>
            <w:shd w:val="clear" w:color="auto" w:fill="FFFFFF"/>
          </w:tcPr>
          <w:p w:rsidR="00106043" w:rsidRPr="00106043" w:rsidRDefault="00106043" w:rsidP="00106043">
            <w:pPr>
              <w:jc w:val="center"/>
            </w:pPr>
            <w:r w:rsidRPr="00106043">
              <w:rPr>
                <w:color w:val="000000" w:themeColor="text1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06043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1 - 11</w:t>
            </w:r>
          </w:p>
        </w:tc>
      </w:tr>
      <w:tr w:rsidR="00345758" w:rsidRPr="0016108D" w:rsidTr="00892FDF">
        <w:tc>
          <w:tcPr>
            <w:tcW w:w="426" w:type="dxa"/>
            <w:shd w:val="clear" w:color="auto" w:fill="FFFFFF"/>
            <w:vAlign w:val="center"/>
          </w:tcPr>
          <w:p w:rsidR="00345758" w:rsidRPr="00106043" w:rsidRDefault="00106043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45758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Тематические классные часы, уроки истории, русского языка, литературы, посвященные Дню славянской письменности и культуры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5758" w:rsidRPr="00106043" w:rsidRDefault="00106043" w:rsidP="00106043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45758" w:rsidRPr="00106043" w:rsidRDefault="00106043" w:rsidP="0010604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Классные руководители, учителя истории, русского языка, литературы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45758" w:rsidRPr="00106043" w:rsidRDefault="00106043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106043">
              <w:rPr>
                <w:color w:val="000000" w:themeColor="text1"/>
              </w:rPr>
              <w:t>1 -11</w:t>
            </w:r>
          </w:p>
        </w:tc>
      </w:tr>
    </w:tbl>
    <w:p w:rsidR="00106043" w:rsidRDefault="00106043" w:rsidP="00345758">
      <w:pPr>
        <w:jc w:val="center"/>
        <w:rPr>
          <w:b/>
          <w:sz w:val="28"/>
          <w:szCs w:val="28"/>
        </w:rPr>
      </w:pPr>
    </w:p>
    <w:p w:rsidR="00345758" w:rsidRDefault="00345758" w:rsidP="00345758">
      <w:pPr>
        <w:jc w:val="center"/>
        <w:rPr>
          <w:b/>
          <w:bCs/>
          <w:sz w:val="28"/>
          <w:szCs w:val="28"/>
        </w:rPr>
      </w:pPr>
      <w:r w:rsidRPr="00345758">
        <w:rPr>
          <w:b/>
          <w:sz w:val="28"/>
          <w:szCs w:val="28"/>
        </w:rPr>
        <w:t xml:space="preserve">5. </w:t>
      </w:r>
      <w:r w:rsidRPr="00345758">
        <w:rPr>
          <w:b/>
          <w:bCs/>
          <w:sz w:val="28"/>
          <w:szCs w:val="28"/>
        </w:rPr>
        <w:t>ПОПУЛЯРИЗАЦИЯ НАУЧНЫХ ЗНАНИЙ</w:t>
      </w:r>
    </w:p>
    <w:p w:rsidR="00345758" w:rsidRDefault="00345758" w:rsidP="00345758">
      <w:pPr>
        <w:jc w:val="center"/>
        <w:rPr>
          <w:b/>
          <w:bCs/>
          <w:sz w:val="28"/>
          <w:szCs w:val="28"/>
        </w:rPr>
      </w:pPr>
    </w:p>
    <w:p w:rsidR="00345758" w:rsidRDefault="00345758" w:rsidP="005405F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 w:rsidR="005405F6">
        <w:rPr>
          <w:b/>
          <w:bCs/>
          <w:sz w:val="28"/>
          <w:szCs w:val="28"/>
        </w:rPr>
        <w:t xml:space="preserve">работы: </w:t>
      </w:r>
      <w:r w:rsidR="005405F6" w:rsidRPr="005405F6">
        <w:rPr>
          <w:sz w:val="28"/>
          <w:szCs w:val="28"/>
        </w:rPr>
        <w:t xml:space="preserve">содействие повышению привлекательности науки для подрастающего поколения, развитие научно-технического творчества детей; создание условий для получения </w:t>
      </w:r>
      <w:proofErr w:type="gramStart"/>
      <w:r w:rsidR="005405F6" w:rsidRPr="005405F6">
        <w:rPr>
          <w:sz w:val="28"/>
          <w:szCs w:val="28"/>
        </w:rPr>
        <w:t>обучающимися  достоверной</w:t>
      </w:r>
      <w:proofErr w:type="gramEnd"/>
      <w:r w:rsidR="005405F6" w:rsidRPr="005405F6">
        <w:rPr>
          <w:sz w:val="28"/>
          <w:szCs w:val="28"/>
        </w:rPr>
        <w:t xml:space="preserve">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5405F6" w:rsidRDefault="005405F6" w:rsidP="005405F6">
      <w:pPr>
        <w:pStyle w:val="Default"/>
        <w:jc w:val="both"/>
        <w:rPr>
          <w:sz w:val="28"/>
          <w:szCs w:val="28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5405F6" w:rsidRPr="0016108D" w:rsidTr="00DF4157">
        <w:tc>
          <w:tcPr>
            <w:tcW w:w="426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CD553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Тематические уроки русского языка,  посвященные Международному дню распространения грамотности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CD553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09.09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CD553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Учителя русского языка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CD553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5 - 11</w:t>
            </w:r>
          </w:p>
        </w:tc>
      </w:tr>
      <w:tr w:rsidR="00982D6B" w:rsidRPr="00DF4157" w:rsidTr="00DF4157">
        <w:tc>
          <w:tcPr>
            <w:tcW w:w="426" w:type="dxa"/>
            <w:shd w:val="clear" w:color="auto" w:fill="FFFFFF"/>
            <w:vAlign w:val="center"/>
          </w:tcPr>
          <w:p w:rsidR="00982D6B" w:rsidRPr="00DF4157" w:rsidRDefault="00DF4157" w:rsidP="00982D6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982D6B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Общешкольная акция «Тотальный диктант»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82D6B" w:rsidRPr="00DF4157" w:rsidRDefault="00982D6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06.09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982D6B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Учителя русского языка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82D6B" w:rsidRPr="00DF4157" w:rsidRDefault="00982D6B" w:rsidP="00982D6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5 - 11</w:t>
            </w: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 xml:space="preserve">Тематический </w:t>
            </w:r>
            <w:proofErr w:type="spellStart"/>
            <w:r w:rsidRPr="00DF4157">
              <w:rPr>
                <w:color w:val="000000" w:themeColor="text1"/>
              </w:rPr>
              <w:t>радиовыпуск</w:t>
            </w:r>
            <w:proofErr w:type="spellEnd"/>
            <w:r w:rsidRPr="00DF4157">
              <w:rPr>
                <w:color w:val="000000" w:themeColor="text1"/>
              </w:rPr>
              <w:t xml:space="preserve"> «Тайны родного языка»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06.09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Педагог –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5405F6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 xml:space="preserve">Всероссийский урок «Экология и энергосбережение» в рамках </w:t>
            </w:r>
            <w:r w:rsidRPr="00DF4157">
              <w:rPr>
                <w:color w:val="000000" w:themeColor="text1"/>
              </w:rPr>
              <w:lastRenderedPageBreak/>
              <w:t>Всероссийского фестиваля энергосбережения «Мы вместе»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lastRenderedPageBreak/>
              <w:t>16.10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Учителя физики, химии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982D6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7 - 11</w:t>
            </w: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Участие в конкурсах и проектах Российского движения школьников, портала «Одаренные дети»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Классные руководители, учителя - предметники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982D6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1 - 11</w:t>
            </w: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Всероссийский урок безопасности школьников в интернете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28.10 – 31.10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Учителя информатики, ОБЖ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982D6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5 - 11</w:t>
            </w: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Тематические классные часы, посвященные Всероссийскому уроку безопасности школьников в интернете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28.10 – 31.10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982D6B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5 - 11</w:t>
            </w:r>
          </w:p>
        </w:tc>
      </w:tr>
      <w:tr w:rsidR="00982D6B" w:rsidRPr="00DF4157" w:rsidTr="00DF4157">
        <w:tc>
          <w:tcPr>
            <w:tcW w:w="426" w:type="dxa"/>
            <w:shd w:val="clear" w:color="auto" w:fill="FFFFFF"/>
            <w:vAlign w:val="center"/>
          </w:tcPr>
          <w:p w:rsidR="00982D6B" w:rsidRPr="00DF4157" w:rsidRDefault="00DF4157" w:rsidP="00982D6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982D6B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 xml:space="preserve">Участие во Всероссийской контрольной работе по информационной безопасности на портале </w:t>
            </w:r>
            <w:proofErr w:type="spellStart"/>
            <w:r w:rsidRPr="00DF4157">
              <w:rPr>
                <w:color w:val="000000" w:themeColor="text1"/>
              </w:rPr>
              <w:t>Единыйурок.дети</w:t>
            </w:r>
            <w:proofErr w:type="spellEnd"/>
          </w:p>
        </w:tc>
        <w:tc>
          <w:tcPr>
            <w:tcW w:w="1418" w:type="dxa"/>
            <w:shd w:val="clear" w:color="auto" w:fill="FFFFFF"/>
            <w:vAlign w:val="center"/>
          </w:tcPr>
          <w:p w:rsidR="00982D6B" w:rsidRPr="00DF4157" w:rsidRDefault="00982D6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28.10 – 31.10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982D6B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Учителя информатики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82D6B" w:rsidRPr="00DF4157" w:rsidRDefault="00982D6B" w:rsidP="00982D6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5 - 11</w:t>
            </w:r>
          </w:p>
        </w:tc>
      </w:tr>
      <w:tr w:rsidR="00982D6B" w:rsidRPr="00DF4157" w:rsidTr="00DF4157">
        <w:tc>
          <w:tcPr>
            <w:tcW w:w="426" w:type="dxa"/>
            <w:shd w:val="clear" w:color="auto" w:fill="FFFFFF"/>
            <w:vAlign w:val="center"/>
          </w:tcPr>
          <w:p w:rsidR="00982D6B" w:rsidRPr="00DF4157" w:rsidRDefault="00DF4157" w:rsidP="00982D6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9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982D6B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 xml:space="preserve">Участие в мероприятиях портала </w:t>
            </w:r>
            <w:proofErr w:type="spellStart"/>
            <w:r w:rsidRPr="00DF4157">
              <w:rPr>
                <w:color w:val="000000" w:themeColor="text1"/>
              </w:rPr>
              <w:t>Сетевичок.рф</w:t>
            </w:r>
            <w:proofErr w:type="spellEnd"/>
            <w:r w:rsidRPr="00DF4157">
              <w:rPr>
                <w:color w:val="000000" w:themeColor="text1"/>
              </w:rPr>
              <w:t>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82D6B" w:rsidRPr="00DF4157" w:rsidRDefault="00982D6B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28.10 – 31.10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982D6B" w:rsidRPr="00DF4157" w:rsidRDefault="00982D6B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82D6B" w:rsidRPr="00DF4157" w:rsidRDefault="00982D6B" w:rsidP="00982D6B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5 - 11</w:t>
            </w: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Тематические уроки, в рамках Всероссийской акции «Час кода»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03.12 – 09.12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Учителя информатики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0C31C6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7 - 11</w:t>
            </w: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11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Защита проектов «Первые шаги в науку»  в рамках Дня российской науки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январь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Учителя - предметники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0C31C6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3 -11</w:t>
            </w:r>
          </w:p>
        </w:tc>
      </w:tr>
      <w:tr w:rsidR="005405F6" w:rsidRPr="00DF4157" w:rsidTr="00DF4157">
        <w:tc>
          <w:tcPr>
            <w:tcW w:w="426" w:type="dxa"/>
            <w:shd w:val="clear" w:color="auto" w:fill="FFFFFF"/>
            <w:vAlign w:val="center"/>
          </w:tcPr>
          <w:p w:rsidR="005405F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12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«Турнир знатоков»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февраль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DF4157" w:rsidRDefault="000C31C6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5 - 7</w:t>
            </w:r>
          </w:p>
        </w:tc>
      </w:tr>
      <w:tr w:rsidR="000C31C6" w:rsidRPr="00DF4157" w:rsidTr="00DF4157">
        <w:tc>
          <w:tcPr>
            <w:tcW w:w="426" w:type="dxa"/>
            <w:shd w:val="clear" w:color="auto" w:fill="FFFFFF"/>
            <w:vAlign w:val="center"/>
          </w:tcPr>
          <w:p w:rsidR="000C31C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0C31C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DF4157">
              <w:rPr>
                <w:color w:val="000000" w:themeColor="text1"/>
              </w:rPr>
              <w:t>Квест</w:t>
            </w:r>
            <w:proofErr w:type="spellEnd"/>
            <w:r w:rsidRPr="00DF4157">
              <w:rPr>
                <w:color w:val="000000" w:themeColor="text1"/>
              </w:rPr>
              <w:t xml:space="preserve"> «Аз – буки, веди», посвященный Дню славянской письменности и культуры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C31C6" w:rsidRPr="00DF4157" w:rsidRDefault="000C31C6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0C31C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0C31C6" w:rsidRPr="00DF4157" w:rsidRDefault="000C31C6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7 - 8</w:t>
            </w:r>
          </w:p>
        </w:tc>
      </w:tr>
      <w:tr w:rsidR="000C31C6" w:rsidRPr="00DF4157" w:rsidTr="00DF4157">
        <w:tc>
          <w:tcPr>
            <w:tcW w:w="426" w:type="dxa"/>
            <w:shd w:val="clear" w:color="auto" w:fill="FFFFFF"/>
            <w:vAlign w:val="center"/>
          </w:tcPr>
          <w:p w:rsidR="000C31C6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14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0C31C6" w:rsidRPr="00DF4157" w:rsidRDefault="000C31C6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Мероприятия в рамках реализации  регионального проекта «Наука в Подмосковье» (по отдельному плану)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C31C6" w:rsidRPr="00DF4157" w:rsidRDefault="000C31C6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0C31C6" w:rsidRPr="00DF4157" w:rsidRDefault="00DF4157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Заместитель директора по ВР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0C31C6" w:rsidRPr="00DF4157" w:rsidRDefault="000C31C6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DF4157" w:rsidRPr="00DF4157" w:rsidTr="00DF4157">
        <w:tc>
          <w:tcPr>
            <w:tcW w:w="426" w:type="dxa"/>
            <w:shd w:val="clear" w:color="auto" w:fill="FFFFFF"/>
            <w:vAlign w:val="center"/>
          </w:tcPr>
          <w:p w:rsidR="00DF4157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15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DF4157" w:rsidRPr="00DF4157" w:rsidRDefault="00DF4157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Мероприятия в рамках реализации федерального проекта «Успех каждого ребенка» (по отдельному плану)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F4157" w:rsidRPr="00DF4157" w:rsidRDefault="00DF4157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DF4157" w:rsidRPr="00DF4157" w:rsidRDefault="00DF4157" w:rsidP="00DF4157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DF4157">
              <w:rPr>
                <w:color w:val="000000" w:themeColor="text1"/>
              </w:rPr>
              <w:t>Администрация, педагог – психолог, руководители ШМО, 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DF4157" w:rsidRPr="00DF4157" w:rsidRDefault="00DF415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</w:tbl>
    <w:p w:rsidR="005405F6" w:rsidRPr="00DF4157" w:rsidRDefault="005405F6" w:rsidP="005405F6">
      <w:pPr>
        <w:pStyle w:val="Default"/>
        <w:jc w:val="both"/>
      </w:pPr>
    </w:p>
    <w:p w:rsidR="005405F6" w:rsidRDefault="005405F6" w:rsidP="005405F6">
      <w:pPr>
        <w:pStyle w:val="Default"/>
        <w:jc w:val="both"/>
      </w:pPr>
    </w:p>
    <w:p w:rsidR="005405F6" w:rsidRPr="005405F6" w:rsidRDefault="005405F6" w:rsidP="005405F6">
      <w:pPr>
        <w:pStyle w:val="Default"/>
        <w:numPr>
          <w:ilvl w:val="0"/>
          <w:numId w:val="5"/>
        </w:numPr>
        <w:jc w:val="center"/>
        <w:rPr>
          <w:b/>
        </w:rPr>
      </w:pPr>
      <w:r w:rsidRPr="005405F6">
        <w:rPr>
          <w:b/>
          <w:bCs/>
          <w:sz w:val="28"/>
          <w:szCs w:val="28"/>
        </w:rPr>
        <w:t>ФИЗИЧЕСКОЕ ВОСПИТАНИЕ И ФОРМИРОВАНИЕ КУЛЬТУРЫ ЗДОРОВЬЯ</w:t>
      </w:r>
    </w:p>
    <w:p w:rsidR="005405F6" w:rsidRDefault="005405F6" w:rsidP="005405F6">
      <w:pPr>
        <w:pStyle w:val="Default"/>
        <w:ind w:left="720"/>
        <w:rPr>
          <w:b/>
          <w:bCs/>
          <w:sz w:val="28"/>
          <w:szCs w:val="28"/>
        </w:rPr>
      </w:pPr>
    </w:p>
    <w:p w:rsidR="005405F6" w:rsidRDefault="005405F6" w:rsidP="005405F6">
      <w:pPr>
        <w:pStyle w:val="Default"/>
        <w:ind w:left="720"/>
        <w:rPr>
          <w:b/>
          <w:bCs/>
          <w:sz w:val="28"/>
          <w:szCs w:val="28"/>
        </w:rPr>
      </w:pPr>
    </w:p>
    <w:p w:rsidR="005405F6" w:rsidRDefault="005405F6" w:rsidP="005405F6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 работы</w:t>
      </w:r>
      <w:r w:rsidRPr="005405F6">
        <w:rPr>
          <w:bCs/>
          <w:sz w:val="28"/>
          <w:szCs w:val="28"/>
        </w:rPr>
        <w:t>: 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здоровья.</w:t>
      </w:r>
    </w:p>
    <w:p w:rsidR="005405F6" w:rsidRDefault="005405F6" w:rsidP="005405F6">
      <w:pPr>
        <w:pStyle w:val="Default"/>
        <w:jc w:val="both"/>
        <w:rPr>
          <w:bCs/>
          <w:sz w:val="28"/>
          <w:szCs w:val="28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5405F6" w:rsidRPr="0016108D" w:rsidTr="00892FDF">
        <w:tc>
          <w:tcPr>
            <w:tcW w:w="426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Акция «Здоровье-твое богатство»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Сентябрь, июнь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Единый День Здоровья.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Сентябрь, апрель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Олимпиада по физкультуре</w:t>
            </w:r>
          </w:p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Сентябрь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8 - 11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proofErr w:type="spellStart"/>
            <w:r w:rsidRPr="00BF2A18">
              <w:rPr>
                <w:kern w:val="3"/>
                <w:sz w:val="26"/>
                <w:szCs w:val="26"/>
              </w:rPr>
              <w:t>Военно</w:t>
            </w:r>
            <w:proofErr w:type="spellEnd"/>
            <w:r w:rsidRPr="00BF2A18">
              <w:rPr>
                <w:kern w:val="3"/>
                <w:sz w:val="26"/>
                <w:szCs w:val="26"/>
              </w:rPr>
              <w:t xml:space="preserve"> – спортивная эстафета, посвященная 100-летию М.Т. </w:t>
            </w:r>
            <w:r w:rsidRPr="00BF2A18">
              <w:rPr>
                <w:kern w:val="3"/>
                <w:sz w:val="26"/>
                <w:szCs w:val="26"/>
              </w:rPr>
              <w:lastRenderedPageBreak/>
              <w:t>Калашникова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lastRenderedPageBreak/>
              <w:t>Октябрь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8 - 11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Турнир по волейболу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8 - 11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 xml:space="preserve">Турнир по </w:t>
            </w:r>
            <w:proofErr w:type="spellStart"/>
            <w:r w:rsidRPr="00BF2A18">
              <w:rPr>
                <w:kern w:val="3"/>
                <w:sz w:val="26"/>
                <w:szCs w:val="26"/>
              </w:rPr>
              <w:t>стритболу</w:t>
            </w:r>
            <w:proofErr w:type="spellEnd"/>
          </w:p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Ноябрь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6- 8</w:t>
            </w:r>
          </w:p>
        </w:tc>
      </w:tr>
      <w:tr w:rsidR="00F14BED" w:rsidRPr="00BF2A18" w:rsidTr="003D6005">
        <w:tc>
          <w:tcPr>
            <w:tcW w:w="426" w:type="dxa"/>
            <w:shd w:val="clear" w:color="auto" w:fill="FFFFFF"/>
            <w:vAlign w:val="center"/>
          </w:tcPr>
          <w:p w:rsidR="00F14BED" w:rsidRPr="00BF2A18" w:rsidRDefault="00BF2A18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BED" w:rsidRPr="00BF2A18" w:rsidRDefault="00F14BED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Тематические уроки биологии и ОБЖ, посвященные Всемирному Дню борьбы со СПИДом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4BED" w:rsidRPr="00BF2A18" w:rsidRDefault="00F14BED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02.12 – 06.12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14BED" w:rsidRPr="00BF2A18" w:rsidRDefault="00F14BED" w:rsidP="00BF2A18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Учителя биологии и ОБЖ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14BED" w:rsidRPr="00BF2A18" w:rsidRDefault="00F14BED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8 - 11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 xml:space="preserve">Первенство школы по баскетболу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9 - 11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9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 xml:space="preserve">Веселые старты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1 - 4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 xml:space="preserve">Соревнования по настольному теннису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6 - 9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11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 xml:space="preserve">Соревнования по шахматам </w:t>
            </w:r>
          </w:p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Январь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1 -4</w:t>
            </w:r>
          </w:p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5 - 9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12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Соревнования по зимнему футболу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Январь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6 - 8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13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 xml:space="preserve">Первенство школы по лыжным гонкам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Февраль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5 - 11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14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 xml:space="preserve">Соревнования по шашкам </w:t>
            </w:r>
          </w:p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Февраль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1 -4</w:t>
            </w:r>
          </w:p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5 - 9</w:t>
            </w:r>
          </w:p>
        </w:tc>
      </w:tr>
      <w:tr w:rsidR="00F14BED" w:rsidRPr="00BF2A18" w:rsidTr="003D6005">
        <w:tc>
          <w:tcPr>
            <w:tcW w:w="426" w:type="dxa"/>
            <w:shd w:val="clear" w:color="auto" w:fill="FFFFFF"/>
            <w:vAlign w:val="center"/>
          </w:tcPr>
          <w:p w:rsidR="00F14BED" w:rsidRPr="00BF2A18" w:rsidRDefault="00BF2A18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15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14BED" w:rsidRPr="00BF2A18" w:rsidRDefault="00F14BED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Тематические беседы, посвященные Международному дню борьбы с наркоманией и наркобизнесом, с приглашением специалистов.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F14BED" w:rsidRPr="00BF2A18" w:rsidRDefault="00F14BED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02.03 – 06.03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F14BED" w:rsidRPr="00BF2A18" w:rsidRDefault="00F14BED" w:rsidP="00BF2A18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BF2A18">
              <w:rPr>
                <w:color w:val="000000" w:themeColor="text1"/>
                <w:spacing w:val="-3"/>
              </w:rPr>
              <w:t>Заместитель директора по ВР, социальный педагог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F14BED" w:rsidRPr="00BF2A18" w:rsidRDefault="00F14BED" w:rsidP="00DF415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7 - 11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16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Спортивный праздник</w:t>
            </w:r>
          </w:p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 xml:space="preserve"> «Я и моя семья»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Март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17</w:t>
            </w:r>
          </w:p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Сдача норм ГТО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В течении года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1 - 11</w:t>
            </w:r>
          </w:p>
        </w:tc>
      </w:tr>
      <w:tr w:rsidR="00BF2A18" w:rsidRPr="00BF2A18" w:rsidTr="003D6005">
        <w:tc>
          <w:tcPr>
            <w:tcW w:w="426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18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Весенний легкоатлетический кросс</w:t>
            </w:r>
          </w:p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2A18" w:rsidRPr="00BF2A18" w:rsidRDefault="00BF2A18" w:rsidP="00BF2A18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="Calibri" w:hAnsi="Calibri"/>
                <w:kern w:val="3"/>
                <w:sz w:val="26"/>
                <w:szCs w:val="26"/>
              </w:rPr>
            </w:pPr>
            <w:r w:rsidRPr="00BF2A18">
              <w:rPr>
                <w:kern w:val="3"/>
                <w:sz w:val="26"/>
                <w:szCs w:val="26"/>
              </w:rPr>
              <w:t>Май</w:t>
            </w:r>
          </w:p>
        </w:tc>
        <w:tc>
          <w:tcPr>
            <w:tcW w:w="3073" w:type="dxa"/>
            <w:shd w:val="clear" w:color="auto" w:fill="FFFFFF"/>
          </w:tcPr>
          <w:p w:rsidR="00BF2A18" w:rsidRPr="00BF2A18" w:rsidRDefault="00BF2A18" w:rsidP="00BF2A18">
            <w:pPr>
              <w:jc w:val="both"/>
            </w:pPr>
            <w:r w:rsidRPr="00BF2A18">
              <w:rPr>
                <w:kern w:val="3"/>
                <w:sz w:val="26"/>
                <w:szCs w:val="26"/>
              </w:rPr>
              <w:t>Учителя физической культуры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F2A18" w:rsidRPr="00BF2A18" w:rsidRDefault="00BF2A18" w:rsidP="00BF2A18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BF2A18">
              <w:rPr>
                <w:color w:val="000000" w:themeColor="text1"/>
              </w:rPr>
              <w:t>1 - 11</w:t>
            </w:r>
          </w:p>
        </w:tc>
      </w:tr>
    </w:tbl>
    <w:p w:rsidR="005405F6" w:rsidRPr="00BF2A18" w:rsidRDefault="005405F6" w:rsidP="005405F6">
      <w:pPr>
        <w:pStyle w:val="Default"/>
        <w:jc w:val="both"/>
      </w:pPr>
    </w:p>
    <w:p w:rsidR="005405F6" w:rsidRPr="005405F6" w:rsidRDefault="005405F6" w:rsidP="005405F6">
      <w:pPr>
        <w:pStyle w:val="Default"/>
        <w:numPr>
          <w:ilvl w:val="0"/>
          <w:numId w:val="5"/>
        </w:numPr>
        <w:jc w:val="center"/>
        <w:rPr>
          <w:b/>
        </w:rPr>
      </w:pPr>
      <w:r w:rsidRPr="005405F6">
        <w:rPr>
          <w:b/>
          <w:bCs/>
          <w:sz w:val="28"/>
          <w:szCs w:val="28"/>
        </w:rPr>
        <w:t>ТРУДОВОЕ ВОСПИТАНИЕ И ПРОФЕССИОНАЛЬНОЕ САМООПРЕДЕЛЕНИЕ</w:t>
      </w:r>
    </w:p>
    <w:p w:rsidR="005405F6" w:rsidRDefault="005405F6" w:rsidP="005405F6">
      <w:pPr>
        <w:pStyle w:val="Default"/>
        <w:rPr>
          <w:b/>
          <w:bCs/>
          <w:sz w:val="28"/>
          <w:szCs w:val="28"/>
        </w:rPr>
      </w:pPr>
    </w:p>
    <w:p w:rsidR="005405F6" w:rsidRDefault="005405F6" w:rsidP="005405F6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proofErr w:type="gramStart"/>
      <w:r>
        <w:rPr>
          <w:b/>
          <w:bCs/>
          <w:sz w:val="28"/>
          <w:szCs w:val="28"/>
        </w:rPr>
        <w:t xml:space="preserve">работы:  </w:t>
      </w:r>
      <w:r w:rsidRPr="005405F6">
        <w:rPr>
          <w:sz w:val="28"/>
          <w:szCs w:val="28"/>
        </w:rPr>
        <w:t>формирование</w:t>
      </w:r>
      <w:proofErr w:type="gramEnd"/>
      <w:r w:rsidRPr="005405F6">
        <w:rPr>
          <w:sz w:val="28"/>
          <w:szCs w:val="28"/>
        </w:rPr>
        <w:t xml:space="preserve"> у обучающихся представлений об уважении к человеку труда, </w:t>
      </w:r>
      <w:r>
        <w:t xml:space="preserve"> </w:t>
      </w:r>
      <w:r w:rsidRPr="005405F6">
        <w:rPr>
          <w:color w:val="auto"/>
          <w:sz w:val="28"/>
          <w:szCs w:val="28"/>
        </w:rPr>
        <w:t>о ценности труда и творчества для личности, общества и государства, условий для развития возможностей каждого учащегося и профессионального самоопределения.</w:t>
      </w:r>
    </w:p>
    <w:p w:rsidR="005405F6" w:rsidRDefault="005405F6" w:rsidP="005405F6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5405F6" w:rsidRPr="0016108D" w:rsidTr="00892FDF">
        <w:tc>
          <w:tcPr>
            <w:tcW w:w="426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16108D" w:rsidRDefault="005405F6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5405F6" w:rsidRPr="0016108D" w:rsidTr="00892FDF">
        <w:tc>
          <w:tcPr>
            <w:tcW w:w="426" w:type="dxa"/>
            <w:shd w:val="clear" w:color="auto" w:fill="FFFFFF"/>
            <w:vAlign w:val="center"/>
          </w:tcPr>
          <w:p w:rsidR="005405F6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433719" w:rsidRDefault="00C8236E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Акция «Сделаем вместе» (благоустройство пришкольной территории)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433719" w:rsidRDefault="00C8236E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сентябрь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C8236E" w:rsidRPr="00433719" w:rsidRDefault="00C8236E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Заместитель директора по АХР</w:t>
            </w:r>
          </w:p>
          <w:p w:rsidR="005405F6" w:rsidRPr="00433719" w:rsidRDefault="00C8236E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учителя технологии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433719" w:rsidRDefault="00C8236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5 - 9</w:t>
            </w:r>
          </w:p>
        </w:tc>
      </w:tr>
      <w:tr w:rsidR="005405F6" w:rsidRPr="0016108D" w:rsidTr="00892FDF">
        <w:tc>
          <w:tcPr>
            <w:tcW w:w="426" w:type="dxa"/>
            <w:shd w:val="clear" w:color="auto" w:fill="FFFFFF"/>
            <w:vAlign w:val="center"/>
          </w:tcPr>
          <w:p w:rsidR="005405F6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433719" w:rsidRDefault="00C8236E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Сбор макулатуры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433719" w:rsidRDefault="00433719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О</w:t>
            </w:r>
            <w:r w:rsidR="00C8236E" w:rsidRPr="00433719">
              <w:rPr>
                <w:color w:val="000000" w:themeColor="text1"/>
              </w:rPr>
              <w:t>ктябрь</w:t>
            </w:r>
            <w:r w:rsidRPr="00433719">
              <w:rPr>
                <w:color w:val="000000" w:themeColor="text1"/>
              </w:rPr>
              <w:t>, апрель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Заместитель директора по АХР, классные руководители</w:t>
            </w:r>
          </w:p>
          <w:p w:rsidR="005405F6" w:rsidRPr="00433719" w:rsidRDefault="005405F6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433719" w:rsidRDefault="00D630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1 -11</w:t>
            </w:r>
          </w:p>
        </w:tc>
      </w:tr>
      <w:tr w:rsidR="005405F6" w:rsidRPr="0016108D" w:rsidTr="00892FDF">
        <w:tc>
          <w:tcPr>
            <w:tcW w:w="426" w:type="dxa"/>
            <w:shd w:val="clear" w:color="auto" w:fill="FFFFFF"/>
            <w:vAlign w:val="center"/>
          </w:tcPr>
          <w:p w:rsidR="005405F6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433719" w:rsidRDefault="00E9293B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«Куда пойти учиться?» (проведение встреч с представителями учебных  заведений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433719" w:rsidRDefault="00E9293B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Заместитель директора по ВР,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433719" w:rsidRDefault="00D63025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8 - 11</w:t>
            </w:r>
          </w:p>
        </w:tc>
      </w:tr>
      <w:tr w:rsidR="00D63025" w:rsidRPr="0016108D" w:rsidTr="003D6005">
        <w:tc>
          <w:tcPr>
            <w:tcW w:w="426" w:type="dxa"/>
            <w:shd w:val="clear" w:color="auto" w:fill="FFFFFF"/>
            <w:vAlign w:val="center"/>
          </w:tcPr>
          <w:p w:rsidR="00D63025" w:rsidRPr="00433719" w:rsidRDefault="00433719" w:rsidP="00D6302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Трудовой десант по уборке снега</w:t>
            </w:r>
          </w:p>
        </w:tc>
        <w:tc>
          <w:tcPr>
            <w:tcW w:w="1418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Декабрь - февраль</w:t>
            </w:r>
          </w:p>
        </w:tc>
        <w:tc>
          <w:tcPr>
            <w:tcW w:w="3073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Заместитель директора по АХР,</w:t>
            </w:r>
          </w:p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  <w:spacing w:val="-1"/>
              </w:rPr>
              <w:t xml:space="preserve">Учителя технологии </w:t>
            </w:r>
          </w:p>
        </w:tc>
        <w:tc>
          <w:tcPr>
            <w:tcW w:w="1037" w:type="dxa"/>
            <w:shd w:val="clear" w:color="auto" w:fill="FFFFFF"/>
          </w:tcPr>
          <w:p w:rsidR="00D63025" w:rsidRPr="00433719" w:rsidRDefault="00D63025" w:rsidP="00D6302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9-11</w:t>
            </w:r>
          </w:p>
        </w:tc>
      </w:tr>
      <w:tr w:rsidR="00D63025" w:rsidRPr="0016108D" w:rsidTr="003D6005">
        <w:tc>
          <w:tcPr>
            <w:tcW w:w="426" w:type="dxa"/>
            <w:shd w:val="clear" w:color="auto" w:fill="FFFFFF"/>
            <w:vAlign w:val="center"/>
          </w:tcPr>
          <w:p w:rsidR="00D63025" w:rsidRPr="00433719" w:rsidRDefault="00433719" w:rsidP="00D6302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Работы на пришкольном участке</w:t>
            </w:r>
          </w:p>
        </w:tc>
        <w:tc>
          <w:tcPr>
            <w:tcW w:w="1418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Апрель - май</w:t>
            </w:r>
          </w:p>
        </w:tc>
        <w:tc>
          <w:tcPr>
            <w:tcW w:w="3073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 xml:space="preserve">Заместитель директора по АХР, </w:t>
            </w:r>
          </w:p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классные руководители, учителя технологии</w:t>
            </w:r>
          </w:p>
        </w:tc>
        <w:tc>
          <w:tcPr>
            <w:tcW w:w="1037" w:type="dxa"/>
            <w:shd w:val="clear" w:color="auto" w:fill="FFFFFF"/>
          </w:tcPr>
          <w:p w:rsidR="00D63025" w:rsidRPr="00433719" w:rsidRDefault="00D63025" w:rsidP="00D6302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8-11</w:t>
            </w:r>
          </w:p>
        </w:tc>
      </w:tr>
      <w:tr w:rsidR="00D63025" w:rsidRPr="0016108D" w:rsidTr="003D6005">
        <w:tc>
          <w:tcPr>
            <w:tcW w:w="426" w:type="dxa"/>
            <w:shd w:val="clear" w:color="auto" w:fill="FFFFFF"/>
            <w:vAlign w:val="center"/>
          </w:tcPr>
          <w:p w:rsidR="00D63025" w:rsidRPr="00433719" w:rsidRDefault="00433719" w:rsidP="00D6302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Посещение обучающимися 7 -11-х классов предприятий города и округа.</w:t>
            </w:r>
          </w:p>
        </w:tc>
        <w:tc>
          <w:tcPr>
            <w:tcW w:w="1418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D63025" w:rsidRPr="00433719" w:rsidRDefault="00D63025" w:rsidP="00433719">
            <w:pPr>
              <w:shd w:val="clear" w:color="auto" w:fill="FFFFFF"/>
              <w:jc w:val="both"/>
              <w:rPr>
                <w:color w:val="000000" w:themeColor="text1"/>
                <w:spacing w:val="-1"/>
              </w:rPr>
            </w:pPr>
            <w:r w:rsidRPr="00433719">
              <w:rPr>
                <w:color w:val="000000" w:themeColor="text1"/>
                <w:spacing w:val="-1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D63025" w:rsidRPr="00433719" w:rsidRDefault="00D63025" w:rsidP="00D63025">
            <w:pPr>
              <w:shd w:val="clear" w:color="auto" w:fill="FFFFFF"/>
              <w:jc w:val="center"/>
              <w:rPr>
                <w:color w:val="000000" w:themeColor="text1"/>
                <w:spacing w:val="-1"/>
              </w:rPr>
            </w:pPr>
            <w:r w:rsidRPr="00433719">
              <w:rPr>
                <w:color w:val="000000" w:themeColor="text1"/>
                <w:spacing w:val="-1"/>
              </w:rPr>
              <w:t>9-11</w:t>
            </w:r>
          </w:p>
        </w:tc>
      </w:tr>
      <w:tr w:rsidR="00AA20B7" w:rsidRPr="0016108D" w:rsidTr="003D6005">
        <w:tc>
          <w:tcPr>
            <w:tcW w:w="426" w:type="dxa"/>
            <w:shd w:val="clear" w:color="auto" w:fill="FFFFFF"/>
            <w:vAlign w:val="center"/>
          </w:tcPr>
          <w:p w:rsidR="00AA20B7" w:rsidRPr="00433719" w:rsidRDefault="00433719" w:rsidP="00AA20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shd w:val="clear" w:color="auto" w:fill="FFFFFF"/>
          </w:tcPr>
          <w:p w:rsidR="00AA20B7" w:rsidRPr="00433719" w:rsidRDefault="00AA20B7" w:rsidP="00433719">
            <w:pPr>
              <w:jc w:val="both"/>
            </w:pPr>
            <w:r w:rsidRPr="00433719">
              <w:t>Смотр – конкурс школьных кабинетов</w:t>
            </w:r>
          </w:p>
        </w:tc>
        <w:tc>
          <w:tcPr>
            <w:tcW w:w="1418" w:type="dxa"/>
            <w:shd w:val="clear" w:color="auto" w:fill="FFFFFF"/>
          </w:tcPr>
          <w:p w:rsidR="00AA20B7" w:rsidRPr="00433719" w:rsidRDefault="00AA20B7" w:rsidP="00433719">
            <w:pPr>
              <w:jc w:val="center"/>
            </w:pPr>
            <w:r w:rsidRPr="00433719"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AA20B7" w:rsidRPr="00433719" w:rsidRDefault="00AA20B7" w:rsidP="00433719">
            <w:pPr>
              <w:jc w:val="both"/>
            </w:pPr>
            <w:r w:rsidRPr="00433719">
              <w:t>Заведующие кабинетами</w:t>
            </w:r>
          </w:p>
        </w:tc>
        <w:tc>
          <w:tcPr>
            <w:tcW w:w="1037" w:type="dxa"/>
            <w:shd w:val="clear" w:color="auto" w:fill="FFFFFF"/>
          </w:tcPr>
          <w:p w:rsidR="00AA20B7" w:rsidRPr="00433719" w:rsidRDefault="00AA20B7" w:rsidP="00AA20B7">
            <w:r w:rsidRPr="00433719">
              <w:t>1 - 11</w:t>
            </w:r>
          </w:p>
        </w:tc>
      </w:tr>
      <w:tr w:rsidR="00AA20B7" w:rsidRPr="0016108D" w:rsidTr="003D6005">
        <w:tc>
          <w:tcPr>
            <w:tcW w:w="426" w:type="dxa"/>
            <w:shd w:val="clear" w:color="auto" w:fill="FFFFFF"/>
            <w:vAlign w:val="center"/>
          </w:tcPr>
          <w:p w:rsidR="00AA20B7" w:rsidRPr="00433719" w:rsidRDefault="00433719" w:rsidP="00AA20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shd w:val="clear" w:color="auto" w:fill="FFFFFF"/>
          </w:tcPr>
          <w:p w:rsidR="00AA20B7" w:rsidRPr="00433719" w:rsidRDefault="00AA20B7" w:rsidP="00433719">
            <w:pPr>
              <w:tabs>
                <w:tab w:val="left" w:pos="4470"/>
              </w:tabs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Летняя трудовая практика</w:t>
            </w:r>
          </w:p>
        </w:tc>
        <w:tc>
          <w:tcPr>
            <w:tcW w:w="1418" w:type="dxa"/>
            <w:shd w:val="clear" w:color="auto" w:fill="FFFFFF"/>
          </w:tcPr>
          <w:p w:rsidR="00AA20B7" w:rsidRPr="00433719" w:rsidRDefault="00AA20B7" w:rsidP="00433719">
            <w:pPr>
              <w:tabs>
                <w:tab w:val="left" w:pos="4470"/>
              </w:tabs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Летний период</w:t>
            </w:r>
          </w:p>
        </w:tc>
        <w:tc>
          <w:tcPr>
            <w:tcW w:w="3073" w:type="dxa"/>
            <w:shd w:val="clear" w:color="auto" w:fill="FFFFFF"/>
          </w:tcPr>
          <w:p w:rsidR="00AA20B7" w:rsidRPr="00433719" w:rsidRDefault="00AA20B7" w:rsidP="00433719">
            <w:pPr>
              <w:tabs>
                <w:tab w:val="left" w:pos="4470"/>
              </w:tabs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Классные руководители, зам. директора по ВР</w:t>
            </w:r>
          </w:p>
        </w:tc>
        <w:tc>
          <w:tcPr>
            <w:tcW w:w="1037" w:type="dxa"/>
            <w:shd w:val="clear" w:color="auto" w:fill="FFFFFF"/>
          </w:tcPr>
          <w:p w:rsidR="00AA20B7" w:rsidRPr="00433719" w:rsidRDefault="00AA20B7" w:rsidP="00AA20B7">
            <w:pPr>
              <w:tabs>
                <w:tab w:val="left" w:pos="4470"/>
              </w:tabs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5 - 8</w:t>
            </w:r>
          </w:p>
        </w:tc>
      </w:tr>
      <w:tr w:rsidR="005405F6" w:rsidRPr="0016108D" w:rsidTr="00892FDF">
        <w:tc>
          <w:tcPr>
            <w:tcW w:w="426" w:type="dxa"/>
            <w:shd w:val="clear" w:color="auto" w:fill="FFFFFF"/>
            <w:vAlign w:val="center"/>
          </w:tcPr>
          <w:p w:rsidR="005405F6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9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433719" w:rsidRDefault="00AA20B7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Организация работы школьной трудовой бригады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433719" w:rsidRDefault="00AA20B7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433719" w:rsidRDefault="00AA20B7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433719">
              <w:rPr>
                <w:color w:val="000000" w:themeColor="text1"/>
              </w:rPr>
              <w:t>Гадяцкая</w:t>
            </w:r>
            <w:proofErr w:type="spellEnd"/>
            <w:r w:rsidRPr="00433719">
              <w:rPr>
                <w:color w:val="000000" w:themeColor="text1"/>
              </w:rPr>
              <w:t xml:space="preserve"> Т.А.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433719" w:rsidRDefault="00AA20B7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8 - 11</w:t>
            </w:r>
          </w:p>
        </w:tc>
      </w:tr>
      <w:tr w:rsidR="00AA20B7" w:rsidRPr="0016108D" w:rsidTr="003D6005">
        <w:tc>
          <w:tcPr>
            <w:tcW w:w="426" w:type="dxa"/>
            <w:shd w:val="clear" w:color="auto" w:fill="FFFFFF"/>
            <w:vAlign w:val="center"/>
          </w:tcPr>
          <w:p w:rsidR="00AA20B7" w:rsidRPr="00433719" w:rsidRDefault="00433719" w:rsidP="00AA20B7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shd w:val="clear" w:color="auto" w:fill="FFFFFF"/>
          </w:tcPr>
          <w:p w:rsidR="00AA20B7" w:rsidRPr="00433719" w:rsidRDefault="00AA20B7" w:rsidP="00433719">
            <w:pPr>
              <w:tabs>
                <w:tab w:val="left" w:pos="4470"/>
              </w:tabs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Дежурство по школе</w:t>
            </w:r>
          </w:p>
        </w:tc>
        <w:tc>
          <w:tcPr>
            <w:tcW w:w="1418" w:type="dxa"/>
            <w:shd w:val="clear" w:color="auto" w:fill="FFFFFF"/>
          </w:tcPr>
          <w:p w:rsidR="00AA20B7" w:rsidRPr="00433719" w:rsidRDefault="00AA20B7" w:rsidP="00433719">
            <w:pPr>
              <w:tabs>
                <w:tab w:val="left" w:pos="4470"/>
              </w:tabs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По графику</w:t>
            </w:r>
          </w:p>
        </w:tc>
        <w:tc>
          <w:tcPr>
            <w:tcW w:w="3073" w:type="dxa"/>
            <w:shd w:val="clear" w:color="auto" w:fill="FFFFFF"/>
          </w:tcPr>
          <w:p w:rsidR="00AA20B7" w:rsidRPr="00433719" w:rsidRDefault="00AA20B7" w:rsidP="00433719">
            <w:pPr>
              <w:tabs>
                <w:tab w:val="left" w:pos="4470"/>
              </w:tabs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Классные руководители, дежурные учителя, дежурные администраторы</w:t>
            </w:r>
          </w:p>
        </w:tc>
        <w:tc>
          <w:tcPr>
            <w:tcW w:w="1037" w:type="dxa"/>
            <w:shd w:val="clear" w:color="auto" w:fill="FFFFFF"/>
          </w:tcPr>
          <w:p w:rsidR="00AA20B7" w:rsidRPr="00433719" w:rsidRDefault="00AA20B7" w:rsidP="00AA20B7">
            <w:pPr>
              <w:tabs>
                <w:tab w:val="left" w:pos="4470"/>
              </w:tabs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8-11</w:t>
            </w:r>
          </w:p>
        </w:tc>
      </w:tr>
      <w:tr w:rsidR="005405F6" w:rsidRPr="0016108D" w:rsidTr="00892FDF">
        <w:tc>
          <w:tcPr>
            <w:tcW w:w="426" w:type="dxa"/>
            <w:shd w:val="clear" w:color="auto" w:fill="FFFFFF"/>
            <w:vAlign w:val="center"/>
          </w:tcPr>
          <w:p w:rsidR="005405F6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11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433719" w:rsidRDefault="00433719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Тематические уроки в рамках Дня местного самоуправления, с участием муниципальных служащих.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433719" w:rsidRDefault="00433719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апрель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433719" w:rsidRDefault="00433719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Заместитель директора по ВР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8 -11</w:t>
            </w:r>
          </w:p>
        </w:tc>
      </w:tr>
      <w:tr w:rsidR="005405F6" w:rsidRPr="0016108D" w:rsidTr="00892FDF">
        <w:tc>
          <w:tcPr>
            <w:tcW w:w="426" w:type="dxa"/>
            <w:shd w:val="clear" w:color="auto" w:fill="FFFFFF"/>
            <w:vAlign w:val="center"/>
          </w:tcPr>
          <w:p w:rsidR="005405F6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12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5405F6" w:rsidRPr="00433719" w:rsidRDefault="00433719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Участие во Всероссийских онлайн – уроков проекта «</w:t>
            </w:r>
            <w:proofErr w:type="spellStart"/>
            <w:r w:rsidRPr="00433719">
              <w:rPr>
                <w:color w:val="000000" w:themeColor="text1"/>
              </w:rPr>
              <w:t>Проектория</w:t>
            </w:r>
            <w:proofErr w:type="spellEnd"/>
            <w:r w:rsidRPr="00433719">
              <w:rPr>
                <w:color w:val="000000" w:themeColor="text1"/>
              </w:rPr>
              <w:t>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405F6" w:rsidRPr="00433719" w:rsidRDefault="00433719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5405F6" w:rsidRPr="00433719" w:rsidRDefault="00433719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Заместитель директора по ВР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5405F6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8 -11</w:t>
            </w:r>
          </w:p>
        </w:tc>
      </w:tr>
      <w:tr w:rsidR="00433719" w:rsidRPr="0016108D" w:rsidTr="00892FDF">
        <w:tc>
          <w:tcPr>
            <w:tcW w:w="426" w:type="dxa"/>
            <w:shd w:val="clear" w:color="auto" w:fill="FFFFFF"/>
            <w:vAlign w:val="center"/>
          </w:tcPr>
          <w:p w:rsidR="00433719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13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433719" w:rsidRPr="00433719" w:rsidRDefault="00433719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 xml:space="preserve">Участие в </w:t>
            </w:r>
            <w:proofErr w:type="spellStart"/>
            <w:r w:rsidRPr="00433719">
              <w:rPr>
                <w:color w:val="000000" w:themeColor="text1"/>
              </w:rPr>
              <w:t>профтестировании</w:t>
            </w:r>
            <w:proofErr w:type="spellEnd"/>
            <w:r w:rsidRPr="00433719">
              <w:rPr>
                <w:color w:val="000000" w:themeColor="text1"/>
              </w:rPr>
              <w:t xml:space="preserve"> в рамках акции «За собой»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33719" w:rsidRPr="00433719" w:rsidRDefault="00433719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Сентябрь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433719" w:rsidRPr="00433719" w:rsidRDefault="00433719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Заместитель директора по ВР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433719" w:rsidRPr="00433719" w:rsidRDefault="00433719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8 - 11</w:t>
            </w:r>
          </w:p>
        </w:tc>
      </w:tr>
      <w:tr w:rsidR="00433719" w:rsidRPr="0016108D" w:rsidTr="00892FDF">
        <w:tc>
          <w:tcPr>
            <w:tcW w:w="426" w:type="dxa"/>
            <w:shd w:val="clear" w:color="auto" w:fill="FFFFFF"/>
            <w:vAlign w:val="center"/>
          </w:tcPr>
          <w:p w:rsidR="00433719" w:rsidRPr="00433719" w:rsidRDefault="00433719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14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433719" w:rsidRPr="00433719" w:rsidRDefault="00433719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Участие в проекте «Билет в будущее»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433719" w:rsidRPr="00433719" w:rsidRDefault="00433719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433719" w:rsidRPr="00433719" w:rsidRDefault="00433719" w:rsidP="0043371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Заместитель директора по ВР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433719" w:rsidRPr="00433719" w:rsidRDefault="00433719" w:rsidP="00433719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433719">
              <w:rPr>
                <w:color w:val="000000" w:themeColor="text1"/>
              </w:rPr>
              <w:t>8</w:t>
            </w:r>
          </w:p>
        </w:tc>
      </w:tr>
    </w:tbl>
    <w:p w:rsidR="005405F6" w:rsidRDefault="005405F6" w:rsidP="005405F6">
      <w:pPr>
        <w:pStyle w:val="Default"/>
        <w:jc w:val="both"/>
      </w:pPr>
    </w:p>
    <w:p w:rsidR="005405F6" w:rsidRPr="005405F6" w:rsidRDefault="005405F6" w:rsidP="005405F6">
      <w:pPr>
        <w:pStyle w:val="Default"/>
        <w:numPr>
          <w:ilvl w:val="0"/>
          <w:numId w:val="5"/>
        </w:numPr>
        <w:jc w:val="center"/>
        <w:rPr>
          <w:b/>
        </w:rPr>
      </w:pPr>
      <w:r w:rsidRPr="005405F6">
        <w:rPr>
          <w:b/>
          <w:bCs/>
          <w:sz w:val="28"/>
          <w:szCs w:val="28"/>
        </w:rPr>
        <w:t>ЭКОЛОГИЧЕСКОЕ ВОСПИТАНИЕ</w:t>
      </w:r>
    </w:p>
    <w:p w:rsidR="005405F6" w:rsidRDefault="005405F6" w:rsidP="005405F6">
      <w:pPr>
        <w:pStyle w:val="Default"/>
        <w:ind w:left="720"/>
        <w:rPr>
          <w:b/>
          <w:bCs/>
          <w:sz w:val="28"/>
          <w:szCs w:val="28"/>
        </w:rPr>
      </w:pPr>
    </w:p>
    <w:p w:rsidR="005405F6" w:rsidRDefault="005405F6" w:rsidP="005405F6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Цель работы</w:t>
      </w:r>
      <w:r w:rsidR="001704F4">
        <w:rPr>
          <w:bCs/>
          <w:sz w:val="28"/>
          <w:szCs w:val="28"/>
        </w:rPr>
        <w:t xml:space="preserve">: </w:t>
      </w:r>
      <w:r w:rsidRPr="005405F6">
        <w:rPr>
          <w:bCs/>
          <w:sz w:val="28"/>
          <w:szCs w:val="28"/>
        </w:rPr>
        <w:t xml:space="preserve">формирование природоохранного отношения к природе, экологической ответственности на всех уровнях социализации, формирование </w:t>
      </w:r>
      <w:proofErr w:type="gramStart"/>
      <w:r w:rsidRPr="005405F6">
        <w:rPr>
          <w:bCs/>
          <w:sz w:val="28"/>
          <w:szCs w:val="28"/>
        </w:rPr>
        <w:t>экологически  развитой</w:t>
      </w:r>
      <w:proofErr w:type="gramEnd"/>
      <w:r w:rsidRPr="005405F6">
        <w:rPr>
          <w:bCs/>
          <w:sz w:val="28"/>
          <w:szCs w:val="28"/>
        </w:rPr>
        <w:t xml:space="preserve"> личности, способной использовать экологические принципы в своей деятельности.</w:t>
      </w:r>
    </w:p>
    <w:p w:rsidR="001704F4" w:rsidRDefault="001704F4" w:rsidP="005405F6">
      <w:pPr>
        <w:pStyle w:val="Default"/>
        <w:jc w:val="both"/>
        <w:rPr>
          <w:bCs/>
          <w:sz w:val="28"/>
          <w:szCs w:val="28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1704F4" w:rsidRPr="0016108D" w:rsidTr="00892FDF">
        <w:tc>
          <w:tcPr>
            <w:tcW w:w="426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95450D" w:rsidRPr="00631B7C" w:rsidTr="00892FDF">
        <w:tc>
          <w:tcPr>
            <w:tcW w:w="426" w:type="dxa"/>
            <w:shd w:val="clear" w:color="auto" w:fill="FFFFFF"/>
            <w:vAlign w:val="center"/>
          </w:tcPr>
          <w:p w:rsidR="0095450D" w:rsidRPr="00631B7C" w:rsidRDefault="0095450D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95450D" w:rsidRPr="00631B7C" w:rsidRDefault="0095450D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Акция «Сделаем вместе» (благоустройство пришкольной территории)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450D" w:rsidRPr="00631B7C" w:rsidRDefault="0095450D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сентябрь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95450D" w:rsidRPr="00631B7C" w:rsidRDefault="0095450D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Заместитель директора по АХР, учителя технологии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95450D" w:rsidRPr="00631B7C" w:rsidRDefault="0095450D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5 - 9</w:t>
            </w:r>
          </w:p>
        </w:tc>
      </w:tr>
      <w:tr w:rsidR="00631B7C" w:rsidRPr="00631B7C" w:rsidTr="00892FDF">
        <w:tc>
          <w:tcPr>
            <w:tcW w:w="426" w:type="dxa"/>
            <w:shd w:val="clear" w:color="auto" w:fill="FFFFFF"/>
            <w:vAlign w:val="center"/>
          </w:tcPr>
          <w:p w:rsidR="00631B7C" w:rsidRPr="00631B7C" w:rsidRDefault="00631B7C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631B7C" w:rsidRPr="00631B7C" w:rsidRDefault="00631B7C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Конкурс поделок из природного материала «Золотая осень»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31B7C" w:rsidRPr="00631B7C" w:rsidRDefault="00631B7C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01.10 – 04.10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31B7C" w:rsidRPr="00631B7C" w:rsidRDefault="00631B7C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31B7C" w:rsidRPr="00631B7C" w:rsidRDefault="00631B7C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1 - 4</w:t>
            </w:r>
          </w:p>
        </w:tc>
      </w:tr>
      <w:tr w:rsidR="0095450D" w:rsidRPr="00631B7C" w:rsidTr="00892FDF">
        <w:tc>
          <w:tcPr>
            <w:tcW w:w="426" w:type="dxa"/>
            <w:shd w:val="clear" w:color="auto" w:fill="FFFFFF"/>
            <w:vAlign w:val="center"/>
          </w:tcPr>
          <w:p w:rsidR="0095450D" w:rsidRPr="00631B7C" w:rsidRDefault="00631B7C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95450D" w:rsidRPr="00631B7C" w:rsidRDefault="0095450D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Сбор макулатуры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95450D" w:rsidRPr="00631B7C" w:rsidRDefault="0095450D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Октябрь, апрель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95450D" w:rsidRPr="00631B7C" w:rsidRDefault="0095450D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Заместитель директора по АХР, классные руководители</w:t>
            </w:r>
          </w:p>
          <w:p w:rsidR="0095450D" w:rsidRPr="00631B7C" w:rsidRDefault="0095450D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95450D" w:rsidRPr="00631B7C" w:rsidRDefault="0095450D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1 -11</w:t>
            </w:r>
          </w:p>
        </w:tc>
      </w:tr>
      <w:tr w:rsidR="001E33BE" w:rsidRPr="00631B7C" w:rsidTr="00892FDF">
        <w:tc>
          <w:tcPr>
            <w:tcW w:w="426" w:type="dxa"/>
            <w:shd w:val="clear" w:color="auto" w:fill="FFFFFF"/>
            <w:vAlign w:val="center"/>
          </w:tcPr>
          <w:p w:rsidR="001E33BE" w:rsidRPr="00631B7C" w:rsidRDefault="00631B7C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Экологическая Акция «Покормите птиц зимой»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33BE" w:rsidRPr="00631B7C" w:rsidRDefault="001E33BE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декабрь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E33BE" w:rsidRPr="00631B7C" w:rsidRDefault="001E33BE" w:rsidP="009545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1 - 7</w:t>
            </w:r>
          </w:p>
        </w:tc>
      </w:tr>
      <w:tr w:rsidR="001E33BE" w:rsidRPr="00631B7C" w:rsidTr="00892FDF">
        <w:tc>
          <w:tcPr>
            <w:tcW w:w="426" w:type="dxa"/>
            <w:shd w:val="clear" w:color="auto" w:fill="FFFFFF"/>
            <w:vAlign w:val="center"/>
          </w:tcPr>
          <w:p w:rsidR="001E33BE" w:rsidRPr="00631B7C" w:rsidRDefault="00631B7C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Экологическая Акция «Скворечник»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E33BE" w:rsidRPr="00631B7C" w:rsidRDefault="001E33BE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март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Педагог – организатор,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E33BE" w:rsidRPr="00631B7C" w:rsidRDefault="001E33BE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1 - 7</w:t>
            </w:r>
          </w:p>
        </w:tc>
      </w:tr>
      <w:tr w:rsidR="001704F4" w:rsidRPr="00631B7C" w:rsidTr="00892FDF">
        <w:tc>
          <w:tcPr>
            <w:tcW w:w="426" w:type="dxa"/>
            <w:shd w:val="clear" w:color="auto" w:fill="FFFFFF"/>
            <w:vAlign w:val="center"/>
          </w:tcPr>
          <w:p w:rsidR="001704F4" w:rsidRPr="00631B7C" w:rsidRDefault="00631B7C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704F4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 xml:space="preserve">Экологическая конференция, </w:t>
            </w:r>
            <w:proofErr w:type="gramStart"/>
            <w:r w:rsidRPr="00631B7C">
              <w:rPr>
                <w:color w:val="000000" w:themeColor="text1"/>
              </w:rPr>
              <w:t>посвященная  Международному</w:t>
            </w:r>
            <w:proofErr w:type="gramEnd"/>
            <w:r w:rsidRPr="00631B7C">
              <w:rPr>
                <w:color w:val="000000" w:themeColor="text1"/>
              </w:rPr>
              <w:t xml:space="preserve"> Дню Земли.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04F4" w:rsidRPr="00631B7C" w:rsidRDefault="001E33B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24.04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704F4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Педагог – организатор, учителя биологии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704F4" w:rsidRPr="00631B7C" w:rsidRDefault="001E33BE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8 - 11</w:t>
            </w:r>
          </w:p>
        </w:tc>
      </w:tr>
      <w:tr w:rsidR="001E33BE" w:rsidRPr="00631B7C" w:rsidTr="003D6005">
        <w:tc>
          <w:tcPr>
            <w:tcW w:w="426" w:type="dxa"/>
            <w:shd w:val="clear" w:color="auto" w:fill="FFFFFF"/>
            <w:vAlign w:val="center"/>
          </w:tcPr>
          <w:p w:rsidR="001E33BE" w:rsidRPr="00631B7C" w:rsidRDefault="00631B7C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shd w:val="clear" w:color="auto" w:fill="FFFFFF"/>
          </w:tcPr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Работа на пришкольном участке</w:t>
            </w:r>
          </w:p>
        </w:tc>
        <w:tc>
          <w:tcPr>
            <w:tcW w:w="1418" w:type="dxa"/>
            <w:shd w:val="clear" w:color="auto" w:fill="FFFFFF"/>
          </w:tcPr>
          <w:p w:rsidR="001E33BE" w:rsidRPr="00631B7C" w:rsidRDefault="001E33BE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Апрель - август</w:t>
            </w:r>
          </w:p>
        </w:tc>
        <w:tc>
          <w:tcPr>
            <w:tcW w:w="3073" w:type="dxa"/>
            <w:shd w:val="clear" w:color="auto" w:fill="FFFFFF"/>
          </w:tcPr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 xml:space="preserve">Заместитель директора по АХР, </w:t>
            </w:r>
          </w:p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классные руководители, учителя технологии</w:t>
            </w:r>
          </w:p>
        </w:tc>
        <w:tc>
          <w:tcPr>
            <w:tcW w:w="1037" w:type="dxa"/>
            <w:shd w:val="clear" w:color="auto" w:fill="FFFFFF"/>
          </w:tcPr>
          <w:p w:rsidR="001E33BE" w:rsidRPr="00631B7C" w:rsidRDefault="001E33BE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8-11</w:t>
            </w:r>
          </w:p>
        </w:tc>
      </w:tr>
      <w:tr w:rsidR="001E33BE" w:rsidRPr="00631B7C" w:rsidTr="003D6005">
        <w:tc>
          <w:tcPr>
            <w:tcW w:w="426" w:type="dxa"/>
            <w:shd w:val="clear" w:color="auto" w:fill="FFFFFF"/>
            <w:vAlign w:val="center"/>
          </w:tcPr>
          <w:p w:rsidR="001E33BE" w:rsidRPr="00631B7C" w:rsidRDefault="00631B7C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shd w:val="clear" w:color="auto" w:fill="FFFFFF"/>
          </w:tcPr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 xml:space="preserve">Конкурс «Зеленый росток» </w:t>
            </w:r>
          </w:p>
        </w:tc>
        <w:tc>
          <w:tcPr>
            <w:tcW w:w="1418" w:type="dxa"/>
            <w:shd w:val="clear" w:color="auto" w:fill="FFFFFF"/>
          </w:tcPr>
          <w:p w:rsidR="001E33BE" w:rsidRPr="00631B7C" w:rsidRDefault="001E33BE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</w:tcPr>
          <w:p w:rsidR="001E33BE" w:rsidRPr="00631B7C" w:rsidRDefault="001E33BE" w:rsidP="00631B7C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Заместитель директора по АХР, заместитель директора по ВР, учителя технологии и биологии, 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1E33BE" w:rsidRPr="00631B7C" w:rsidRDefault="001E33BE" w:rsidP="001E33BE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631B7C">
              <w:rPr>
                <w:color w:val="000000" w:themeColor="text1"/>
              </w:rPr>
              <w:t>1-10</w:t>
            </w:r>
          </w:p>
        </w:tc>
      </w:tr>
    </w:tbl>
    <w:p w:rsidR="001704F4" w:rsidRDefault="001704F4" w:rsidP="005405F6">
      <w:pPr>
        <w:pStyle w:val="Default"/>
        <w:jc w:val="both"/>
        <w:rPr>
          <w:bCs/>
          <w:sz w:val="28"/>
          <w:szCs w:val="28"/>
        </w:rPr>
      </w:pPr>
    </w:p>
    <w:p w:rsidR="001704F4" w:rsidRDefault="001704F4" w:rsidP="001704F4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1704F4">
        <w:rPr>
          <w:b/>
          <w:bCs/>
          <w:sz w:val="28"/>
          <w:szCs w:val="28"/>
        </w:rPr>
        <w:t>ПРАВОВОЕ ВОСПИТАНИЕ И КУЛЬТУРА БЕЗОПАСНОСТИ</w:t>
      </w:r>
    </w:p>
    <w:p w:rsidR="001704F4" w:rsidRDefault="001704F4" w:rsidP="001704F4">
      <w:pPr>
        <w:pStyle w:val="Default"/>
        <w:ind w:left="720"/>
        <w:rPr>
          <w:b/>
          <w:bCs/>
          <w:sz w:val="28"/>
          <w:szCs w:val="28"/>
        </w:rPr>
      </w:pPr>
    </w:p>
    <w:p w:rsidR="001704F4" w:rsidRDefault="001704F4" w:rsidP="001704F4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работы: </w:t>
      </w:r>
      <w:r>
        <w:rPr>
          <w:bCs/>
          <w:sz w:val="28"/>
          <w:szCs w:val="28"/>
        </w:rPr>
        <w:t>формирование у обучающихся правовой культуры, представлений об основных правах и обязанностях, информационной безопасности, ответственности за безопасность собственной жизни и жизни окружающих.</w:t>
      </w: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1704F4" w:rsidRPr="0016108D" w:rsidTr="00892FDF">
        <w:tc>
          <w:tcPr>
            <w:tcW w:w="426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BE43C0" w:rsidRPr="0016108D" w:rsidTr="00892FDF">
        <w:tc>
          <w:tcPr>
            <w:tcW w:w="426" w:type="dxa"/>
            <w:shd w:val="clear" w:color="auto" w:fill="FFFFFF"/>
            <w:vAlign w:val="center"/>
          </w:tcPr>
          <w:p w:rsidR="00BE43C0" w:rsidRPr="00E55734" w:rsidRDefault="00E5573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BE43C0" w:rsidRPr="00E55734" w:rsidRDefault="00BE43C0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t>Издание приказов об организации в школе работы по предупреждению детского дорожно-транспортного травматизма, о создании отряда ЮИД, о создании отряда «Юные пожарные и спасатели», «Юные друзья полиции»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E43C0" w:rsidRPr="00E55734" w:rsidRDefault="00BE43C0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02.09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BE43C0" w:rsidRPr="00E55734" w:rsidRDefault="00BE43C0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администрация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BE43C0" w:rsidRPr="00E55734" w:rsidRDefault="00BE43C0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1704F4" w:rsidRPr="0016108D" w:rsidTr="00892FDF">
        <w:tc>
          <w:tcPr>
            <w:tcW w:w="426" w:type="dxa"/>
            <w:shd w:val="clear" w:color="auto" w:fill="FFFFFF"/>
            <w:vAlign w:val="center"/>
          </w:tcPr>
          <w:p w:rsidR="001704F4" w:rsidRPr="00E55734" w:rsidRDefault="00E5573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704F4" w:rsidRPr="00E55734" w:rsidRDefault="00BE43C0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Беседы с элементами инструктажа по действиям против терроризма и экстремизма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04F4" w:rsidRPr="00E55734" w:rsidRDefault="00BE43C0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03.09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704F4" w:rsidRPr="00E55734" w:rsidRDefault="00BE43C0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Учителя ОБЖ,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704F4" w:rsidRPr="00E55734" w:rsidRDefault="00BE43C0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  <w:tr w:rsidR="001704F4" w:rsidRPr="0016108D" w:rsidTr="00892FDF">
        <w:tc>
          <w:tcPr>
            <w:tcW w:w="426" w:type="dxa"/>
            <w:shd w:val="clear" w:color="auto" w:fill="FFFFFF"/>
            <w:vAlign w:val="center"/>
          </w:tcPr>
          <w:p w:rsidR="001704F4" w:rsidRPr="00E55734" w:rsidRDefault="00E5573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704F4" w:rsidRPr="00E55734" w:rsidRDefault="00BE43C0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Тематические уроки и классные часы по антитеррористической, дорожной и противопожарной безопасности, безопасности жизнедеятельности на природе.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04F4" w:rsidRPr="00E55734" w:rsidRDefault="00BE43C0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02.09 – 08.09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704F4" w:rsidRPr="00E55734" w:rsidRDefault="00BE43C0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Учителя ОБЖ,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704F4" w:rsidRPr="00E55734" w:rsidRDefault="00BE43C0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  <w:tr w:rsidR="001704F4" w:rsidRPr="0016108D" w:rsidTr="00892FDF">
        <w:tc>
          <w:tcPr>
            <w:tcW w:w="426" w:type="dxa"/>
            <w:shd w:val="clear" w:color="auto" w:fill="FFFFFF"/>
            <w:vAlign w:val="center"/>
          </w:tcPr>
          <w:p w:rsidR="001704F4" w:rsidRPr="00E55734" w:rsidRDefault="00E55734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704F4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Встречи с сотрудниками МЧС, ОГИБДД, пожарной охраны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04F4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02.09 – 08.09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704F4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Зам директора по безопасности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704F4" w:rsidRPr="00E55734" w:rsidRDefault="0085099C" w:rsidP="00892FDF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  <w:tr w:rsidR="0085099C" w:rsidRPr="0016108D" w:rsidTr="00892FDF">
        <w:tc>
          <w:tcPr>
            <w:tcW w:w="426" w:type="dxa"/>
            <w:shd w:val="clear" w:color="auto" w:fill="FFFFFF"/>
            <w:vAlign w:val="center"/>
          </w:tcPr>
          <w:p w:rsidR="0085099C" w:rsidRPr="00E55734" w:rsidRDefault="00E55734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Акция «Безопасная дорога в школу»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02.09 – 08.09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Зам директора по безопасности, руководитель отряда ЮИД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5099C" w:rsidRPr="0016108D" w:rsidTr="00892FDF">
        <w:tc>
          <w:tcPr>
            <w:tcW w:w="426" w:type="dxa"/>
            <w:shd w:val="clear" w:color="auto" w:fill="FFFFFF"/>
            <w:vAlign w:val="center"/>
          </w:tcPr>
          <w:p w:rsidR="0085099C" w:rsidRPr="00E55734" w:rsidRDefault="00E55734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Беседы для начальной школы по дорожной и противопожарной безопасности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02.09 – 08.09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Руководители отрядов «ЮИД», «Юные друзья пожарных»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1-4</w:t>
            </w:r>
          </w:p>
        </w:tc>
      </w:tr>
      <w:tr w:rsidR="0085099C" w:rsidRPr="0016108D" w:rsidTr="00892FDF">
        <w:tc>
          <w:tcPr>
            <w:tcW w:w="426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4156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85099C" w:rsidRPr="0016108D" w:rsidTr="00892FDF">
        <w:tc>
          <w:tcPr>
            <w:tcW w:w="426" w:type="dxa"/>
            <w:shd w:val="clear" w:color="auto" w:fill="FFFFFF"/>
            <w:vAlign w:val="center"/>
          </w:tcPr>
          <w:p w:rsidR="0085099C" w:rsidRPr="00E55734" w:rsidRDefault="00E55734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7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 xml:space="preserve">Тренировочная эвакуация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04.09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Зам директора по безопасности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  <w:tr w:rsidR="0085099C" w:rsidRPr="0016108D" w:rsidTr="003D6005">
        <w:tc>
          <w:tcPr>
            <w:tcW w:w="426" w:type="dxa"/>
            <w:shd w:val="clear" w:color="auto" w:fill="FFFFFF"/>
            <w:vAlign w:val="center"/>
          </w:tcPr>
          <w:p w:rsidR="0085099C" w:rsidRPr="00E55734" w:rsidRDefault="00E55734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8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099C" w:rsidRPr="00E55734" w:rsidRDefault="0085099C" w:rsidP="00E5573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55734">
              <w:rPr>
                <w:kern w:val="3"/>
                <w:sz w:val="26"/>
                <w:szCs w:val="26"/>
              </w:rPr>
              <w:t>Тематические беседы, посвященные Международному дню борьбы с наркоманией и наркобизнесом, с приглашением специалистов.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02.03 – 06.03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  <w:spacing w:val="-3"/>
              </w:rPr>
              <w:t>Заместитель директора по ВР, социальный педагог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7 - 11</w:t>
            </w:r>
          </w:p>
        </w:tc>
      </w:tr>
      <w:tr w:rsidR="0085099C" w:rsidRPr="0016108D" w:rsidTr="003D6005">
        <w:tc>
          <w:tcPr>
            <w:tcW w:w="426" w:type="dxa"/>
            <w:shd w:val="clear" w:color="auto" w:fill="FFFFFF"/>
            <w:vAlign w:val="center"/>
          </w:tcPr>
          <w:p w:rsidR="0085099C" w:rsidRPr="00E55734" w:rsidRDefault="00E55734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9</w:t>
            </w:r>
          </w:p>
        </w:tc>
        <w:tc>
          <w:tcPr>
            <w:tcW w:w="4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5099C" w:rsidRPr="00E55734" w:rsidRDefault="0085099C" w:rsidP="00E5573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  <w:sz w:val="26"/>
                <w:szCs w:val="26"/>
              </w:rPr>
            </w:pPr>
            <w:r w:rsidRPr="00E55734">
              <w:rPr>
                <w:kern w:val="3"/>
                <w:sz w:val="26"/>
                <w:szCs w:val="26"/>
              </w:rPr>
              <w:t>Тематические уроки ОБЖ, посвященные Всемирному Дню гражданской обороны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02.03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  <w:spacing w:val="-3"/>
              </w:rPr>
            </w:pPr>
            <w:r w:rsidRPr="00E55734">
              <w:rPr>
                <w:color w:val="000000" w:themeColor="text1"/>
                <w:spacing w:val="-3"/>
              </w:rPr>
              <w:t>Учителя ОБЖ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5 - 11</w:t>
            </w:r>
          </w:p>
        </w:tc>
      </w:tr>
      <w:tr w:rsidR="0085099C" w:rsidRPr="0016108D" w:rsidTr="00892FDF">
        <w:tc>
          <w:tcPr>
            <w:tcW w:w="426" w:type="dxa"/>
            <w:shd w:val="clear" w:color="auto" w:fill="FFFFFF"/>
            <w:vAlign w:val="center"/>
          </w:tcPr>
          <w:p w:rsidR="0085099C" w:rsidRPr="00E55734" w:rsidRDefault="00E55734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 xml:space="preserve">Тренировочная эвакуация 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04.09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Зам директора по безопасности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  <w:tr w:rsidR="0085099C" w:rsidRPr="0016108D" w:rsidTr="00892FDF">
        <w:tc>
          <w:tcPr>
            <w:tcW w:w="426" w:type="dxa"/>
            <w:shd w:val="clear" w:color="auto" w:fill="FFFFFF"/>
            <w:vAlign w:val="center"/>
          </w:tcPr>
          <w:p w:rsidR="0085099C" w:rsidRPr="00E55734" w:rsidRDefault="00E55734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Тематические уроки ОБЖ, классные часы, посвященные Дню пожарной охраны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30.04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  <w:spacing w:val="-3"/>
              </w:rPr>
              <w:t>Учителя ОБЖ,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  <w:tr w:rsidR="0085099C" w:rsidRPr="0016108D" w:rsidTr="00892FDF">
        <w:tc>
          <w:tcPr>
            <w:tcW w:w="426" w:type="dxa"/>
            <w:shd w:val="clear" w:color="auto" w:fill="FFFFFF"/>
            <w:vAlign w:val="center"/>
          </w:tcPr>
          <w:p w:rsidR="0085099C" w:rsidRPr="00E55734" w:rsidRDefault="00E55734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85099C" w:rsidRPr="00E55734" w:rsidRDefault="0085099C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Оформление памяток: «Как предотвратить пожар», «Как вести себя при угрозе пожара»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5099C" w:rsidRPr="00E55734" w:rsidRDefault="003D6005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27.04 – 30.04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85099C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Руководитель отряда «Юные друзья пожарных», 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85099C" w:rsidRPr="00E55734" w:rsidRDefault="0085099C" w:rsidP="0085099C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D6005" w:rsidRPr="0016108D" w:rsidTr="003D6005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13</w:t>
            </w:r>
          </w:p>
        </w:tc>
        <w:tc>
          <w:tcPr>
            <w:tcW w:w="4156" w:type="dxa"/>
            <w:shd w:val="clear" w:color="auto" w:fill="FFFFFF"/>
          </w:tcPr>
          <w:p w:rsidR="003D6005" w:rsidRPr="00E55734" w:rsidRDefault="003D6005" w:rsidP="00E55734">
            <w:pPr>
              <w:tabs>
                <w:tab w:val="left" w:pos="4470"/>
              </w:tabs>
              <w:jc w:val="both"/>
            </w:pPr>
            <w:r w:rsidRPr="00E55734">
              <w:t>Взаимодействие с ведомствами по профилактической работе с несовершеннолетними</w:t>
            </w:r>
          </w:p>
        </w:tc>
        <w:tc>
          <w:tcPr>
            <w:tcW w:w="1418" w:type="dxa"/>
            <w:shd w:val="clear" w:color="auto" w:fill="FFFFFF"/>
          </w:tcPr>
          <w:p w:rsidR="003D6005" w:rsidRPr="00E55734" w:rsidRDefault="003D6005" w:rsidP="00E55734">
            <w:pPr>
              <w:tabs>
                <w:tab w:val="left" w:pos="4470"/>
              </w:tabs>
              <w:jc w:val="center"/>
            </w:pPr>
            <w:r w:rsidRPr="00E55734"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3D6005" w:rsidRPr="00E55734" w:rsidRDefault="003D6005" w:rsidP="00E55734">
            <w:pPr>
              <w:jc w:val="both"/>
            </w:pPr>
            <w:r w:rsidRPr="00E55734">
              <w:t>Социальный педагог, зам. директора по ВР, классные руководители, инспектор ОПДН</w:t>
            </w:r>
          </w:p>
        </w:tc>
        <w:tc>
          <w:tcPr>
            <w:tcW w:w="1037" w:type="dxa"/>
            <w:shd w:val="clear" w:color="auto" w:fill="FFFFFF"/>
          </w:tcPr>
          <w:p w:rsidR="003D6005" w:rsidRPr="00E55734" w:rsidRDefault="003D6005" w:rsidP="003D6005">
            <w:pPr>
              <w:tabs>
                <w:tab w:val="left" w:pos="4470"/>
              </w:tabs>
            </w:pPr>
            <w:r w:rsidRPr="00E55734">
              <w:t>5 - 11</w:t>
            </w:r>
          </w:p>
        </w:tc>
      </w:tr>
      <w:tr w:rsidR="003D6005" w:rsidRPr="0016108D" w:rsidTr="003D6005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14</w:t>
            </w:r>
          </w:p>
        </w:tc>
        <w:tc>
          <w:tcPr>
            <w:tcW w:w="4156" w:type="dxa"/>
            <w:shd w:val="clear" w:color="auto" w:fill="FFFFFF"/>
          </w:tcPr>
          <w:p w:rsidR="003D6005" w:rsidRPr="00E55734" w:rsidRDefault="003D6005" w:rsidP="00E55734">
            <w:pPr>
              <w:tabs>
                <w:tab w:val="left" w:pos="3795"/>
              </w:tabs>
              <w:jc w:val="both"/>
            </w:pPr>
            <w:r w:rsidRPr="00E55734">
              <w:t>Индивидуальная работа с учащимися, требующими особого педагогического контроля</w:t>
            </w:r>
          </w:p>
        </w:tc>
        <w:tc>
          <w:tcPr>
            <w:tcW w:w="1418" w:type="dxa"/>
            <w:shd w:val="clear" w:color="auto" w:fill="FFFFFF"/>
          </w:tcPr>
          <w:p w:rsidR="003D6005" w:rsidRPr="00E55734" w:rsidRDefault="003D6005" w:rsidP="00E55734">
            <w:pPr>
              <w:tabs>
                <w:tab w:val="left" w:pos="3795"/>
              </w:tabs>
              <w:jc w:val="center"/>
            </w:pPr>
            <w:r w:rsidRPr="00E55734"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3D6005" w:rsidRPr="00E55734" w:rsidRDefault="003D6005" w:rsidP="00E55734">
            <w:pPr>
              <w:jc w:val="both"/>
            </w:pPr>
            <w:r w:rsidRPr="00E55734">
              <w:t>Классные руководители, зам. директора по ВР</w:t>
            </w:r>
          </w:p>
          <w:p w:rsidR="003D6005" w:rsidRPr="00E55734" w:rsidRDefault="003D6005" w:rsidP="00E55734">
            <w:pPr>
              <w:tabs>
                <w:tab w:val="left" w:pos="3795"/>
              </w:tabs>
              <w:jc w:val="both"/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1 -11</w:t>
            </w:r>
          </w:p>
        </w:tc>
      </w:tr>
      <w:tr w:rsidR="003D6005" w:rsidRPr="0016108D" w:rsidTr="003D6005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15</w:t>
            </w:r>
          </w:p>
        </w:tc>
        <w:tc>
          <w:tcPr>
            <w:tcW w:w="4156" w:type="dxa"/>
            <w:shd w:val="clear" w:color="auto" w:fill="FFFFFF"/>
          </w:tcPr>
          <w:p w:rsidR="003D6005" w:rsidRPr="00E55734" w:rsidRDefault="003D6005" w:rsidP="00E55734">
            <w:pPr>
              <w:jc w:val="both"/>
            </w:pPr>
            <w:r w:rsidRPr="00E55734">
              <w:t>Заседания Совета профилактики, родительские собрания, педагогические советы.</w:t>
            </w:r>
          </w:p>
        </w:tc>
        <w:tc>
          <w:tcPr>
            <w:tcW w:w="1418" w:type="dxa"/>
            <w:shd w:val="clear" w:color="auto" w:fill="FFFFFF"/>
          </w:tcPr>
          <w:p w:rsidR="003D6005" w:rsidRPr="00E55734" w:rsidRDefault="003D6005" w:rsidP="00E55734">
            <w:pPr>
              <w:shd w:val="clear" w:color="auto" w:fill="FFFFFF"/>
              <w:jc w:val="center"/>
              <w:rPr>
                <w:spacing w:val="-3"/>
              </w:rPr>
            </w:pPr>
            <w:r w:rsidRPr="00E55734">
              <w:rPr>
                <w:spacing w:val="-3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3D6005" w:rsidRPr="00E55734" w:rsidRDefault="003D6005" w:rsidP="00E55734">
            <w:pPr>
              <w:shd w:val="clear" w:color="auto" w:fill="FFFFFF"/>
              <w:jc w:val="both"/>
            </w:pPr>
            <w:r w:rsidRPr="00E55734">
              <w:t>Социальный педагог, участковый инспектор, заместитель директора по ВР, 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1 -11</w:t>
            </w:r>
          </w:p>
        </w:tc>
      </w:tr>
      <w:tr w:rsidR="003D6005" w:rsidRPr="0016108D" w:rsidTr="003D6005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16</w:t>
            </w:r>
          </w:p>
        </w:tc>
        <w:tc>
          <w:tcPr>
            <w:tcW w:w="4156" w:type="dxa"/>
            <w:shd w:val="clear" w:color="auto" w:fill="FFFFFF"/>
          </w:tcPr>
          <w:p w:rsidR="003D6005" w:rsidRPr="00E55734" w:rsidRDefault="003D6005" w:rsidP="00E55734">
            <w:pPr>
              <w:tabs>
                <w:tab w:val="left" w:pos="3795"/>
              </w:tabs>
              <w:jc w:val="both"/>
            </w:pPr>
            <w:r w:rsidRPr="00E55734">
              <w:t>Инструктажи перед каникулами (личная безопасность, ПДД, пожарная безопасность)</w:t>
            </w:r>
          </w:p>
        </w:tc>
        <w:tc>
          <w:tcPr>
            <w:tcW w:w="1418" w:type="dxa"/>
            <w:shd w:val="clear" w:color="auto" w:fill="FFFFFF"/>
          </w:tcPr>
          <w:p w:rsidR="003D6005" w:rsidRPr="00E55734" w:rsidRDefault="003D6005" w:rsidP="00E55734">
            <w:pPr>
              <w:tabs>
                <w:tab w:val="left" w:pos="3795"/>
              </w:tabs>
              <w:jc w:val="center"/>
            </w:pPr>
            <w:r w:rsidRPr="00E55734"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3D6005" w:rsidRPr="00E55734" w:rsidRDefault="003D6005" w:rsidP="00E55734">
            <w:pPr>
              <w:jc w:val="both"/>
            </w:pPr>
            <w:r w:rsidRPr="00E55734">
              <w:t>Классные руководители</w:t>
            </w:r>
          </w:p>
          <w:p w:rsidR="003D6005" w:rsidRPr="00E55734" w:rsidRDefault="003D6005" w:rsidP="00E55734">
            <w:pPr>
              <w:tabs>
                <w:tab w:val="left" w:pos="3795"/>
              </w:tabs>
              <w:jc w:val="both"/>
            </w:pP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1 -11</w:t>
            </w:r>
          </w:p>
        </w:tc>
      </w:tr>
      <w:tr w:rsidR="003D6005" w:rsidRPr="0016108D" w:rsidTr="003D6005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17</w:t>
            </w:r>
          </w:p>
        </w:tc>
        <w:tc>
          <w:tcPr>
            <w:tcW w:w="4156" w:type="dxa"/>
            <w:shd w:val="clear" w:color="auto" w:fill="FFFFFF"/>
          </w:tcPr>
          <w:p w:rsidR="003D6005" w:rsidRPr="00E55734" w:rsidRDefault="003D6005" w:rsidP="00E55734">
            <w:pPr>
              <w:shd w:val="clear" w:color="auto" w:fill="FFFFFF"/>
              <w:jc w:val="both"/>
            </w:pPr>
            <w:r w:rsidRPr="00E55734">
              <w:t>Выполнение программы по изучению ПДД через занятия внеурочной деятельности</w:t>
            </w:r>
          </w:p>
        </w:tc>
        <w:tc>
          <w:tcPr>
            <w:tcW w:w="1418" w:type="dxa"/>
            <w:shd w:val="clear" w:color="auto" w:fill="FFFFFF"/>
          </w:tcPr>
          <w:p w:rsidR="003D6005" w:rsidRPr="00E55734" w:rsidRDefault="003D6005" w:rsidP="00E55734">
            <w:pPr>
              <w:shd w:val="clear" w:color="auto" w:fill="FFFFFF"/>
              <w:jc w:val="center"/>
            </w:pPr>
            <w:r w:rsidRPr="00E55734">
              <w:rPr>
                <w:spacing w:val="-3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3D6005" w:rsidRPr="00E55734" w:rsidRDefault="003D6005" w:rsidP="00E55734">
            <w:pPr>
              <w:shd w:val="clear" w:color="auto" w:fill="FFFFFF"/>
              <w:jc w:val="both"/>
            </w:pPr>
            <w:r w:rsidRPr="00E55734">
              <w:t>Классные руководители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  <w:tr w:rsidR="003D6005" w:rsidRPr="0016108D" w:rsidTr="003D6005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18</w:t>
            </w:r>
          </w:p>
        </w:tc>
        <w:tc>
          <w:tcPr>
            <w:tcW w:w="4156" w:type="dxa"/>
            <w:shd w:val="clear" w:color="auto" w:fill="FFFFFF"/>
          </w:tcPr>
          <w:p w:rsidR="003D6005" w:rsidRPr="00E55734" w:rsidRDefault="003D6005" w:rsidP="00E55734">
            <w:pPr>
              <w:tabs>
                <w:tab w:val="left" w:pos="4470"/>
              </w:tabs>
              <w:jc w:val="both"/>
            </w:pPr>
            <w:r w:rsidRPr="00E55734">
              <w:t>Работа отрядов Юных друзей порядка, Юных пожарных и спасателей, Юных инспекторов дорожного движения</w:t>
            </w:r>
          </w:p>
        </w:tc>
        <w:tc>
          <w:tcPr>
            <w:tcW w:w="1418" w:type="dxa"/>
            <w:shd w:val="clear" w:color="auto" w:fill="FFFFFF"/>
          </w:tcPr>
          <w:p w:rsidR="003D6005" w:rsidRPr="00E55734" w:rsidRDefault="003D6005" w:rsidP="00E55734">
            <w:pPr>
              <w:tabs>
                <w:tab w:val="left" w:pos="4470"/>
              </w:tabs>
              <w:jc w:val="center"/>
            </w:pPr>
            <w:r w:rsidRPr="00E55734">
              <w:rPr>
                <w:spacing w:val="-3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3D6005" w:rsidRPr="00E55734" w:rsidRDefault="003D6005" w:rsidP="00E55734">
            <w:pPr>
              <w:jc w:val="both"/>
            </w:pPr>
            <w:r w:rsidRPr="00E55734">
              <w:t>Заместитель директора по безопасности, заместитель директора по ВР, руководители отрядов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E55734" w:rsidRPr="0016108D" w:rsidTr="00E24B33">
        <w:tc>
          <w:tcPr>
            <w:tcW w:w="426" w:type="dxa"/>
            <w:shd w:val="clear" w:color="auto" w:fill="FFFFFF"/>
            <w:vAlign w:val="center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19</w:t>
            </w:r>
          </w:p>
        </w:tc>
        <w:tc>
          <w:tcPr>
            <w:tcW w:w="4156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Проведение информационно – профилактических мероприятий в образовательном учреждении по разъяснению правовых последствий за участие в противоправной деятельности, в неформальных молодежных группировках антиобщественной направленности.</w:t>
            </w:r>
          </w:p>
        </w:tc>
        <w:tc>
          <w:tcPr>
            <w:tcW w:w="1418" w:type="dxa"/>
            <w:shd w:val="clear" w:color="auto" w:fill="FFFFFF"/>
          </w:tcPr>
          <w:p w:rsidR="00E55734" w:rsidRPr="00E55734" w:rsidRDefault="00E55734" w:rsidP="00E55734">
            <w:pPr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Заместитель директора по безопасности, заместитель директора по ВР, социальный педагог, классные руководители.</w:t>
            </w:r>
          </w:p>
        </w:tc>
        <w:tc>
          <w:tcPr>
            <w:tcW w:w="1037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1-11</w:t>
            </w:r>
          </w:p>
        </w:tc>
      </w:tr>
      <w:tr w:rsidR="00E55734" w:rsidRPr="0016108D" w:rsidTr="00E24B33">
        <w:tc>
          <w:tcPr>
            <w:tcW w:w="426" w:type="dxa"/>
            <w:shd w:val="clear" w:color="auto" w:fill="FFFFFF"/>
            <w:vAlign w:val="center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20</w:t>
            </w:r>
          </w:p>
        </w:tc>
        <w:tc>
          <w:tcPr>
            <w:tcW w:w="4156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 xml:space="preserve">Информирование обучающихся о деятельности религиозных организаций деструктивной направленности при </w:t>
            </w:r>
            <w:r w:rsidRPr="00E55734">
              <w:rPr>
                <w:color w:val="000000" w:themeColor="text1"/>
              </w:rPr>
              <w:lastRenderedPageBreak/>
              <w:t>прохождении курса «Основы безопасности жизнедеятельности»</w:t>
            </w:r>
          </w:p>
        </w:tc>
        <w:tc>
          <w:tcPr>
            <w:tcW w:w="1418" w:type="dxa"/>
            <w:shd w:val="clear" w:color="auto" w:fill="FFFFFF"/>
          </w:tcPr>
          <w:p w:rsidR="00E55734" w:rsidRPr="00E55734" w:rsidRDefault="00E55734" w:rsidP="00E55734">
            <w:pPr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lastRenderedPageBreak/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Учителя ОБЖ</w:t>
            </w:r>
          </w:p>
        </w:tc>
        <w:tc>
          <w:tcPr>
            <w:tcW w:w="1037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5-11</w:t>
            </w:r>
          </w:p>
        </w:tc>
      </w:tr>
      <w:tr w:rsidR="00E55734" w:rsidRPr="0016108D" w:rsidTr="00E24B33">
        <w:tc>
          <w:tcPr>
            <w:tcW w:w="426" w:type="dxa"/>
            <w:shd w:val="clear" w:color="auto" w:fill="FFFFFF"/>
            <w:vAlign w:val="center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21</w:t>
            </w:r>
          </w:p>
        </w:tc>
        <w:tc>
          <w:tcPr>
            <w:tcW w:w="4156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/>
              </w:rPr>
              <w:t>Беседы на темы, раскрывающие сущность терроризма, экстремизма, методы организации и проведения ими своих  зверских замыслов и акций</w:t>
            </w:r>
          </w:p>
        </w:tc>
        <w:tc>
          <w:tcPr>
            <w:tcW w:w="1418" w:type="dxa"/>
            <w:shd w:val="clear" w:color="auto" w:fill="FFFFFF"/>
          </w:tcPr>
          <w:p w:rsidR="00E55734" w:rsidRPr="00E55734" w:rsidRDefault="00E55734" w:rsidP="00E55734">
            <w:pPr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1-11</w:t>
            </w:r>
          </w:p>
        </w:tc>
      </w:tr>
      <w:tr w:rsidR="00E55734" w:rsidRPr="0016108D" w:rsidTr="00E24B33">
        <w:tc>
          <w:tcPr>
            <w:tcW w:w="426" w:type="dxa"/>
            <w:shd w:val="clear" w:color="auto" w:fill="FFFFFF"/>
            <w:vAlign w:val="center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22</w:t>
            </w:r>
          </w:p>
        </w:tc>
        <w:tc>
          <w:tcPr>
            <w:tcW w:w="4156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/>
              </w:rPr>
              <w:t>Встречи учащихся с представителями правоохранительных органов, ГО и ЧС, УФСБ по вопросам борьбы с терроризмом и повышению бдительности</w:t>
            </w:r>
          </w:p>
        </w:tc>
        <w:tc>
          <w:tcPr>
            <w:tcW w:w="1418" w:type="dxa"/>
            <w:shd w:val="clear" w:color="auto" w:fill="FFFFFF"/>
          </w:tcPr>
          <w:p w:rsidR="00E55734" w:rsidRPr="00E55734" w:rsidRDefault="00E55734" w:rsidP="00E55734">
            <w:pPr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Заместитель директора по безопасности, социальный педагог</w:t>
            </w:r>
          </w:p>
        </w:tc>
        <w:tc>
          <w:tcPr>
            <w:tcW w:w="1037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8-11</w:t>
            </w:r>
          </w:p>
        </w:tc>
      </w:tr>
      <w:tr w:rsidR="00E55734" w:rsidRPr="0016108D" w:rsidTr="00E24B33">
        <w:tc>
          <w:tcPr>
            <w:tcW w:w="426" w:type="dxa"/>
            <w:shd w:val="clear" w:color="auto" w:fill="FFFFFF"/>
            <w:vAlign w:val="center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23</w:t>
            </w:r>
          </w:p>
        </w:tc>
        <w:tc>
          <w:tcPr>
            <w:tcW w:w="4156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/>
              </w:rPr>
              <w:t>Учебно-тренировочные мероприятия, практические занятия с учащимися по отработке эвакуации на случай возникновения чрезвычайных ситуаций</w:t>
            </w:r>
          </w:p>
        </w:tc>
        <w:tc>
          <w:tcPr>
            <w:tcW w:w="1418" w:type="dxa"/>
            <w:shd w:val="clear" w:color="auto" w:fill="FFFFFF"/>
          </w:tcPr>
          <w:p w:rsidR="00E55734" w:rsidRPr="00E55734" w:rsidRDefault="00E55734" w:rsidP="00E55734">
            <w:pPr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По плану</w:t>
            </w:r>
          </w:p>
        </w:tc>
        <w:tc>
          <w:tcPr>
            <w:tcW w:w="3073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Заместитель директора по безопасности</w:t>
            </w:r>
          </w:p>
        </w:tc>
        <w:tc>
          <w:tcPr>
            <w:tcW w:w="1037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8-11</w:t>
            </w:r>
          </w:p>
        </w:tc>
      </w:tr>
      <w:tr w:rsidR="00E55734" w:rsidRPr="0016108D" w:rsidTr="00E24B33">
        <w:tc>
          <w:tcPr>
            <w:tcW w:w="426" w:type="dxa"/>
            <w:shd w:val="clear" w:color="auto" w:fill="FFFFFF"/>
            <w:vAlign w:val="center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24</w:t>
            </w:r>
          </w:p>
        </w:tc>
        <w:tc>
          <w:tcPr>
            <w:tcW w:w="4156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Тематические классные часы по охране жизни и здоровья учащихся</w:t>
            </w:r>
          </w:p>
        </w:tc>
        <w:tc>
          <w:tcPr>
            <w:tcW w:w="1418" w:type="dxa"/>
            <w:shd w:val="clear" w:color="auto" w:fill="FFFFFF"/>
          </w:tcPr>
          <w:p w:rsidR="00E55734" w:rsidRPr="00E55734" w:rsidRDefault="00E55734" w:rsidP="00E55734">
            <w:pPr>
              <w:jc w:val="center"/>
            </w:pPr>
            <w:r w:rsidRPr="00E55734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1-11</w:t>
            </w:r>
          </w:p>
        </w:tc>
      </w:tr>
      <w:tr w:rsidR="00E55734" w:rsidRPr="0016108D" w:rsidTr="00E24B33">
        <w:tc>
          <w:tcPr>
            <w:tcW w:w="426" w:type="dxa"/>
            <w:shd w:val="clear" w:color="auto" w:fill="FFFFFF"/>
            <w:vAlign w:val="center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25</w:t>
            </w:r>
          </w:p>
        </w:tc>
        <w:tc>
          <w:tcPr>
            <w:tcW w:w="4156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/>
              </w:rPr>
              <w:t>Беседы с целью ознакомления учащихся с действующим законодательством РФ об уголовной ответственности за ложные сообщения об угрозах террористических актов («телефонный терроризм»)</w:t>
            </w:r>
          </w:p>
        </w:tc>
        <w:tc>
          <w:tcPr>
            <w:tcW w:w="1418" w:type="dxa"/>
            <w:shd w:val="clear" w:color="auto" w:fill="FFFFFF"/>
          </w:tcPr>
          <w:p w:rsidR="00E55734" w:rsidRPr="00E55734" w:rsidRDefault="00E55734" w:rsidP="00E55734">
            <w:pPr>
              <w:jc w:val="center"/>
            </w:pPr>
            <w:r w:rsidRPr="00E55734">
              <w:rPr>
                <w:color w:val="000000" w:themeColor="text1"/>
              </w:rP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Pr="00E55734" w:rsidRDefault="00E55734" w:rsidP="00E55734">
            <w:pPr>
              <w:shd w:val="clear" w:color="auto" w:fill="FFFFFF"/>
              <w:jc w:val="center"/>
              <w:rPr>
                <w:color w:val="000000" w:themeColor="text1"/>
                <w:spacing w:val="-2"/>
              </w:rPr>
            </w:pPr>
            <w:r w:rsidRPr="00E55734">
              <w:rPr>
                <w:color w:val="000000" w:themeColor="text1"/>
                <w:spacing w:val="-2"/>
              </w:rPr>
              <w:t>1-11</w:t>
            </w:r>
          </w:p>
        </w:tc>
      </w:tr>
    </w:tbl>
    <w:p w:rsidR="001704F4" w:rsidRDefault="001704F4" w:rsidP="001704F4">
      <w:pPr>
        <w:pStyle w:val="Default"/>
        <w:jc w:val="both"/>
        <w:rPr>
          <w:bCs/>
          <w:sz w:val="28"/>
          <w:szCs w:val="28"/>
        </w:rPr>
      </w:pPr>
    </w:p>
    <w:p w:rsidR="001704F4" w:rsidRDefault="001704F4" w:rsidP="001704F4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1704F4">
        <w:rPr>
          <w:b/>
          <w:bCs/>
          <w:sz w:val="28"/>
          <w:szCs w:val="28"/>
        </w:rPr>
        <w:t>ФОРМИРОВАНИЕ КОММУНИКАТИВНОЙ КУЛЬТУРЫ ШКОЛЬНИКОВ И ПОПУЛЯРИЗАЦИЯ РУССКОГО ЯЗЫКА</w:t>
      </w:r>
    </w:p>
    <w:p w:rsidR="001704F4" w:rsidRPr="001704F4" w:rsidRDefault="001704F4" w:rsidP="001704F4">
      <w:pPr>
        <w:pStyle w:val="Default"/>
        <w:ind w:left="720"/>
        <w:jc w:val="center"/>
        <w:rPr>
          <w:b/>
          <w:bCs/>
          <w:sz w:val="28"/>
          <w:szCs w:val="28"/>
        </w:rPr>
      </w:pPr>
      <w:r w:rsidRPr="001704F4">
        <w:rPr>
          <w:b/>
          <w:bCs/>
          <w:sz w:val="28"/>
          <w:szCs w:val="28"/>
        </w:rPr>
        <w:t>И ЛИТЕРАТУРЫ</w:t>
      </w:r>
    </w:p>
    <w:p w:rsidR="001704F4" w:rsidRDefault="001704F4" w:rsidP="001704F4">
      <w:pPr>
        <w:pStyle w:val="Default"/>
        <w:ind w:left="720"/>
        <w:jc w:val="center"/>
        <w:rPr>
          <w:b/>
          <w:bCs/>
          <w:sz w:val="28"/>
          <w:szCs w:val="28"/>
        </w:rPr>
      </w:pPr>
    </w:p>
    <w:p w:rsidR="001704F4" w:rsidRDefault="001704F4" w:rsidP="001704F4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работы: </w:t>
      </w:r>
      <w:r>
        <w:rPr>
          <w:bCs/>
          <w:sz w:val="28"/>
          <w:szCs w:val="28"/>
        </w:rPr>
        <w:t>р</w:t>
      </w:r>
      <w:r w:rsidRPr="001704F4">
        <w:rPr>
          <w:bCs/>
          <w:sz w:val="28"/>
          <w:szCs w:val="28"/>
        </w:rPr>
        <w:t>азвитие у обучающихся интереса к русскому языку и литературе как учебным предметам, формирование у них бережного отношения к слову, воспитание любви и уважения к русскому языку и литературе, как неисчерпаемому богатству великого русского народа.</w:t>
      </w:r>
    </w:p>
    <w:p w:rsidR="001704F4" w:rsidRDefault="001704F4" w:rsidP="001704F4">
      <w:pPr>
        <w:pStyle w:val="Default"/>
        <w:jc w:val="both"/>
        <w:rPr>
          <w:bCs/>
          <w:sz w:val="28"/>
          <w:szCs w:val="28"/>
        </w:rPr>
      </w:pPr>
    </w:p>
    <w:tbl>
      <w:tblPr>
        <w:tblW w:w="101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156"/>
        <w:gridCol w:w="1418"/>
        <w:gridCol w:w="3073"/>
        <w:gridCol w:w="1037"/>
      </w:tblGrid>
      <w:tr w:rsidR="001704F4" w:rsidRPr="0016108D" w:rsidTr="00892FDF">
        <w:tc>
          <w:tcPr>
            <w:tcW w:w="426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1704F4" w:rsidRPr="0016108D" w:rsidRDefault="001704F4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3D6005" w:rsidRPr="0016108D" w:rsidTr="00892FDF">
        <w:tc>
          <w:tcPr>
            <w:tcW w:w="426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Тематические уроки русского языка,  посвященные Международному дню распространения грамотности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09.09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Учителя русского языка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5 - 11</w:t>
            </w:r>
          </w:p>
        </w:tc>
      </w:tr>
      <w:tr w:rsidR="003D6005" w:rsidRPr="0016108D" w:rsidTr="00892FDF">
        <w:tc>
          <w:tcPr>
            <w:tcW w:w="426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2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Общешкольная акция «Тотальный диктант»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06.09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Учителя русского языка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5 - 11</w:t>
            </w:r>
          </w:p>
        </w:tc>
      </w:tr>
      <w:tr w:rsidR="003D6005" w:rsidRPr="0016108D" w:rsidTr="00892FDF">
        <w:tc>
          <w:tcPr>
            <w:tcW w:w="426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3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 xml:space="preserve">Тематический </w:t>
            </w:r>
            <w:proofErr w:type="spellStart"/>
            <w:r w:rsidRPr="00E55734">
              <w:rPr>
                <w:color w:val="000000" w:themeColor="text1"/>
              </w:rPr>
              <w:t>радиовыпуск</w:t>
            </w:r>
            <w:proofErr w:type="spellEnd"/>
            <w:r w:rsidRPr="00E55734">
              <w:rPr>
                <w:color w:val="000000" w:themeColor="text1"/>
              </w:rPr>
              <w:t xml:space="preserve"> «Тайны родного языка»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06.09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Педагог –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</w:p>
        </w:tc>
      </w:tr>
      <w:tr w:rsidR="003D6005" w:rsidRPr="0016108D" w:rsidTr="00892FDF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4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proofErr w:type="spellStart"/>
            <w:r w:rsidRPr="00E55734">
              <w:rPr>
                <w:color w:val="000000" w:themeColor="text1"/>
              </w:rPr>
              <w:t>Квест</w:t>
            </w:r>
            <w:proofErr w:type="spellEnd"/>
            <w:r w:rsidRPr="00E55734">
              <w:rPr>
                <w:color w:val="000000" w:themeColor="text1"/>
              </w:rPr>
              <w:t xml:space="preserve"> «Аз – буки, веди», посвященный Дню славянской письменности и культуры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7 - 8</w:t>
            </w:r>
          </w:p>
        </w:tc>
      </w:tr>
      <w:tr w:rsidR="003D6005" w:rsidRPr="0016108D" w:rsidTr="00892FDF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5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Тематические классные часы, уроки истории, русского языка, литературы, географии, посвященные Дню славянской письменности и культуры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D6005" w:rsidRPr="00E55734" w:rsidRDefault="003D6005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Классные руководители, учителя истории, русского языка, истории, географии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3D6005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  <w:tr w:rsidR="003D6005" w:rsidRPr="0016108D" w:rsidTr="00892FDF">
        <w:tc>
          <w:tcPr>
            <w:tcW w:w="426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3D6005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Конкурс чтецов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май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3D6005" w:rsidRPr="00E55734" w:rsidRDefault="00E55734" w:rsidP="00E55734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Классные руководители, русского языка и литературы, педагог - организатор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3D6005" w:rsidRPr="00E55734" w:rsidRDefault="00E55734" w:rsidP="003D6005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E55734">
              <w:rPr>
                <w:color w:val="000000" w:themeColor="text1"/>
              </w:rPr>
              <w:t>1 - 11</w:t>
            </w:r>
          </w:p>
        </w:tc>
      </w:tr>
    </w:tbl>
    <w:p w:rsidR="001704F4" w:rsidRDefault="001704F4" w:rsidP="001704F4">
      <w:pPr>
        <w:pStyle w:val="Default"/>
        <w:jc w:val="both"/>
        <w:rPr>
          <w:bCs/>
          <w:sz w:val="28"/>
          <w:szCs w:val="28"/>
        </w:rPr>
      </w:pPr>
    </w:p>
    <w:p w:rsidR="006A41DB" w:rsidRPr="006A41DB" w:rsidRDefault="006A41DB" w:rsidP="006A41DB">
      <w:pPr>
        <w:pStyle w:val="Default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6A41DB">
        <w:rPr>
          <w:b/>
          <w:bCs/>
          <w:sz w:val="28"/>
          <w:szCs w:val="28"/>
        </w:rPr>
        <w:t>ОРГАНИЗАЦИОННАЯ И ПРОСВЕТИТЕЛЬСКАЯ РАБОТА С РОДИТЕЛЯМИ</w:t>
      </w:r>
    </w:p>
    <w:p w:rsidR="006A41DB" w:rsidRDefault="006A41DB" w:rsidP="006A41DB">
      <w:pPr>
        <w:pStyle w:val="Default"/>
        <w:rPr>
          <w:b/>
          <w:bCs/>
          <w:sz w:val="28"/>
          <w:szCs w:val="28"/>
        </w:rPr>
      </w:pPr>
    </w:p>
    <w:p w:rsidR="006A41DB" w:rsidRDefault="006A41DB" w:rsidP="006A41DB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 работы: </w:t>
      </w:r>
      <w:r w:rsidRPr="006A41DB">
        <w:rPr>
          <w:bCs/>
          <w:sz w:val="28"/>
          <w:szCs w:val="28"/>
        </w:rPr>
        <w:t>обеспечение партнерства</w:t>
      </w:r>
      <w:r>
        <w:rPr>
          <w:bCs/>
          <w:sz w:val="28"/>
          <w:szCs w:val="28"/>
        </w:rPr>
        <w:t xml:space="preserve"> и сотрудничества с родителями и общественностью в воспитании и развитии личности обучающихся, взаимопомощи между школой и семьей с целью решения </w:t>
      </w:r>
      <w:proofErr w:type="spellStart"/>
      <w:r>
        <w:rPr>
          <w:bCs/>
          <w:sz w:val="28"/>
          <w:szCs w:val="28"/>
        </w:rPr>
        <w:t>учебно</w:t>
      </w:r>
      <w:proofErr w:type="spellEnd"/>
      <w:r>
        <w:rPr>
          <w:bCs/>
          <w:sz w:val="28"/>
          <w:szCs w:val="28"/>
        </w:rPr>
        <w:t xml:space="preserve"> – воспитательных и организационных задач.</w:t>
      </w:r>
    </w:p>
    <w:p w:rsidR="006A41DB" w:rsidRDefault="006A41DB" w:rsidP="006A41DB">
      <w:pPr>
        <w:pStyle w:val="Default"/>
        <w:jc w:val="both"/>
        <w:rPr>
          <w:bCs/>
          <w:sz w:val="28"/>
          <w:szCs w:val="28"/>
        </w:rPr>
      </w:pPr>
    </w:p>
    <w:tbl>
      <w:tblPr>
        <w:tblW w:w="102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156"/>
        <w:gridCol w:w="1418"/>
        <w:gridCol w:w="3073"/>
        <w:gridCol w:w="1037"/>
      </w:tblGrid>
      <w:tr w:rsidR="006A41DB" w:rsidRPr="0016108D" w:rsidTr="00E55734">
        <w:tc>
          <w:tcPr>
            <w:tcW w:w="568" w:type="dxa"/>
            <w:shd w:val="clear" w:color="auto" w:fill="FFFFFF"/>
            <w:vAlign w:val="center"/>
          </w:tcPr>
          <w:p w:rsidR="006A41DB" w:rsidRPr="0016108D" w:rsidRDefault="006A41D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6A41DB" w:rsidRPr="0016108D" w:rsidRDefault="006A41D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Мероприятие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A41DB" w:rsidRPr="0016108D" w:rsidRDefault="006A41D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 xml:space="preserve">Дата </w:t>
            </w:r>
            <w:r w:rsidRPr="0016108D">
              <w:rPr>
                <w:b/>
                <w:color w:val="000000" w:themeColor="text1"/>
                <w:spacing w:val="-1"/>
              </w:rPr>
              <w:t>проведения</w:t>
            </w:r>
          </w:p>
        </w:tc>
        <w:tc>
          <w:tcPr>
            <w:tcW w:w="3073" w:type="dxa"/>
            <w:shd w:val="clear" w:color="auto" w:fill="FFFFFF"/>
            <w:vAlign w:val="center"/>
          </w:tcPr>
          <w:p w:rsidR="006A41DB" w:rsidRPr="0016108D" w:rsidRDefault="006A41D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Ответственный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6A41DB" w:rsidRPr="0016108D" w:rsidRDefault="006A41DB" w:rsidP="00892FDF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16108D">
              <w:rPr>
                <w:b/>
                <w:color w:val="000000" w:themeColor="text1"/>
              </w:rPr>
              <w:t>Класс</w:t>
            </w:r>
          </w:p>
        </w:tc>
      </w:tr>
      <w:tr w:rsidR="00E55734" w:rsidRPr="0016108D" w:rsidTr="00E55734">
        <w:tc>
          <w:tcPr>
            <w:tcW w:w="568" w:type="dxa"/>
            <w:shd w:val="clear" w:color="auto" w:fill="FFFFFF"/>
          </w:tcPr>
          <w:p w:rsidR="00E55734" w:rsidRPr="00A106DC" w:rsidRDefault="00770A0D" w:rsidP="00770A0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56" w:type="dxa"/>
            <w:shd w:val="clear" w:color="auto" w:fill="FFFFFF"/>
          </w:tcPr>
          <w:p w:rsidR="00E55734" w:rsidRPr="00A106DC" w:rsidRDefault="00E55734" w:rsidP="00E55734">
            <w:pPr>
              <w:shd w:val="clear" w:color="auto" w:fill="FFFFFF"/>
            </w:pPr>
            <w:r>
              <w:t>Проведение родительских собраний (по графику)</w:t>
            </w:r>
          </w:p>
        </w:tc>
        <w:tc>
          <w:tcPr>
            <w:tcW w:w="1418" w:type="dxa"/>
            <w:shd w:val="clear" w:color="auto" w:fill="FFFFFF"/>
          </w:tcPr>
          <w:p w:rsidR="00E55734" w:rsidRPr="005A7D3C" w:rsidRDefault="00E55734" w:rsidP="00E55734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r>
              <w:t>Заместитель директора по ВР,</w:t>
            </w:r>
          </w:p>
          <w:p w:rsidR="00E55734" w:rsidRPr="005A7D3C" w:rsidRDefault="00E55734" w:rsidP="00E55734">
            <w:pPr>
              <w:shd w:val="clear" w:color="auto" w:fill="FFFFFF"/>
            </w:pPr>
            <w:r>
              <w:t>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1-11</w:t>
            </w:r>
          </w:p>
        </w:tc>
      </w:tr>
      <w:tr w:rsidR="00E55734" w:rsidRPr="0016108D" w:rsidTr="00E55734">
        <w:tc>
          <w:tcPr>
            <w:tcW w:w="568" w:type="dxa"/>
            <w:shd w:val="clear" w:color="auto" w:fill="FFFFFF"/>
          </w:tcPr>
          <w:p w:rsidR="00E55734" w:rsidRPr="00A106DC" w:rsidRDefault="00770A0D" w:rsidP="00770A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</w:t>
            </w:r>
            <w:r w:rsidR="00E55734">
              <w:t>2</w:t>
            </w:r>
          </w:p>
        </w:tc>
        <w:tc>
          <w:tcPr>
            <w:tcW w:w="4156" w:type="dxa"/>
            <w:shd w:val="clear" w:color="auto" w:fill="FFFFFF"/>
          </w:tcPr>
          <w:p w:rsidR="00E55734" w:rsidRPr="00A106DC" w:rsidRDefault="00E55734" w:rsidP="00E55734">
            <w:pPr>
              <w:shd w:val="clear" w:color="auto" w:fill="FFFFFF"/>
            </w:pPr>
            <w:r w:rsidRPr="00A106DC">
              <w:t>Заседание школьного родительского комитета</w:t>
            </w:r>
          </w:p>
        </w:tc>
        <w:tc>
          <w:tcPr>
            <w:tcW w:w="1418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Октябрь – ноябрь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r>
              <w:t>Администрация, 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</w:p>
        </w:tc>
      </w:tr>
      <w:tr w:rsidR="00E55734" w:rsidRPr="0016108D" w:rsidTr="00E55734">
        <w:tc>
          <w:tcPr>
            <w:tcW w:w="568" w:type="dxa"/>
            <w:shd w:val="clear" w:color="auto" w:fill="FFFFFF"/>
          </w:tcPr>
          <w:p w:rsidR="00E55734" w:rsidRPr="00A106DC" w:rsidRDefault="00770A0D" w:rsidP="00770A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</w:t>
            </w:r>
            <w:r w:rsidR="00E55734">
              <w:t>3</w:t>
            </w:r>
          </w:p>
        </w:tc>
        <w:tc>
          <w:tcPr>
            <w:tcW w:w="4156" w:type="dxa"/>
            <w:shd w:val="clear" w:color="auto" w:fill="FFFFFF"/>
          </w:tcPr>
          <w:p w:rsidR="00E55734" w:rsidRPr="00A106DC" w:rsidRDefault="00E55734" w:rsidP="00E55734">
            <w:pPr>
              <w:shd w:val="clear" w:color="auto" w:fill="FFFFFF"/>
            </w:pPr>
            <w:r>
              <w:rPr>
                <w:color w:val="000000"/>
              </w:rPr>
              <w:t>Посещение учащихся на дому с целью изучения жилищно-бытовых условий жизни</w:t>
            </w:r>
          </w:p>
        </w:tc>
        <w:tc>
          <w:tcPr>
            <w:tcW w:w="1418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Сентябрь - октябрь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r>
              <w:t>Классные руководители, социальный педагог</w:t>
            </w:r>
          </w:p>
        </w:tc>
        <w:tc>
          <w:tcPr>
            <w:tcW w:w="1037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1-11</w:t>
            </w:r>
          </w:p>
        </w:tc>
      </w:tr>
      <w:tr w:rsidR="00E55734" w:rsidRPr="0016108D" w:rsidTr="00E55734">
        <w:tc>
          <w:tcPr>
            <w:tcW w:w="568" w:type="dxa"/>
            <w:shd w:val="clear" w:color="auto" w:fill="FFFFFF"/>
          </w:tcPr>
          <w:p w:rsidR="00E55734" w:rsidRPr="00A106DC" w:rsidRDefault="00770A0D" w:rsidP="00770A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4</w:t>
            </w:r>
          </w:p>
        </w:tc>
        <w:tc>
          <w:tcPr>
            <w:tcW w:w="4156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Посещение семей учащихся с целью изучения характера взаимоотношений, особенностей семейного воспитания, эмоциональной атмосферы в семье</w:t>
            </w:r>
          </w:p>
        </w:tc>
        <w:tc>
          <w:tcPr>
            <w:tcW w:w="1418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r>
              <w:t>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1-11</w:t>
            </w:r>
          </w:p>
        </w:tc>
      </w:tr>
      <w:tr w:rsidR="00E55734" w:rsidRPr="0016108D" w:rsidTr="00E55734">
        <w:tc>
          <w:tcPr>
            <w:tcW w:w="568" w:type="dxa"/>
            <w:shd w:val="clear" w:color="auto" w:fill="FFFFFF"/>
          </w:tcPr>
          <w:p w:rsidR="00E55734" w:rsidRPr="00A106DC" w:rsidRDefault="00770A0D" w:rsidP="00770A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5</w:t>
            </w:r>
          </w:p>
        </w:tc>
        <w:tc>
          <w:tcPr>
            <w:tcW w:w="4156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Анкетирование и диагностирование родителей и учащихся с целью изучения эмоциональной атмосферы в семье, уровня психолого-педагогической культуры родителей, особенностей семейного воспитания, характера взаимоотношений родителей и детей и т.д..</w:t>
            </w:r>
          </w:p>
        </w:tc>
        <w:tc>
          <w:tcPr>
            <w:tcW w:w="1418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r>
              <w:t>Классные руководители, социальный педагог</w:t>
            </w:r>
          </w:p>
        </w:tc>
        <w:tc>
          <w:tcPr>
            <w:tcW w:w="1037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1-11</w:t>
            </w:r>
          </w:p>
        </w:tc>
      </w:tr>
      <w:tr w:rsidR="00E55734" w:rsidRPr="0016108D" w:rsidTr="00E55734">
        <w:tc>
          <w:tcPr>
            <w:tcW w:w="568" w:type="dxa"/>
            <w:shd w:val="clear" w:color="auto" w:fill="FFFFFF"/>
            <w:vAlign w:val="center"/>
          </w:tcPr>
          <w:p w:rsidR="00E55734" w:rsidRPr="0016108D" w:rsidRDefault="00770A0D" w:rsidP="00E5573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E55734" w:rsidRPr="00A106DC" w:rsidRDefault="00E55734" w:rsidP="00E55734">
            <w:r w:rsidRPr="00A106DC">
              <w:t xml:space="preserve">Проведение профилактических бесед и правовой пропаганды с родителями учащихся (либо иными законными представителями) с привлечением работников ОМВД, Клинского </w:t>
            </w:r>
            <w:proofErr w:type="spellStart"/>
            <w:r w:rsidRPr="00A106DC">
              <w:t>наркодиспансера</w:t>
            </w:r>
            <w:proofErr w:type="spellEnd"/>
            <w:r w:rsidRPr="00A106DC">
              <w:t>, и работников службы Управления ФКСН по Московской области в рамках общешкольных и классных родительских собраний по темам:</w:t>
            </w:r>
          </w:p>
          <w:p w:rsidR="00E55734" w:rsidRPr="00A106DC" w:rsidRDefault="00E55734" w:rsidP="00E55734">
            <w:pPr>
              <w:numPr>
                <w:ilvl w:val="0"/>
                <w:numId w:val="6"/>
              </w:numPr>
            </w:pPr>
            <w:r w:rsidRPr="00A106DC">
              <w:t xml:space="preserve">«Административная и уголовная ответственности за неисполнение родительских обязанностей родителями несовершеннолетних по воспитанию, обучению и </w:t>
            </w:r>
            <w:r w:rsidRPr="00A106DC">
              <w:lastRenderedPageBreak/>
              <w:t>материальному содержанию детей / ст5.35 КоАП РФ/»</w:t>
            </w:r>
          </w:p>
          <w:p w:rsidR="00E55734" w:rsidRDefault="00E55734" w:rsidP="00E55734">
            <w:pPr>
              <w:shd w:val="clear" w:color="auto" w:fill="FFFFFF"/>
              <w:jc w:val="center"/>
            </w:pPr>
            <w:r w:rsidRPr="00A106DC">
              <w:t>«Неисполнение обязанностей по воспитанию несовершеннолетних, соединенное с жестоким обращением</w:t>
            </w:r>
          </w:p>
          <w:p w:rsidR="00E55734" w:rsidRPr="00A106DC" w:rsidRDefault="00E55734" w:rsidP="00E55734">
            <w:pPr>
              <w:numPr>
                <w:ilvl w:val="0"/>
                <w:numId w:val="6"/>
              </w:numPr>
            </w:pPr>
            <w:r w:rsidRPr="00A106DC">
              <w:t>с несовершеннолетними /ст.156 УК РФ/</w:t>
            </w:r>
          </w:p>
          <w:p w:rsidR="00E55734" w:rsidRPr="00A106DC" w:rsidRDefault="00E55734" w:rsidP="00E55734">
            <w:pPr>
              <w:numPr>
                <w:ilvl w:val="0"/>
                <w:numId w:val="6"/>
              </w:numPr>
            </w:pPr>
            <w:r w:rsidRPr="00A106DC">
              <w:t>Вовлечение несовершеннолетних в совершение преступления / ст150 УК РФ/»</w:t>
            </w:r>
          </w:p>
          <w:p w:rsidR="00E55734" w:rsidRPr="00A106DC" w:rsidRDefault="00E55734" w:rsidP="00E55734">
            <w:pPr>
              <w:numPr>
                <w:ilvl w:val="0"/>
                <w:numId w:val="6"/>
              </w:numPr>
            </w:pPr>
            <w:r w:rsidRPr="00A106DC">
              <w:t>«Административная и уголовная ответственность несовершеннолетних»</w:t>
            </w:r>
          </w:p>
          <w:p w:rsidR="00E55734" w:rsidRPr="00A106DC" w:rsidRDefault="00E55734" w:rsidP="00E55734">
            <w:pPr>
              <w:numPr>
                <w:ilvl w:val="0"/>
                <w:numId w:val="6"/>
              </w:numPr>
            </w:pPr>
            <w:r w:rsidRPr="00A106DC">
              <w:t>Профилактика вредных привычек среди подростков и родителей</w:t>
            </w:r>
          </w:p>
          <w:p w:rsidR="00E55734" w:rsidRPr="0016108D" w:rsidRDefault="00E55734" w:rsidP="00E55734">
            <w:pPr>
              <w:shd w:val="clear" w:color="auto" w:fill="FFFFFF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r>
              <w:t xml:space="preserve">Заместитель директора по ВР, социальный педагог, </w:t>
            </w:r>
          </w:p>
          <w:p w:rsidR="00E55734" w:rsidRDefault="00E55734" w:rsidP="00E55734">
            <w:pPr>
              <w:shd w:val="clear" w:color="auto" w:fill="FFFFFF"/>
            </w:pPr>
            <w:r>
              <w:t>классные руководители, участковый инспектор,</w:t>
            </w:r>
          </w:p>
          <w:p w:rsidR="00E55734" w:rsidRDefault="00E55734" w:rsidP="00E55734">
            <w:pPr>
              <w:shd w:val="clear" w:color="auto" w:fill="FFFFFF"/>
            </w:pPr>
            <w:r>
              <w:t xml:space="preserve">работники Клинского </w:t>
            </w:r>
            <w:proofErr w:type="spellStart"/>
            <w:r>
              <w:t>наркодиспансера</w:t>
            </w:r>
            <w:proofErr w:type="spellEnd"/>
            <w:r>
              <w:t>,</w:t>
            </w:r>
          </w:p>
          <w:p w:rsidR="00E55734" w:rsidRPr="00B77B59" w:rsidRDefault="00E55734" w:rsidP="00E55734">
            <w:pPr>
              <w:shd w:val="clear" w:color="auto" w:fill="FFFFFF"/>
            </w:pPr>
            <w:r w:rsidRPr="00B77B59">
              <w:t>работников службы Управления ФКСН по Московской области</w:t>
            </w:r>
          </w:p>
        </w:tc>
        <w:tc>
          <w:tcPr>
            <w:tcW w:w="1037" w:type="dxa"/>
            <w:shd w:val="clear" w:color="auto" w:fill="FFFFFF"/>
            <w:vAlign w:val="center"/>
          </w:tcPr>
          <w:p w:rsidR="00E55734" w:rsidRPr="00770A0D" w:rsidRDefault="00E55734" w:rsidP="00770A0D">
            <w:pPr>
              <w:pStyle w:val="a3"/>
              <w:numPr>
                <w:ilvl w:val="1"/>
                <w:numId w:val="2"/>
              </w:numPr>
              <w:shd w:val="clear" w:color="auto" w:fill="FFFFFF"/>
              <w:jc w:val="center"/>
              <w:rPr>
                <w:b/>
                <w:color w:val="000000" w:themeColor="text1"/>
              </w:rPr>
            </w:pPr>
            <w:r w:rsidRPr="00770A0D">
              <w:rPr>
                <w:b/>
                <w:color w:val="000000" w:themeColor="text1"/>
              </w:rPr>
              <w:t>- 11</w:t>
            </w:r>
          </w:p>
        </w:tc>
      </w:tr>
      <w:tr w:rsidR="00E55734" w:rsidRPr="0016108D" w:rsidTr="00E55734">
        <w:tc>
          <w:tcPr>
            <w:tcW w:w="568" w:type="dxa"/>
            <w:shd w:val="clear" w:color="auto" w:fill="FFFFFF"/>
          </w:tcPr>
          <w:p w:rsidR="00E55734" w:rsidRPr="00A106DC" w:rsidRDefault="00770A0D" w:rsidP="00770A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7</w:t>
            </w:r>
          </w:p>
        </w:tc>
        <w:tc>
          <w:tcPr>
            <w:tcW w:w="4156" w:type="dxa"/>
            <w:shd w:val="clear" w:color="auto" w:fill="FFFFFF"/>
          </w:tcPr>
          <w:p w:rsidR="00E55734" w:rsidRPr="00A106DC" w:rsidRDefault="00E55734" w:rsidP="00E55734">
            <w:pPr>
              <w:shd w:val="clear" w:color="auto" w:fill="FFFFFF"/>
            </w:pPr>
            <w:r w:rsidRPr="00A106DC">
              <w:t>Индивидуальная работа с родителями детей, состоящих на учете.</w:t>
            </w:r>
          </w:p>
        </w:tc>
        <w:tc>
          <w:tcPr>
            <w:tcW w:w="1418" w:type="dxa"/>
            <w:shd w:val="clear" w:color="auto" w:fill="FFFFFF"/>
          </w:tcPr>
          <w:p w:rsidR="00E55734" w:rsidRPr="005A7D3C" w:rsidRDefault="00E55734" w:rsidP="00E55734">
            <w:pPr>
              <w:shd w:val="clear" w:color="auto" w:fill="FFFFFF"/>
              <w:jc w:val="center"/>
            </w:pPr>
            <w:r>
              <w:t xml:space="preserve">В </w:t>
            </w:r>
            <w:r w:rsidRPr="005A7D3C">
              <w:t>т</w:t>
            </w:r>
            <w:r>
              <w:t>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proofErr w:type="gramStart"/>
            <w:r>
              <w:t>Заместитель  директора</w:t>
            </w:r>
            <w:proofErr w:type="gramEnd"/>
            <w:r>
              <w:t xml:space="preserve"> по ВР, социальный педагог, </w:t>
            </w:r>
          </w:p>
          <w:p w:rsidR="00E55734" w:rsidRPr="005A7D3C" w:rsidRDefault="00E55734" w:rsidP="00E55734">
            <w:pPr>
              <w:shd w:val="clear" w:color="auto" w:fill="FFFFFF"/>
            </w:pPr>
            <w:r>
              <w:t>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</w:p>
        </w:tc>
      </w:tr>
      <w:tr w:rsidR="00E55734" w:rsidRPr="0016108D" w:rsidTr="00E55734">
        <w:tc>
          <w:tcPr>
            <w:tcW w:w="568" w:type="dxa"/>
            <w:shd w:val="clear" w:color="auto" w:fill="FFFFFF"/>
          </w:tcPr>
          <w:p w:rsidR="00E55734" w:rsidRPr="00A106DC" w:rsidRDefault="00770A0D" w:rsidP="00770A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8</w:t>
            </w:r>
          </w:p>
        </w:tc>
        <w:tc>
          <w:tcPr>
            <w:tcW w:w="4156" w:type="dxa"/>
            <w:shd w:val="clear" w:color="auto" w:fill="FFFFFF"/>
          </w:tcPr>
          <w:p w:rsidR="00E55734" w:rsidRPr="00A106DC" w:rsidRDefault="00E55734" w:rsidP="00E55734">
            <w:pPr>
              <w:shd w:val="clear" w:color="auto" w:fill="FFFFFF"/>
            </w:pPr>
            <w:r w:rsidRPr="00A106DC">
              <w:t>Привлечение родителей к участию школьных мероприятиях и праздниках</w:t>
            </w:r>
          </w:p>
        </w:tc>
        <w:tc>
          <w:tcPr>
            <w:tcW w:w="1418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r>
              <w:t xml:space="preserve">Администрация школы, </w:t>
            </w:r>
          </w:p>
          <w:p w:rsidR="00E55734" w:rsidRDefault="00E55734" w:rsidP="00E55734">
            <w:pPr>
              <w:shd w:val="clear" w:color="auto" w:fill="FFFFFF"/>
            </w:pPr>
            <w:r>
              <w:t xml:space="preserve">педагог-организатор, </w:t>
            </w:r>
          </w:p>
          <w:p w:rsidR="00E55734" w:rsidRDefault="00E55734" w:rsidP="00E55734">
            <w:pPr>
              <w:shd w:val="clear" w:color="auto" w:fill="FFFFFF"/>
            </w:pPr>
            <w:r>
              <w:t>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Default="00E55734" w:rsidP="00770A0D">
            <w:pPr>
              <w:pStyle w:val="a3"/>
              <w:numPr>
                <w:ilvl w:val="0"/>
                <w:numId w:val="10"/>
              </w:numPr>
              <w:shd w:val="clear" w:color="auto" w:fill="FFFFFF"/>
              <w:jc w:val="center"/>
            </w:pPr>
            <w:r>
              <w:t>- 11</w:t>
            </w:r>
          </w:p>
        </w:tc>
      </w:tr>
      <w:tr w:rsidR="00E55734" w:rsidRPr="0016108D" w:rsidTr="00E55734">
        <w:tc>
          <w:tcPr>
            <w:tcW w:w="568" w:type="dxa"/>
            <w:shd w:val="clear" w:color="auto" w:fill="FFFFFF"/>
          </w:tcPr>
          <w:p w:rsidR="00E55734" w:rsidRDefault="00770A0D" w:rsidP="00770A0D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9</w:t>
            </w:r>
          </w:p>
        </w:tc>
        <w:tc>
          <w:tcPr>
            <w:tcW w:w="4156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>Конференция отцов</w:t>
            </w:r>
          </w:p>
        </w:tc>
        <w:tc>
          <w:tcPr>
            <w:tcW w:w="1418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май</w:t>
            </w:r>
          </w:p>
        </w:tc>
        <w:tc>
          <w:tcPr>
            <w:tcW w:w="3073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</w:pPr>
            <w:r>
              <w:t>Заместитель  директора по ВР, 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E55734" w:rsidRDefault="00E55734" w:rsidP="00E55734">
            <w:pPr>
              <w:shd w:val="clear" w:color="auto" w:fill="FFFFFF"/>
              <w:jc w:val="center"/>
            </w:pPr>
            <w:r>
              <w:t>1-11</w:t>
            </w:r>
          </w:p>
        </w:tc>
      </w:tr>
      <w:tr w:rsidR="00770A0D" w:rsidRPr="0016108D" w:rsidTr="00046D88">
        <w:tc>
          <w:tcPr>
            <w:tcW w:w="568" w:type="dxa"/>
            <w:shd w:val="clear" w:color="auto" w:fill="FFFFFF"/>
            <w:vAlign w:val="center"/>
          </w:tcPr>
          <w:p w:rsidR="00770A0D" w:rsidRPr="00770A0D" w:rsidRDefault="00770A0D" w:rsidP="00770A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70A0D">
              <w:rPr>
                <w:color w:val="000000" w:themeColor="text1"/>
              </w:rPr>
              <w:t>10</w:t>
            </w:r>
          </w:p>
        </w:tc>
        <w:tc>
          <w:tcPr>
            <w:tcW w:w="4156" w:type="dxa"/>
            <w:shd w:val="clear" w:color="auto" w:fill="FFFFFF"/>
            <w:vAlign w:val="center"/>
          </w:tcPr>
          <w:p w:rsidR="00770A0D" w:rsidRPr="00770A0D" w:rsidRDefault="00770A0D" w:rsidP="00770A0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770A0D">
              <w:rPr>
                <w:color w:val="000000" w:themeColor="text1"/>
              </w:rPr>
              <w:t>Создание Совета отцов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70A0D" w:rsidRPr="00770A0D" w:rsidRDefault="00770A0D" w:rsidP="00770A0D">
            <w:pPr>
              <w:shd w:val="clear" w:color="auto" w:fill="FFFFFF"/>
              <w:jc w:val="center"/>
              <w:rPr>
                <w:color w:val="000000" w:themeColor="text1"/>
              </w:rPr>
            </w:pPr>
            <w:r w:rsidRPr="00770A0D">
              <w:rPr>
                <w:color w:val="000000" w:themeColor="text1"/>
              </w:rPr>
              <w:t>сентябрь</w:t>
            </w:r>
          </w:p>
        </w:tc>
        <w:tc>
          <w:tcPr>
            <w:tcW w:w="3073" w:type="dxa"/>
            <w:shd w:val="clear" w:color="auto" w:fill="FFFFFF"/>
          </w:tcPr>
          <w:p w:rsidR="00770A0D" w:rsidRPr="00770A0D" w:rsidRDefault="00770A0D" w:rsidP="00770A0D">
            <w:pPr>
              <w:shd w:val="clear" w:color="auto" w:fill="FFFFFF"/>
            </w:pPr>
            <w:r w:rsidRPr="00770A0D">
              <w:t>Заместитель  директора по ВР, классные руководители</w:t>
            </w:r>
          </w:p>
        </w:tc>
        <w:tc>
          <w:tcPr>
            <w:tcW w:w="1037" w:type="dxa"/>
            <w:shd w:val="clear" w:color="auto" w:fill="FFFFFF"/>
          </w:tcPr>
          <w:p w:rsidR="00770A0D" w:rsidRPr="00770A0D" w:rsidRDefault="00770A0D" w:rsidP="00770A0D">
            <w:pPr>
              <w:shd w:val="clear" w:color="auto" w:fill="FFFFFF"/>
              <w:jc w:val="center"/>
            </w:pPr>
            <w:r w:rsidRPr="00770A0D">
              <w:t>1-11</w:t>
            </w:r>
          </w:p>
        </w:tc>
      </w:tr>
    </w:tbl>
    <w:p w:rsidR="001704F4" w:rsidRPr="006A41DB" w:rsidRDefault="001704F4" w:rsidP="006A41DB">
      <w:pPr>
        <w:pStyle w:val="Default"/>
        <w:ind w:left="720"/>
        <w:jc w:val="both"/>
        <w:rPr>
          <w:bCs/>
          <w:sz w:val="28"/>
          <w:szCs w:val="28"/>
        </w:rPr>
      </w:pPr>
    </w:p>
    <w:p w:rsidR="001704F4" w:rsidRPr="001704F4" w:rsidRDefault="001704F4" w:rsidP="001704F4">
      <w:pPr>
        <w:pStyle w:val="Default"/>
        <w:ind w:left="720"/>
        <w:jc w:val="center"/>
        <w:rPr>
          <w:b/>
          <w:bCs/>
          <w:sz w:val="28"/>
          <w:szCs w:val="28"/>
        </w:rPr>
      </w:pPr>
    </w:p>
    <w:sectPr w:rsidR="001704F4" w:rsidRPr="0017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2533"/>
    <w:multiLevelType w:val="multilevel"/>
    <w:tmpl w:val="7C4A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E7263"/>
    <w:multiLevelType w:val="hybridMultilevel"/>
    <w:tmpl w:val="51C6A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C2A23"/>
    <w:multiLevelType w:val="hybridMultilevel"/>
    <w:tmpl w:val="9642C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D3BF7"/>
    <w:multiLevelType w:val="multilevel"/>
    <w:tmpl w:val="86CA5C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A5503C"/>
    <w:multiLevelType w:val="hybridMultilevel"/>
    <w:tmpl w:val="3F5ACB3A"/>
    <w:lvl w:ilvl="0" w:tplc="92CC1FD2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F38E8"/>
    <w:multiLevelType w:val="hybridMultilevel"/>
    <w:tmpl w:val="FA88DF2E"/>
    <w:lvl w:ilvl="0" w:tplc="AA621A2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975696B"/>
    <w:multiLevelType w:val="multilevel"/>
    <w:tmpl w:val="951A7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4D4C4E"/>
    <w:multiLevelType w:val="hybridMultilevel"/>
    <w:tmpl w:val="161C81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3357"/>
    <w:multiLevelType w:val="hybridMultilevel"/>
    <w:tmpl w:val="10C80FD4"/>
    <w:lvl w:ilvl="0" w:tplc="627228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76DB1"/>
    <w:multiLevelType w:val="multilevel"/>
    <w:tmpl w:val="8C3A2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95"/>
    <w:rsid w:val="00006092"/>
    <w:rsid w:val="0006386A"/>
    <w:rsid w:val="000C31C6"/>
    <w:rsid w:val="00106043"/>
    <w:rsid w:val="001704F4"/>
    <w:rsid w:val="001A243F"/>
    <w:rsid w:val="001E33BE"/>
    <w:rsid w:val="001F57D5"/>
    <w:rsid w:val="00233F4C"/>
    <w:rsid w:val="00297BBB"/>
    <w:rsid w:val="002A3CC8"/>
    <w:rsid w:val="00345758"/>
    <w:rsid w:val="00370825"/>
    <w:rsid w:val="003708FD"/>
    <w:rsid w:val="003D6005"/>
    <w:rsid w:val="003E2DF3"/>
    <w:rsid w:val="00433719"/>
    <w:rsid w:val="005405F6"/>
    <w:rsid w:val="00631B7C"/>
    <w:rsid w:val="006A41DB"/>
    <w:rsid w:val="00714925"/>
    <w:rsid w:val="00754802"/>
    <w:rsid w:val="00770A0D"/>
    <w:rsid w:val="007A1A2E"/>
    <w:rsid w:val="007B3470"/>
    <w:rsid w:val="007E230E"/>
    <w:rsid w:val="0085099C"/>
    <w:rsid w:val="00892FDF"/>
    <w:rsid w:val="008A558B"/>
    <w:rsid w:val="008B6D34"/>
    <w:rsid w:val="008B7651"/>
    <w:rsid w:val="008E3018"/>
    <w:rsid w:val="009256BE"/>
    <w:rsid w:val="00944688"/>
    <w:rsid w:val="0095450D"/>
    <w:rsid w:val="00982D6B"/>
    <w:rsid w:val="00A97079"/>
    <w:rsid w:val="00AA20B7"/>
    <w:rsid w:val="00AA404B"/>
    <w:rsid w:val="00B81C95"/>
    <w:rsid w:val="00B912DD"/>
    <w:rsid w:val="00BC4044"/>
    <w:rsid w:val="00BD1937"/>
    <w:rsid w:val="00BE43C0"/>
    <w:rsid w:val="00BF2A18"/>
    <w:rsid w:val="00C8236E"/>
    <w:rsid w:val="00CD553B"/>
    <w:rsid w:val="00CD6284"/>
    <w:rsid w:val="00D614EC"/>
    <w:rsid w:val="00D63025"/>
    <w:rsid w:val="00DF4157"/>
    <w:rsid w:val="00E01B7D"/>
    <w:rsid w:val="00E25A88"/>
    <w:rsid w:val="00E3015B"/>
    <w:rsid w:val="00E55734"/>
    <w:rsid w:val="00E9293B"/>
    <w:rsid w:val="00F14BED"/>
    <w:rsid w:val="00F436ED"/>
    <w:rsid w:val="00F7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E68CF-D9B0-4036-B3AE-68AC1823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semiHidden/>
    <w:rsid w:val="00B912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E2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A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7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17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2019-10-13T09:54:00Z</dcterms:created>
  <dcterms:modified xsi:type="dcterms:W3CDTF">2019-11-01T09:30:00Z</dcterms:modified>
</cp:coreProperties>
</file>